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2610"/>
        <w:gridCol w:w="2070"/>
        <w:gridCol w:w="4176"/>
      </w:tblGrid>
      <w:tr w:rsidR="00671454" w:rsidRPr="00486C24">
        <w:tc>
          <w:tcPr>
            <w:tcW w:w="828" w:type="dxa"/>
            <w:tcBorders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454" w:rsidRPr="00486C24" w:rsidRDefault="00671454" w:rsidP="0095643D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TUESDAY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WEDNESDAY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THURSDAY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FRIDAY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</w:p>
        </w:tc>
      </w:tr>
      <w:tr w:rsidR="00671454" w:rsidRPr="00486C24">
        <w:tblPrEx>
          <w:tblBorders>
            <w:top w:val="single" w:sz="12" w:space="0" w:color="008000"/>
            <w:left w:val="single" w:sz="6" w:space="0" w:color="008000"/>
            <w:bottom w:val="single" w:sz="12" w:space="0" w:color="008000"/>
            <w:right w:val="single" w:sz="6" w:space="0" w:color="008000"/>
            <w:insideH w:val="single" w:sz="6" w:space="0" w:color="000000"/>
            <w:insideV w:val="nil"/>
          </w:tblBorders>
          <w:tblLook w:val="008F"/>
        </w:tblPrEx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Wk1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454" w:rsidRPr="00486C24" w:rsidRDefault="00671454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1/10</w:t>
            </w:r>
          </w:p>
          <w:p w:rsidR="00671454" w:rsidRPr="00486C24" w:rsidRDefault="008B7561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</w:t>
            </w:r>
            <w:r w:rsidR="00671454" w:rsidRPr="00486C24">
              <w:rPr>
                <w:b/>
                <w:sz w:val="22"/>
              </w:rPr>
              <w:t xml:space="preserve"> OF EDUC</w:t>
            </w:r>
          </w:p>
          <w:p w:rsidR="00671454" w:rsidRPr="00486C24" w:rsidRDefault="008B7561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CLASS MANAGE</w:t>
            </w:r>
          </w:p>
          <w:p w:rsidR="00BF0018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9-12</w:t>
            </w:r>
          </w:p>
          <w:p w:rsidR="00671454" w:rsidRPr="00BF0018" w:rsidRDefault="00BF0018" w:rsidP="00A56CC0">
            <w:pPr>
              <w:jc w:val="center"/>
              <w:rPr>
                <w:b/>
                <w:color w:val="008000"/>
                <w:sz w:val="22"/>
              </w:rPr>
            </w:pPr>
            <w:r w:rsidRPr="00BF0018">
              <w:rPr>
                <w:b/>
                <w:color w:val="008000"/>
                <w:sz w:val="22"/>
              </w:rPr>
              <w:t>A3105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C17EBD" w:rsidRPr="00486C24" w:rsidRDefault="00305D38" w:rsidP="0095643D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History</w:t>
            </w:r>
            <w:r w:rsidR="006243D3">
              <w:rPr>
                <w:b/>
                <w:sz w:val="22"/>
              </w:rPr>
              <w:t xml:space="preserve">: </w:t>
            </w:r>
            <w:r w:rsidR="006243D3" w:rsidRPr="006243D3">
              <w:rPr>
                <w:sz w:val="22"/>
              </w:rPr>
              <w:t>Intro</w:t>
            </w:r>
          </w:p>
          <w:p w:rsidR="00671454" w:rsidRPr="00486C24" w:rsidRDefault="00671454" w:rsidP="0095643D">
            <w:pPr>
              <w:rPr>
                <w:b/>
                <w:sz w:val="22"/>
              </w:rPr>
            </w:pPr>
          </w:p>
          <w:p w:rsidR="00305D38" w:rsidRPr="00486C24" w:rsidRDefault="00671454" w:rsidP="0095643D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Spring Chap 1,2,3</w:t>
            </w:r>
          </w:p>
          <w:p w:rsidR="00305D38" w:rsidRPr="00486C24" w:rsidRDefault="00305D38" w:rsidP="0095643D">
            <w:pPr>
              <w:rPr>
                <w:b/>
                <w:color w:val="FF0000"/>
                <w:sz w:val="22"/>
              </w:rPr>
            </w:pPr>
          </w:p>
          <w:p w:rsidR="009E7EBE" w:rsidRPr="006243D3" w:rsidRDefault="00305D38" w:rsidP="009E7EBE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Management:</w:t>
            </w:r>
            <w:r w:rsidR="006243D3">
              <w:rPr>
                <w:b/>
                <w:sz w:val="22"/>
              </w:rPr>
              <w:t xml:space="preserve"> </w:t>
            </w:r>
            <w:r w:rsidR="006243D3">
              <w:rPr>
                <w:sz w:val="22"/>
              </w:rPr>
              <w:t xml:space="preserve">Intro, </w:t>
            </w:r>
          </w:p>
          <w:p w:rsidR="009E7EBE" w:rsidRPr="00486C24" w:rsidRDefault="009E7EBE" w:rsidP="009E7EBE">
            <w:pPr>
              <w:rPr>
                <w:sz w:val="22"/>
              </w:rPr>
            </w:pPr>
            <w:r w:rsidRPr="00486C24">
              <w:rPr>
                <w:sz w:val="22"/>
              </w:rPr>
              <w:t>Mapping the Socioculturally sustainable classroom Part I</w:t>
            </w:r>
          </w:p>
          <w:p w:rsidR="00305D38" w:rsidRPr="00486C24" w:rsidRDefault="00305D38" w:rsidP="0095643D">
            <w:pPr>
              <w:rPr>
                <w:b/>
                <w:sz w:val="22"/>
              </w:rPr>
            </w:pPr>
          </w:p>
          <w:p w:rsidR="00671454" w:rsidRPr="00486C24" w:rsidRDefault="00671454" w:rsidP="0095643D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1/11</w:t>
            </w:r>
          </w:p>
          <w:p w:rsidR="00BF0018" w:rsidRDefault="00671454" w:rsidP="00025A7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ELEM MATH</w:t>
            </w:r>
          </w:p>
          <w:p w:rsidR="00025A72" w:rsidRPr="00BF0018" w:rsidRDefault="00BF0018" w:rsidP="00025A72">
            <w:pPr>
              <w:jc w:val="center"/>
              <w:rPr>
                <w:b/>
                <w:color w:val="008000"/>
                <w:sz w:val="22"/>
              </w:rPr>
            </w:pPr>
            <w:r w:rsidRPr="00BF0018">
              <w:rPr>
                <w:b/>
                <w:color w:val="008000"/>
                <w:sz w:val="22"/>
              </w:rPr>
              <w:t>D2105</w:t>
            </w:r>
          </w:p>
          <w:p w:rsidR="00BF0018" w:rsidRDefault="00025A72" w:rsidP="00025A7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ADOL DEV</w:t>
            </w:r>
          </w:p>
          <w:p w:rsidR="00025A72" w:rsidRPr="00BF0018" w:rsidRDefault="00BF0018" w:rsidP="00025A72">
            <w:pPr>
              <w:jc w:val="center"/>
              <w:rPr>
                <w:b/>
                <w:color w:val="008000"/>
                <w:sz w:val="22"/>
              </w:rPr>
            </w:pPr>
            <w:r w:rsidRPr="00BF0018">
              <w:rPr>
                <w:b/>
                <w:color w:val="008000"/>
                <w:sz w:val="22"/>
              </w:rPr>
              <w:t>D2107</w:t>
            </w:r>
          </w:p>
          <w:p w:rsidR="00025A72" w:rsidRPr="00486C24" w:rsidRDefault="00025A72" w:rsidP="00025A72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025A72" w:rsidRPr="00486C24" w:rsidRDefault="00025A72" w:rsidP="00A13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486C24" w:rsidRPr="00486C24" w:rsidRDefault="00025A72" w:rsidP="00A13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486C24">
              <w:rPr>
                <w:b/>
                <w:sz w:val="22"/>
              </w:rPr>
              <w:t>Math:</w:t>
            </w:r>
            <w:r w:rsidRPr="00486C24">
              <w:rPr>
                <w:sz w:val="22"/>
              </w:rPr>
              <w:t xml:space="preserve"> </w:t>
            </w:r>
            <w:r w:rsidR="00E10A19">
              <w:rPr>
                <w:sz w:val="22"/>
              </w:rPr>
              <w:t>Math Tasks</w:t>
            </w:r>
            <w:r w:rsidR="00587018">
              <w:rPr>
                <w:sz w:val="22"/>
              </w:rPr>
              <w:t xml:space="preserve"> as Complex Instruction</w:t>
            </w:r>
          </w:p>
          <w:p w:rsidR="00486C24" w:rsidRPr="005C3F08" w:rsidRDefault="00486C24" w:rsidP="00486C24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</w:p>
          <w:p w:rsidR="0006685E" w:rsidRPr="0006685E" w:rsidRDefault="00486C24" w:rsidP="0006685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72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52"/>
              <w:rPr>
                <w:sz w:val="22"/>
              </w:rPr>
            </w:pPr>
            <w:r w:rsidRPr="0006685E">
              <w:rPr>
                <w:sz w:val="22"/>
              </w:rPr>
              <w:t xml:space="preserve">Van de </w:t>
            </w:r>
            <w:proofErr w:type="spellStart"/>
            <w:r w:rsidRPr="0006685E">
              <w:rPr>
                <w:sz w:val="22"/>
              </w:rPr>
              <w:t>Walle</w:t>
            </w:r>
            <w:proofErr w:type="spellEnd"/>
            <w:r w:rsidRPr="0006685E">
              <w:rPr>
                <w:sz w:val="22"/>
              </w:rPr>
              <w:t xml:space="preserve"> Ch 2, 3</w:t>
            </w:r>
          </w:p>
          <w:p w:rsidR="0006685E" w:rsidRDefault="00486C24" w:rsidP="0006685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72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52"/>
              <w:rPr>
                <w:sz w:val="22"/>
              </w:rPr>
            </w:pPr>
            <w:proofErr w:type="spellStart"/>
            <w:r w:rsidRPr="0006685E">
              <w:rPr>
                <w:sz w:val="22"/>
              </w:rPr>
              <w:t>Stipek</w:t>
            </w:r>
            <w:proofErr w:type="spellEnd"/>
            <w:r w:rsidRPr="0006685E">
              <w:rPr>
                <w:sz w:val="22"/>
              </w:rPr>
              <w:t xml:space="preserve"> et al (2001)</w:t>
            </w:r>
          </w:p>
          <w:p w:rsidR="0006685E" w:rsidRPr="0006685E" w:rsidRDefault="0006685E" w:rsidP="0006685E">
            <w:pPr>
              <w:widowControl w:val="0"/>
              <w:tabs>
                <w:tab w:val="left" w:pos="72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2"/>
              </w:rPr>
            </w:pPr>
            <w:r w:rsidRPr="0006685E">
              <w:rPr>
                <w:sz w:val="22"/>
              </w:rPr>
              <w:t>OR</w:t>
            </w:r>
          </w:p>
          <w:p w:rsidR="00486C24" w:rsidRPr="0006685E" w:rsidRDefault="00486C24" w:rsidP="0006685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72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52"/>
              <w:rPr>
                <w:sz w:val="22"/>
              </w:rPr>
            </w:pPr>
            <w:proofErr w:type="spellStart"/>
            <w:r w:rsidRPr="0006685E">
              <w:rPr>
                <w:sz w:val="22"/>
              </w:rPr>
              <w:t>Zohar</w:t>
            </w:r>
            <w:proofErr w:type="spellEnd"/>
            <w:r w:rsidRPr="0006685E">
              <w:rPr>
                <w:sz w:val="22"/>
              </w:rPr>
              <w:t>, et al. (2000)</w:t>
            </w:r>
          </w:p>
          <w:p w:rsidR="0004052C" w:rsidRDefault="0004052C">
            <w:pPr>
              <w:rPr>
                <w:b/>
                <w:sz w:val="22"/>
              </w:rPr>
            </w:pPr>
          </w:p>
          <w:p w:rsidR="00671454" w:rsidRPr="00486C24" w:rsidRDefault="00025A72">
            <w:pPr>
              <w:rPr>
                <w:b/>
                <w:sz w:val="22"/>
              </w:rPr>
            </w:pPr>
            <w:proofErr w:type="spellStart"/>
            <w:r w:rsidRPr="00486C24">
              <w:rPr>
                <w:b/>
                <w:sz w:val="22"/>
              </w:rPr>
              <w:t>Adol</w:t>
            </w:r>
            <w:proofErr w:type="spellEnd"/>
            <w:r w:rsidRPr="00486C24">
              <w:rPr>
                <w:b/>
                <w:sz w:val="22"/>
              </w:rPr>
              <w:t xml:space="preserve"> Dev:</w:t>
            </w:r>
          </w:p>
          <w:p w:rsidR="00025A72" w:rsidRPr="005C3F08" w:rsidRDefault="005C3F08" w:rsidP="005C3F08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  <w:r w:rsidR="00025A72" w:rsidRPr="00486C24">
              <w:rPr>
                <w:sz w:val="22"/>
              </w:rPr>
              <w:t>Adolescent Dev 1988 (PDF-moodle)</w:t>
            </w:r>
          </w:p>
          <w:p w:rsidR="00671454" w:rsidRPr="00486C24" w:rsidRDefault="00025A72" w:rsidP="00025A72">
            <w:pPr>
              <w:rPr>
                <w:sz w:val="22"/>
              </w:rPr>
            </w:pPr>
            <w:r w:rsidRPr="00486C24">
              <w:rPr>
                <w:sz w:val="22"/>
              </w:rPr>
              <w:t>Adolescent Dev 2001 (PDF-moodle)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54" w:rsidRPr="00486C24" w:rsidRDefault="00671454" w:rsidP="00671454">
            <w:pPr>
              <w:rPr>
                <w:sz w:val="22"/>
              </w:rPr>
            </w:pPr>
            <w:r w:rsidRPr="00486C24">
              <w:rPr>
                <w:sz w:val="22"/>
              </w:rPr>
              <w:t>1/12</w:t>
            </w:r>
          </w:p>
          <w:p w:rsidR="00671454" w:rsidRPr="00F53CE2" w:rsidRDefault="00671454" w:rsidP="00671454">
            <w:pPr>
              <w:rPr>
                <w:b/>
                <w:caps/>
                <w:sz w:val="22"/>
              </w:rPr>
            </w:pPr>
            <w:r w:rsidRPr="00F53CE2">
              <w:rPr>
                <w:b/>
                <w:caps/>
                <w:sz w:val="22"/>
              </w:rPr>
              <w:t>Classroom Fieldwork</w:t>
            </w:r>
          </w:p>
          <w:p w:rsidR="00671454" w:rsidRPr="00486C24" w:rsidRDefault="00671454" w:rsidP="00671454">
            <w:pPr>
              <w:rPr>
                <w:sz w:val="22"/>
              </w:rPr>
            </w:pPr>
          </w:p>
          <w:p w:rsidR="00E10865" w:rsidRPr="00486C24" w:rsidRDefault="00671454" w:rsidP="00671454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See </w:t>
            </w:r>
            <w:hyperlink r:id="rId5" w:history="1">
              <w:r w:rsidRPr="00486C24">
                <w:rPr>
                  <w:rStyle w:val="Hyperlink"/>
                  <w:sz w:val="22"/>
                </w:rPr>
                <w:t>Guidelines</w:t>
              </w:r>
            </w:hyperlink>
            <w:r w:rsidR="00467692" w:rsidRPr="00486C24">
              <w:rPr>
                <w:sz w:val="22"/>
              </w:rPr>
              <w:t xml:space="preserve"> for weekly assign</w:t>
            </w:r>
            <w:r w:rsidRPr="00486C24">
              <w:rPr>
                <w:sz w:val="22"/>
              </w:rPr>
              <w:t>s</w:t>
            </w:r>
          </w:p>
          <w:p w:rsidR="00E10865" w:rsidRPr="00486C24" w:rsidRDefault="00E10865" w:rsidP="00671454">
            <w:pPr>
              <w:rPr>
                <w:sz w:val="22"/>
              </w:rPr>
            </w:pPr>
          </w:p>
          <w:p w:rsidR="00671454" w:rsidRPr="00486C24" w:rsidRDefault="00671454" w:rsidP="00671454">
            <w:pPr>
              <w:rPr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1/13</w:t>
            </w:r>
          </w:p>
          <w:p w:rsidR="00BF0018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STATISTICS/ </w:t>
            </w:r>
          </w:p>
          <w:p w:rsidR="00671454" w:rsidRPr="00BF0018" w:rsidRDefault="00BF0018" w:rsidP="00301E4E">
            <w:pPr>
              <w:jc w:val="center"/>
              <w:rPr>
                <w:b/>
                <w:color w:val="008000"/>
                <w:sz w:val="22"/>
              </w:rPr>
            </w:pPr>
            <w:r w:rsidRPr="00BF0018">
              <w:rPr>
                <w:b/>
                <w:color w:val="008000"/>
                <w:sz w:val="22"/>
              </w:rPr>
              <w:t>A3107</w:t>
            </w:r>
          </w:p>
          <w:p w:rsidR="00BF0018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 RESEARCH</w:t>
            </w:r>
          </w:p>
          <w:p w:rsidR="00671454" w:rsidRPr="00BF0018" w:rsidRDefault="00BF0018" w:rsidP="00301E4E">
            <w:pPr>
              <w:jc w:val="center"/>
              <w:rPr>
                <w:b/>
                <w:color w:val="008000"/>
                <w:sz w:val="22"/>
              </w:rPr>
            </w:pPr>
            <w:r w:rsidRPr="00BF0018">
              <w:rPr>
                <w:b/>
                <w:color w:val="008000"/>
                <w:sz w:val="22"/>
              </w:rPr>
              <w:t>A3109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671454" w:rsidRPr="00486C24" w:rsidRDefault="00671454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Stats:</w:t>
            </w:r>
            <w:r w:rsidRPr="00486C24">
              <w:rPr>
                <w:sz w:val="22"/>
              </w:rPr>
              <w:t xml:space="preserve"> </w:t>
            </w:r>
            <w:r w:rsidR="00A84AD2" w:rsidRPr="00486C24">
              <w:rPr>
                <w:sz w:val="22"/>
              </w:rPr>
              <w:t>Average, Distributions, Variance, Standard Deviation</w:t>
            </w:r>
          </w:p>
          <w:p w:rsidR="00A84AD2" w:rsidRPr="00486C24" w:rsidRDefault="00A84AD2" w:rsidP="00A84AD2">
            <w:pPr>
              <w:rPr>
                <w:b/>
                <w:color w:val="FF0000"/>
                <w:sz w:val="22"/>
              </w:rPr>
            </w:pPr>
          </w:p>
          <w:p w:rsidR="00A84AD2" w:rsidRPr="00486C24" w:rsidRDefault="00A84AD2" w:rsidP="00A84AD2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View Kahn Academy </w:t>
            </w:r>
            <w:r w:rsidR="009420D4">
              <w:rPr>
                <w:b/>
                <w:color w:val="FF0000"/>
                <w:sz w:val="22"/>
              </w:rPr>
              <w:t>Videos</w:t>
            </w:r>
          </w:p>
          <w:p w:rsidR="00A84AD2" w:rsidRPr="00486C24" w:rsidRDefault="00A84AD2" w:rsidP="00301E4E">
            <w:pPr>
              <w:rPr>
                <w:b/>
                <w:sz w:val="22"/>
              </w:rPr>
            </w:pPr>
          </w:p>
          <w:p w:rsidR="00A84AD2" w:rsidRPr="0090770E" w:rsidRDefault="00671454" w:rsidP="00A84AD2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Research:</w:t>
            </w:r>
            <w:r w:rsidRPr="00486C24">
              <w:rPr>
                <w:sz w:val="22"/>
              </w:rPr>
              <w:t xml:space="preserve"> </w:t>
            </w:r>
            <w:r w:rsidR="00A84AD2" w:rsidRPr="00486C24">
              <w:rPr>
                <w:sz w:val="22"/>
              </w:rPr>
              <w:t>Making your Way Through a Research Article</w:t>
            </w:r>
          </w:p>
          <w:p w:rsidR="00671454" w:rsidRPr="00486C24" w:rsidRDefault="00A84AD2" w:rsidP="00A84AD2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Compare </w:t>
            </w:r>
            <w:proofErr w:type="spellStart"/>
            <w:r w:rsidRPr="00486C24">
              <w:rPr>
                <w:sz w:val="22"/>
              </w:rPr>
              <w:t>Qual</w:t>
            </w:r>
            <w:proofErr w:type="spellEnd"/>
            <w:r w:rsidRPr="00486C24">
              <w:rPr>
                <w:sz w:val="22"/>
              </w:rPr>
              <w:t xml:space="preserve"> and Quant Research</w:t>
            </w:r>
          </w:p>
          <w:p w:rsidR="00671454" w:rsidRPr="00486C24" w:rsidRDefault="00671454">
            <w:pPr>
              <w:rPr>
                <w:b/>
                <w:color w:val="FF0000"/>
                <w:sz w:val="22"/>
              </w:rPr>
            </w:pPr>
          </w:p>
          <w:p w:rsidR="005C0F51" w:rsidRPr="00486C24" w:rsidRDefault="00671454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A84AD2" w:rsidRPr="00486C24">
              <w:rPr>
                <w:b/>
                <w:color w:val="FF0000"/>
                <w:sz w:val="22"/>
              </w:rPr>
              <w:t xml:space="preserve"> Read the research links on handouts page and bring any questions to class</w:t>
            </w:r>
          </w:p>
          <w:p w:rsidR="005C0F51" w:rsidRPr="00486C24" w:rsidRDefault="005C0F51">
            <w:pPr>
              <w:rPr>
                <w:b/>
                <w:color w:val="FF0000"/>
                <w:sz w:val="22"/>
              </w:rPr>
            </w:pPr>
          </w:p>
          <w:p w:rsidR="00671454" w:rsidRPr="00486C24" w:rsidRDefault="005C0F51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 Field Journal Week 1</w:t>
            </w:r>
          </w:p>
        </w:tc>
      </w:tr>
      <w:tr w:rsidR="00671454" w:rsidRPr="00486C24">
        <w:tblPrEx>
          <w:tblBorders>
            <w:top w:val="single" w:sz="12" w:space="0" w:color="008000"/>
            <w:left w:val="single" w:sz="6" w:space="0" w:color="008000"/>
            <w:bottom w:val="single" w:sz="12" w:space="0" w:color="008000"/>
            <w:right w:val="single" w:sz="6" w:space="0" w:color="008000"/>
            <w:insideH w:val="single" w:sz="6" w:space="0" w:color="000000"/>
            <w:insideV w:val="nil"/>
          </w:tblBorders>
          <w:tblLook w:val="008F"/>
        </w:tblPrEx>
        <w:trPr>
          <w:trHeight w:val="257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CONTENT LITERACY</w:t>
            </w:r>
          </w:p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1-4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5474CA" w:rsidRPr="00486C24" w:rsidRDefault="005474CA" w:rsidP="0095643D">
            <w:pPr>
              <w:rPr>
                <w:b/>
                <w:color w:val="FF0000"/>
                <w:sz w:val="22"/>
              </w:rPr>
            </w:pPr>
            <w:r w:rsidRPr="00486C24">
              <w:rPr>
                <w:sz w:val="22"/>
              </w:rPr>
              <w:t xml:space="preserve">-Introduction, Overview, Phil/Expectations </w:t>
            </w:r>
            <w:r w:rsidRPr="00486C24">
              <w:rPr>
                <w:sz w:val="22"/>
              </w:rPr>
              <w:br/>
            </w:r>
            <w:hyperlink r:id="rId6" w:history="1">
              <w:r w:rsidRPr="00486C24">
                <w:rPr>
                  <w:rStyle w:val="Hyperlink"/>
                  <w:sz w:val="22"/>
                </w:rPr>
                <w:t>-Burke Reading Inventory</w:t>
              </w:r>
            </w:hyperlink>
          </w:p>
          <w:p w:rsidR="00671454" w:rsidRPr="00486C24" w:rsidRDefault="00671454" w:rsidP="0090770E">
            <w:pPr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454" w:rsidRPr="00486C24" w:rsidRDefault="00671454" w:rsidP="00301E4E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SEMINAR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12:30-3:30</w:t>
            </w:r>
          </w:p>
          <w:p w:rsidR="00B07164" w:rsidRPr="00486C24" w:rsidRDefault="00B07164">
            <w:pPr>
              <w:rPr>
                <w:sz w:val="22"/>
                <w:highlight w:val="yellow"/>
              </w:rPr>
            </w:pPr>
          </w:p>
          <w:p w:rsidR="00671454" w:rsidRPr="00486C24" w:rsidRDefault="003B0A4C">
            <w:pPr>
              <w:rPr>
                <w:i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Read:</w:t>
            </w:r>
            <w:r w:rsidRPr="00486C24">
              <w:rPr>
                <w:i/>
                <w:sz w:val="22"/>
              </w:rPr>
              <w:t xml:space="preserve"> </w:t>
            </w:r>
            <w:r w:rsidR="00097509" w:rsidRPr="00486C24">
              <w:rPr>
                <w:i/>
                <w:sz w:val="22"/>
              </w:rPr>
              <w:t>Power Privilege and Difference</w:t>
            </w:r>
          </w:p>
          <w:p w:rsidR="00097509" w:rsidRPr="00486C24" w:rsidRDefault="00097509" w:rsidP="00301E4E">
            <w:pPr>
              <w:rPr>
                <w:b/>
                <w:color w:val="FF0000"/>
                <w:sz w:val="22"/>
              </w:rPr>
            </w:pPr>
          </w:p>
          <w:p w:rsidR="005474CA" w:rsidRPr="00486C24" w:rsidRDefault="00301E4E" w:rsidP="00301E4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486C24">
              <w:rPr>
                <w:b/>
                <w:color w:val="FF0000"/>
                <w:sz w:val="22"/>
              </w:rPr>
              <w:t>Sem</w:t>
            </w:r>
            <w:proofErr w:type="spellEnd"/>
            <w:r w:rsidRPr="00486C24">
              <w:rPr>
                <w:b/>
                <w:color w:val="FF0000"/>
                <w:sz w:val="22"/>
              </w:rPr>
              <w:t xml:space="preserve"> Prep Johnson</w:t>
            </w:r>
          </w:p>
          <w:p w:rsidR="00671454" w:rsidRPr="00486C24" w:rsidRDefault="00671454" w:rsidP="00301E4E">
            <w:pPr>
              <w:rPr>
                <w:b/>
                <w:color w:val="FF0000"/>
                <w:sz w:val="22"/>
              </w:rPr>
            </w:pPr>
          </w:p>
        </w:tc>
      </w:tr>
    </w:tbl>
    <w:p w:rsidR="0034649B" w:rsidRPr="00486C24" w:rsidRDefault="0034649B">
      <w:pPr>
        <w:rPr>
          <w:sz w:val="22"/>
        </w:rPr>
      </w:pPr>
      <w:r w:rsidRPr="00486C24">
        <w:rPr>
          <w:sz w:val="22"/>
        </w:rPr>
        <w:br w:type="page"/>
      </w:r>
    </w:p>
    <w:tbl>
      <w:tblPr>
        <w:tblW w:w="12384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ayout w:type="fixed"/>
        <w:tblLook w:val="008F"/>
      </w:tblPr>
      <w:tblGrid>
        <w:gridCol w:w="828"/>
        <w:gridCol w:w="2790"/>
        <w:gridCol w:w="2700"/>
        <w:gridCol w:w="2070"/>
        <w:gridCol w:w="3996"/>
      </w:tblGrid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Wk2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1/17</w:t>
            </w:r>
          </w:p>
          <w:p w:rsidR="008B7561" w:rsidRPr="00486C24" w:rsidRDefault="008B7561" w:rsidP="008B7561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 OF EDUC</w:t>
            </w:r>
          </w:p>
          <w:p w:rsidR="008B7561" w:rsidRPr="00486C24" w:rsidRDefault="008B7561" w:rsidP="008B7561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CLASS MANAGE</w:t>
            </w:r>
          </w:p>
          <w:p w:rsidR="00671454" w:rsidRPr="00486C24" w:rsidRDefault="00671454" w:rsidP="00A56CC0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9-12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305D38" w:rsidRPr="00486C24" w:rsidRDefault="00305D38" w:rsidP="00305D38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History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9E7EBE" w:rsidRPr="00486C24" w:rsidRDefault="00671454" w:rsidP="0095643D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Spring Chap 4, 5</w:t>
            </w:r>
          </w:p>
          <w:p w:rsidR="005C3F08" w:rsidRDefault="005C3F08" w:rsidP="009E7EBE">
            <w:pPr>
              <w:rPr>
                <w:b/>
                <w:sz w:val="22"/>
              </w:rPr>
            </w:pPr>
          </w:p>
          <w:p w:rsidR="009E7EBE" w:rsidRPr="005C3F08" w:rsidRDefault="009E7EBE" w:rsidP="009E7EBE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Management:</w:t>
            </w:r>
            <w:r w:rsidR="005C3F08">
              <w:rPr>
                <w:b/>
                <w:sz w:val="22"/>
              </w:rPr>
              <w:t xml:space="preserve"> </w:t>
            </w:r>
            <w:r w:rsidRPr="00486C24">
              <w:rPr>
                <w:sz w:val="22"/>
              </w:rPr>
              <w:t>Mapping the Socioculturally sustainable classroom Part II</w:t>
            </w:r>
          </w:p>
          <w:p w:rsidR="009E7EBE" w:rsidRPr="00486C24" w:rsidRDefault="009E7EBE" w:rsidP="009E7EBE">
            <w:pPr>
              <w:rPr>
                <w:sz w:val="22"/>
              </w:rPr>
            </w:pPr>
          </w:p>
          <w:p w:rsidR="00EE498F" w:rsidRPr="00486C24" w:rsidRDefault="009E7EBE" w:rsidP="00EE498F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</w:t>
            </w:r>
            <w:r w:rsidR="00EE498F" w:rsidRPr="00486C24">
              <w:rPr>
                <w:b/>
                <w:color w:val="FF0000"/>
                <w:sz w:val="22"/>
              </w:rPr>
              <w:t>Self reflection Map #1, peer review Map #1, Concept Map 1&amp;2, self reflection Map#2</w:t>
            </w:r>
          </w:p>
          <w:p w:rsidR="00671454" w:rsidRPr="00486C24" w:rsidRDefault="00671454" w:rsidP="0095643D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  <w:r w:rsidRPr="00486C24">
              <w:rPr>
                <w:sz w:val="22"/>
              </w:rPr>
              <w:t>1/18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ELEM MATH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ADOL DEV</w:t>
            </w:r>
          </w:p>
          <w:p w:rsidR="00F01B36" w:rsidRPr="00486C24" w:rsidRDefault="00F01B36" w:rsidP="00F01B36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5C3F08" w:rsidRDefault="005C3F08" w:rsidP="00EF6848">
            <w:pPr>
              <w:rPr>
                <w:sz w:val="22"/>
              </w:rPr>
            </w:pPr>
          </w:p>
          <w:p w:rsidR="00025A72" w:rsidRPr="00486C24" w:rsidRDefault="005C3F08" w:rsidP="00EF68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Math</w:t>
            </w:r>
            <w:r w:rsidR="00193BE8">
              <w:rPr>
                <w:b/>
                <w:sz w:val="22"/>
              </w:rPr>
              <w:t xml:space="preserve">: </w:t>
            </w:r>
            <w:r w:rsidR="00193BE8" w:rsidRPr="00193BE8">
              <w:rPr>
                <w:sz w:val="22"/>
              </w:rPr>
              <w:t>Number Sense</w:t>
            </w:r>
          </w:p>
          <w:p w:rsidR="005C3F08" w:rsidRPr="005C3F08" w:rsidRDefault="005C3F08" w:rsidP="005C3F08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</w:p>
          <w:p w:rsidR="005C3F08" w:rsidRPr="001A604B" w:rsidRDefault="005C3F08" w:rsidP="005C3F08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left" w:pos="2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4" w:hanging="214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>NCTM Number Sense Strand, K-2, 3-5, or 6-8</w:t>
            </w:r>
          </w:p>
          <w:p w:rsidR="005C3F08" w:rsidRPr="001A604B" w:rsidRDefault="005C3F08" w:rsidP="005C3F08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left" w:pos="2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4" w:hanging="214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 xml:space="preserve">Van de </w:t>
            </w:r>
            <w:proofErr w:type="spellStart"/>
            <w:r w:rsidRPr="001A604B">
              <w:rPr>
                <w:rFonts w:ascii="Helvetica" w:hAnsi="Helvetica"/>
                <w:sz w:val="20"/>
              </w:rPr>
              <w:t>Walle</w:t>
            </w:r>
            <w:proofErr w:type="spellEnd"/>
            <w:r w:rsidRPr="001A604B">
              <w:rPr>
                <w:rFonts w:ascii="Helvetica" w:hAnsi="Helvetica"/>
                <w:sz w:val="20"/>
              </w:rPr>
              <w:t>, Ch 8, 9</w:t>
            </w:r>
          </w:p>
          <w:p w:rsidR="005C3F08" w:rsidRPr="00486C24" w:rsidRDefault="005C3F08" w:rsidP="005C3F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5C3F08" w:rsidRPr="005C3F08" w:rsidRDefault="005C3F08" w:rsidP="005C3F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C02A9D">
              <w:rPr>
                <w:b/>
                <w:color w:val="FF0000"/>
                <w:sz w:val="22"/>
              </w:rPr>
              <w:t xml:space="preserve"> </w:t>
            </w:r>
            <w:r w:rsidRPr="001A604B">
              <w:rPr>
                <w:rFonts w:ascii="Helvetica" w:hAnsi="Helvetica"/>
                <w:sz w:val="20"/>
              </w:rPr>
              <w:t xml:space="preserve">Math Autobiography </w:t>
            </w:r>
          </w:p>
          <w:p w:rsidR="00025A72" w:rsidRPr="00486C24" w:rsidRDefault="00025A72" w:rsidP="00EF6848">
            <w:pPr>
              <w:rPr>
                <w:sz w:val="22"/>
              </w:rPr>
            </w:pPr>
          </w:p>
          <w:p w:rsidR="00671454" w:rsidRPr="00E10A19" w:rsidRDefault="005C3F08" w:rsidP="00E10A19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Adol</w:t>
            </w:r>
            <w:proofErr w:type="spellEnd"/>
            <w:r>
              <w:rPr>
                <w:b/>
                <w:sz w:val="22"/>
              </w:rPr>
              <w:t xml:space="preserve"> Dev</w:t>
            </w:r>
            <w:r w:rsidR="00A3696F" w:rsidRPr="00486C24">
              <w:rPr>
                <w:b/>
                <w:sz w:val="22"/>
              </w:rPr>
              <w:br/>
            </w: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  <w:r w:rsidR="00A3696F" w:rsidRPr="00486C24">
              <w:rPr>
                <w:sz w:val="22"/>
              </w:rPr>
              <w:t>Nice Is Not Enough (PDF moodle)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F17CA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1/19</w:t>
            </w:r>
          </w:p>
          <w:p w:rsidR="00F53CE2" w:rsidRPr="00F53CE2" w:rsidRDefault="00F53CE2" w:rsidP="00F53CE2">
            <w:pPr>
              <w:jc w:val="center"/>
              <w:rPr>
                <w:b/>
                <w:caps/>
                <w:sz w:val="22"/>
              </w:rPr>
            </w:pPr>
            <w:r w:rsidRPr="00F53CE2">
              <w:rPr>
                <w:b/>
                <w:caps/>
                <w:sz w:val="22"/>
              </w:rPr>
              <w:t>Classroom Fieldwork</w:t>
            </w:r>
          </w:p>
          <w:p w:rsidR="003F17CA" w:rsidRPr="00486C24" w:rsidRDefault="003F17CA" w:rsidP="003F17CA">
            <w:pPr>
              <w:rPr>
                <w:sz w:val="22"/>
              </w:rPr>
            </w:pPr>
          </w:p>
          <w:p w:rsidR="003F17CA" w:rsidRPr="00486C24" w:rsidRDefault="003F17CA" w:rsidP="003F17CA">
            <w:pPr>
              <w:rPr>
                <w:sz w:val="22"/>
              </w:rPr>
            </w:pPr>
          </w:p>
          <w:p w:rsidR="00467692" w:rsidRPr="00486C24" w:rsidRDefault="00467692" w:rsidP="00467692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See </w:t>
            </w:r>
            <w:hyperlink r:id="rId7" w:history="1">
              <w:r w:rsidRPr="00486C24">
                <w:rPr>
                  <w:rStyle w:val="Hyperlink"/>
                  <w:sz w:val="22"/>
                </w:rPr>
                <w:t>Guidelines</w:t>
              </w:r>
            </w:hyperlink>
            <w:r w:rsidRPr="00486C24">
              <w:rPr>
                <w:sz w:val="22"/>
              </w:rPr>
              <w:t xml:space="preserve"> for weekly assigns</w:t>
            </w:r>
          </w:p>
          <w:p w:rsidR="00E10865" w:rsidRPr="00486C24" w:rsidRDefault="00E10865" w:rsidP="003F17CA">
            <w:pPr>
              <w:rPr>
                <w:sz w:val="22"/>
              </w:rPr>
            </w:pPr>
          </w:p>
          <w:p w:rsidR="00671454" w:rsidRPr="00486C24" w:rsidRDefault="00E10865" w:rsidP="003F17CA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="00467692" w:rsidRPr="00486C24">
              <w:rPr>
                <w:sz w:val="22"/>
              </w:rPr>
              <w:t xml:space="preserve">  Tutwiler p</w:t>
            </w:r>
            <w:r w:rsidRPr="00486C24">
              <w:rPr>
                <w:sz w:val="22"/>
              </w:rPr>
              <w:t>1-33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1/20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STATISTICS/ 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 RESEARCH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671454" w:rsidRPr="00486C24" w:rsidRDefault="00671454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sz w:val="22"/>
                <w:highlight w:val="cyan"/>
              </w:rPr>
              <w:t xml:space="preserve">Clover Park </w:t>
            </w:r>
            <w:r w:rsidR="00A84AD2" w:rsidRPr="00486C24">
              <w:rPr>
                <w:b/>
                <w:sz w:val="22"/>
                <w:highlight w:val="cyan"/>
              </w:rPr>
              <w:t>Phoenix Academy Here</w:t>
            </w:r>
          </w:p>
          <w:p w:rsidR="00967363" w:rsidRPr="00486C24" w:rsidRDefault="00671454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A84AD2" w:rsidRPr="00486C24">
              <w:rPr>
                <w:b/>
                <w:color w:val="FF0000"/>
                <w:sz w:val="22"/>
              </w:rPr>
              <w:t xml:space="preserve"> </w:t>
            </w:r>
          </w:p>
          <w:p w:rsidR="00967363" w:rsidRPr="00486C24" w:rsidRDefault="00A84AD2" w:rsidP="00967363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Read Anchor pieces, Read and Respond on Rubric to assigned student papers, be prepared to conference with students</w:t>
            </w:r>
          </w:p>
          <w:p w:rsidR="005C0F51" w:rsidRPr="00486C24" w:rsidRDefault="00967363" w:rsidP="00967363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Annotations 5-8</w:t>
            </w:r>
          </w:p>
          <w:p w:rsidR="005C0F51" w:rsidRPr="00486C24" w:rsidRDefault="005C0F51" w:rsidP="005C0F51">
            <w:pPr>
              <w:rPr>
                <w:b/>
                <w:color w:val="FF0000"/>
                <w:sz w:val="22"/>
              </w:rPr>
            </w:pPr>
          </w:p>
          <w:p w:rsidR="00671454" w:rsidRPr="00486C24" w:rsidRDefault="005C0F51" w:rsidP="005C0F51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 Field Journal Week 2</w:t>
            </w:r>
          </w:p>
        </w:tc>
      </w:tr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CONTENT LITERACY</w:t>
            </w:r>
          </w:p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1-4</w:t>
            </w:r>
          </w:p>
          <w:p w:rsidR="00671454" w:rsidRPr="00486C24" w:rsidRDefault="00A3696F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Content Literacy, Current Reading </w:t>
            </w:r>
            <w:proofErr w:type="spellStart"/>
            <w:r w:rsidRPr="00486C24">
              <w:rPr>
                <w:sz w:val="22"/>
              </w:rPr>
              <w:t>Theory</w:t>
            </w:r>
            <w:proofErr w:type="gramStart"/>
            <w:r w:rsidRPr="00486C24">
              <w:rPr>
                <w:sz w:val="22"/>
              </w:rPr>
              <w:t>,</w:t>
            </w:r>
            <w:r w:rsidR="009B6F33" w:rsidRPr="00486C24">
              <w:rPr>
                <w:sz w:val="22"/>
              </w:rPr>
              <w:t>Schema</w:t>
            </w:r>
            <w:proofErr w:type="spellEnd"/>
            <w:proofErr w:type="gramEnd"/>
            <w:r w:rsidR="009B6F33" w:rsidRPr="00486C24">
              <w:rPr>
                <w:sz w:val="22"/>
              </w:rPr>
              <w:t xml:space="preserve"> Theory, Comprehension</w:t>
            </w:r>
          </w:p>
          <w:p w:rsidR="009B6F33" w:rsidRPr="00486C24" w:rsidRDefault="009B6F33" w:rsidP="009B6F33">
            <w:pPr>
              <w:rPr>
                <w:b/>
                <w:sz w:val="22"/>
              </w:rPr>
            </w:pPr>
          </w:p>
          <w:p w:rsidR="009B6F33" w:rsidRPr="00486C24" w:rsidRDefault="009B6F33" w:rsidP="009B6F33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Pr="00486C24">
              <w:rPr>
                <w:sz w:val="22"/>
              </w:rPr>
              <w:t xml:space="preserve"> (all on Moodle)</w:t>
            </w:r>
          </w:p>
          <w:p w:rsidR="009B6F33" w:rsidRPr="00486C24" w:rsidRDefault="009B6F33" w:rsidP="009B6F33">
            <w:pPr>
              <w:numPr>
                <w:ilvl w:val="0"/>
                <w:numId w:val="3"/>
              </w:numPr>
              <w:rPr>
                <w:sz w:val="22"/>
              </w:rPr>
            </w:pPr>
            <w:r w:rsidRPr="00486C24">
              <w:rPr>
                <w:sz w:val="22"/>
              </w:rPr>
              <w:t xml:space="preserve">Gilles Chap 1, 2, 3 </w:t>
            </w:r>
          </w:p>
          <w:p w:rsidR="009B6F33" w:rsidRPr="00486C24" w:rsidRDefault="009B6F33" w:rsidP="009B6F33">
            <w:pPr>
              <w:numPr>
                <w:ilvl w:val="0"/>
                <w:numId w:val="3"/>
              </w:numPr>
              <w:rPr>
                <w:sz w:val="22"/>
              </w:rPr>
            </w:pPr>
            <w:r w:rsidRPr="00486C24">
              <w:rPr>
                <w:sz w:val="22"/>
              </w:rPr>
              <w:t>NCTE What do we know and how we know it</w:t>
            </w:r>
          </w:p>
          <w:p w:rsidR="009B6F33" w:rsidRPr="00486C24" w:rsidRDefault="009B6F33" w:rsidP="009B6F33">
            <w:pPr>
              <w:numPr>
                <w:ilvl w:val="0"/>
                <w:numId w:val="3"/>
              </w:numPr>
              <w:rPr>
                <w:sz w:val="22"/>
              </w:rPr>
            </w:pPr>
            <w:r w:rsidRPr="00486C24">
              <w:rPr>
                <w:sz w:val="22"/>
              </w:rPr>
              <w:t xml:space="preserve">NCTE Call to Action </w:t>
            </w:r>
          </w:p>
          <w:p w:rsidR="00943BBA" w:rsidRPr="00486C24" w:rsidRDefault="005D7B52" w:rsidP="00943BBA">
            <w:pPr>
              <w:rPr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</w:t>
            </w:r>
            <w:r w:rsidR="009B6F33" w:rsidRPr="00486C24">
              <w:rPr>
                <w:b/>
                <w:color w:val="FF0000"/>
                <w:sz w:val="22"/>
              </w:rPr>
              <w:t>:</w:t>
            </w:r>
            <w:r w:rsidR="009B6F33" w:rsidRPr="00486C24">
              <w:rPr>
                <w:color w:val="FF0000"/>
                <w:sz w:val="22"/>
              </w:rPr>
              <w:t xml:space="preserve"> </w:t>
            </w:r>
          </w:p>
          <w:p w:rsidR="00943BBA" w:rsidRPr="00486C24" w:rsidRDefault="00BE19A2" w:rsidP="00943BB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486C24">
              <w:rPr>
                <w:sz w:val="22"/>
              </w:rPr>
              <w:t>Reading Notes</w:t>
            </w:r>
          </w:p>
          <w:p w:rsidR="00943BBA" w:rsidRPr="00486C24" w:rsidRDefault="00943BBA" w:rsidP="00943BBA">
            <w:pPr>
              <w:numPr>
                <w:ilvl w:val="0"/>
                <w:numId w:val="11"/>
              </w:numPr>
              <w:rPr>
                <w:sz w:val="22"/>
              </w:rPr>
            </w:pPr>
            <w:r w:rsidRPr="00486C24">
              <w:rPr>
                <w:sz w:val="22"/>
              </w:rPr>
              <w:t>Matrix</w:t>
            </w:r>
          </w:p>
          <w:p w:rsidR="00671454" w:rsidRPr="00486C24" w:rsidRDefault="00943BBA" w:rsidP="00943BBA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2"/>
              </w:rPr>
            </w:pPr>
            <w:r w:rsidRPr="00486C24">
              <w:rPr>
                <w:sz w:val="22"/>
              </w:rPr>
              <w:t>Burke Reader #1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SEMINAR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12:30-3:30</w:t>
            </w:r>
          </w:p>
          <w:p w:rsidR="00671454" w:rsidRPr="00486C24" w:rsidRDefault="00671454">
            <w:pPr>
              <w:rPr>
                <w:sz w:val="22"/>
              </w:rPr>
            </w:pPr>
          </w:p>
          <w:p w:rsidR="00097509" w:rsidRPr="00486C24" w:rsidRDefault="003B0A4C" w:rsidP="00301E4E">
            <w:pPr>
              <w:rPr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Read:</w:t>
            </w:r>
            <w:r w:rsidRPr="00486C24">
              <w:rPr>
                <w:i/>
                <w:sz w:val="22"/>
              </w:rPr>
              <w:t xml:space="preserve"> </w:t>
            </w:r>
            <w:r w:rsidR="00097509" w:rsidRPr="00486C24">
              <w:rPr>
                <w:sz w:val="22"/>
              </w:rPr>
              <w:t>Multicultural Readings from Moodle</w:t>
            </w:r>
          </w:p>
          <w:p w:rsidR="00097509" w:rsidRPr="00486C24" w:rsidRDefault="00097509" w:rsidP="00301E4E">
            <w:pPr>
              <w:rPr>
                <w:b/>
                <w:color w:val="FF0000"/>
                <w:sz w:val="22"/>
              </w:rPr>
            </w:pPr>
          </w:p>
          <w:p w:rsidR="00671454" w:rsidRPr="00486C24" w:rsidRDefault="00301E4E" w:rsidP="00301E4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486C24">
              <w:rPr>
                <w:b/>
                <w:color w:val="FF0000"/>
                <w:sz w:val="22"/>
              </w:rPr>
              <w:t>Sem</w:t>
            </w:r>
            <w:proofErr w:type="spellEnd"/>
            <w:r w:rsidRPr="00486C24">
              <w:rPr>
                <w:b/>
                <w:color w:val="FF0000"/>
                <w:sz w:val="22"/>
              </w:rPr>
              <w:t xml:space="preserve"> Prep MC Ed Readings</w:t>
            </w:r>
          </w:p>
        </w:tc>
      </w:tr>
    </w:tbl>
    <w:p w:rsidR="002A78C1" w:rsidRDefault="002A78C1">
      <w:r>
        <w:br w:type="page"/>
      </w:r>
    </w:p>
    <w:tbl>
      <w:tblPr>
        <w:tblW w:w="12384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ayout w:type="fixed"/>
        <w:tblLook w:val="008F"/>
      </w:tblPr>
      <w:tblGrid>
        <w:gridCol w:w="828"/>
        <w:gridCol w:w="2700"/>
        <w:gridCol w:w="2610"/>
        <w:gridCol w:w="2070"/>
        <w:gridCol w:w="4176"/>
      </w:tblGrid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D040CC">
            <w:pPr>
              <w:rPr>
                <w:b/>
                <w:sz w:val="22"/>
              </w:rPr>
            </w:pPr>
            <w:r w:rsidRPr="00486C24">
              <w:rPr>
                <w:sz w:val="22"/>
              </w:rPr>
              <w:br w:type="page"/>
            </w:r>
            <w:r w:rsidR="00671454" w:rsidRPr="00486C24">
              <w:rPr>
                <w:b/>
                <w:sz w:val="22"/>
              </w:rPr>
              <w:t>Wk3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1/24</w:t>
            </w:r>
          </w:p>
          <w:p w:rsidR="008B7561" w:rsidRPr="00486C24" w:rsidRDefault="008B7561" w:rsidP="008B7561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 OF EDUC</w:t>
            </w:r>
          </w:p>
          <w:p w:rsidR="008B7561" w:rsidRPr="00486C24" w:rsidRDefault="008B7561" w:rsidP="008B7561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CLASS MANAGE</w:t>
            </w:r>
          </w:p>
          <w:p w:rsidR="00671454" w:rsidRPr="00486C24" w:rsidRDefault="00671454" w:rsidP="00A56CC0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9-12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C17EBD" w:rsidRPr="00486C24" w:rsidRDefault="00C17EBD" w:rsidP="00C17EBD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History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9E7EBE" w:rsidRPr="00486C24" w:rsidRDefault="00671454" w:rsidP="0095643D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Spring Chap 6, 7</w:t>
            </w:r>
          </w:p>
          <w:p w:rsidR="009E7EBE" w:rsidRPr="00486C24" w:rsidRDefault="009E7EBE" w:rsidP="0095643D">
            <w:pPr>
              <w:rPr>
                <w:b/>
                <w:color w:val="FF0000"/>
                <w:sz w:val="22"/>
              </w:rPr>
            </w:pPr>
          </w:p>
          <w:p w:rsidR="00BE50B2" w:rsidRPr="00486C24" w:rsidRDefault="009E7EBE" w:rsidP="0095643D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Management</w:t>
            </w:r>
          </w:p>
          <w:p w:rsidR="009E7EBE" w:rsidRPr="00486C24" w:rsidRDefault="00BE50B2" w:rsidP="0095643D">
            <w:pPr>
              <w:rPr>
                <w:b/>
                <w:sz w:val="22"/>
              </w:rPr>
            </w:pPr>
            <w:r w:rsidRPr="00486C24">
              <w:rPr>
                <w:sz w:val="22"/>
              </w:rPr>
              <w:t>Mapping the Socioculturally sustainable classroom Part III</w:t>
            </w:r>
          </w:p>
          <w:p w:rsidR="009E7EBE" w:rsidRPr="00486C24" w:rsidRDefault="009E7EBE" w:rsidP="0095643D">
            <w:pPr>
              <w:rPr>
                <w:b/>
                <w:color w:val="FF0000"/>
                <w:sz w:val="22"/>
              </w:rPr>
            </w:pPr>
          </w:p>
          <w:p w:rsidR="00F90227" w:rsidRPr="00486C24" w:rsidRDefault="009E7EBE" w:rsidP="00F90227">
            <w:pPr>
              <w:rPr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</w:t>
            </w:r>
            <w:r w:rsidR="00F90227" w:rsidRPr="00486C24">
              <w:rPr>
                <w:b/>
                <w:color w:val="FF0000"/>
                <w:sz w:val="22"/>
              </w:rPr>
              <w:t>ALL maps, peer feedback and reflections including final Map #3, self reflection Map#3</w:t>
            </w:r>
          </w:p>
          <w:p w:rsidR="00671454" w:rsidRPr="00486C24" w:rsidRDefault="00671454" w:rsidP="0095643D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  <w:r w:rsidRPr="00486C24">
              <w:rPr>
                <w:sz w:val="22"/>
              </w:rPr>
              <w:t>1/25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ELEM MATH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ADOL DEV</w:t>
            </w:r>
          </w:p>
          <w:p w:rsidR="00F01B36" w:rsidRPr="00486C24" w:rsidRDefault="00F01B36" w:rsidP="00F01B36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025A72" w:rsidRPr="00486C24" w:rsidRDefault="00025A72" w:rsidP="00025A72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Math:</w:t>
            </w:r>
            <w:r w:rsidR="00E02289">
              <w:rPr>
                <w:b/>
                <w:sz w:val="22"/>
              </w:rPr>
              <w:t xml:space="preserve"> </w:t>
            </w:r>
            <w:r w:rsidR="00E02289" w:rsidRPr="00E02289">
              <w:rPr>
                <w:sz w:val="22"/>
              </w:rPr>
              <w:t>Basic Skills</w:t>
            </w:r>
          </w:p>
          <w:p w:rsidR="005C3F08" w:rsidRPr="005C3F08" w:rsidRDefault="005C3F08" w:rsidP="005C3F08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</w:p>
          <w:p w:rsidR="000171D7" w:rsidRPr="001A604B" w:rsidRDefault="000171D7" w:rsidP="000171D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4" w:hanging="18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 xml:space="preserve">Van de </w:t>
            </w:r>
            <w:proofErr w:type="spellStart"/>
            <w:r w:rsidRPr="001A604B">
              <w:rPr>
                <w:rFonts w:ascii="Helvetica" w:hAnsi="Helvetica"/>
                <w:sz w:val="20"/>
              </w:rPr>
              <w:t>Walle</w:t>
            </w:r>
            <w:proofErr w:type="spellEnd"/>
            <w:r w:rsidRPr="001A604B">
              <w:rPr>
                <w:rFonts w:ascii="Helvetica" w:hAnsi="Helvetica"/>
                <w:sz w:val="20"/>
              </w:rPr>
              <w:t>, Ch 10</w:t>
            </w:r>
          </w:p>
          <w:p w:rsidR="000171D7" w:rsidRPr="001A604B" w:rsidRDefault="000171D7" w:rsidP="000171D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4" w:hanging="18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 xml:space="preserve">Russell (2000) </w:t>
            </w:r>
          </w:p>
          <w:p w:rsidR="000171D7" w:rsidRPr="001A604B" w:rsidRDefault="000171D7" w:rsidP="000171D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4" w:hanging="180"/>
              <w:rPr>
                <w:rFonts w:ascii="Helvetica" w:hAnsi="Helvetica"/>
                <w:sz w:val="20"/>
              </w:rPr>
            </w:pPr>
            <w:proofErr w:type="spellStart"/>
            <w:r w:rsidRPr="001A604B">
              <w:rPr>
                <w:rFonts w:ascii="Helvetica" w:hAnsi="Helvetica"/>
                <w:sz w:val="20"/>
              </w:rPr>
              <w:t>Hufferd-Ackles</w:t>
            </w:r>
            <w:proofErr w:type="spellEnd"/>
            <w:r w:rsidRPr="001A604B">
              <w:rPr>
                <w:rFonts w:ascii="Helvetica" w:hAnsi="Helvetica"/>
                <w:sz w:val="20"/>
              </w:rPr>
              <w:t>, et al. (2004)</w:t>
            </w:r>
          </w:p>
          <w:p w:rsidR="00025A72" w:rsidRPr="00486C24" w:rsidRDefault="00025A72" w:rsidP="00025A72">
            <w:pPr>
              <w:rPr>
                <w:sz w:val="22"/>
              </w:rPr>
            </w:pPr>
          </w:p>
          <w:p w:rsidR="004A1654" w:rsidRPr="00486C24" w:rsidRDefault="00025A72" w:rsidP="00025A72">
            <w:pPr>
              <w:rPr>
                <w:b/>
                <w:sz w:val="22"/>
              </w:rPr>
            </w:pPr>
            <w:proofErr w:type="spellStart"/>
            <w:r w:rsidRPr="00486C24">
              <w:rPr>
                <w:b/>
                <w:sz w:val="22"/>
              </w:rPr>
              <w:t>Adol</w:t>
            </w:r>
            <w:proofErr w:type="spellEnd"/>
            <w:r w:rsidRPr="00486C24">
              <w:rPr>
                <w:b/>
                <w:sz w:val="22"/>
              </w:rPr>
              <w:t xml:space="preserve"> Dev:</w:t>
            </w:r>
          </w:p>
          <w:p w:rsidR="00671454" w:rsidRPr="00E02289" w:rsidRDefault="00E02289" w:rsidP="00E02289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  <w:r w:rsidR="004A1654" w:rsidRPr="00486C24">
              <w:rPr>
                <w:sz w:val="22"/>
              </w:rPr>
              <w:t xml:space="preserve">The </w:t>
            </w:r>
            <w:proofErr w:type="spellStart"/>
            <w:r w:rsidR="004A1654" w:rsidRPr="00486C24">
              <w:rPr>
                <w:sz w:val="22"/>
              </w:rPr>
              <w:t>Cis</w:t>
            </w:r>
            <w:proofErr w:type="spellEnd"/>
            <w:r w:rsidR="004A1654" w:rsidRPr="00486C24">
              <w:rPr>
                <w:sz w:val="22"/>
              </w:rPr>
              <w:t>-Gender Privilege Checklist (PDF Moodle)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F17CA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1/26</w:t>
            </w:r>
          </w:p>
          <w:p w:rsidR="00F53CE2" w:rsidRPr="00F53CE2" w:rsidRDefault="00F53CE2" w:rsidP="00F53CE2">
            <w:pPr>
              <w:jc w:val="center"/>
              <w:rPr>
                <w:b/>
                <w:caps/>
                <w:sz w:val="22"/>
              </w:rPr>
            </w:pPr>
            <w:r w:rsidRPr="00F53CE2">
              <w:rPr>
                <w:b/>
                <w:caps/>
                <w:sz w:val="22"/>
              </w:rPr>
              <w:t>Classroom Fieldwork</w:t>
            </w:r>
          </w:p>
          <w:p w:rsidR="003F17CA" w:rsidRPr="00486C24" w:rsidRDefault="003F17CA" w:rsidP="003F17CA">
            <w:pPr>
              <w:rPr>
                <w:sz w:val="22"/>
              </w:rPr>
            </w:pPr>
          </w:p>
          <w:p w:rsidR="00467692" w:rsidRPr="00486C24" w:rsidRDefault="00467692" w:rsidP="00467692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See </w:t>
            </w:r>
            <w:hyperlink r:id="rId8" w:history="1">
              <w:r w:rsidRPr="00486C24">
                <w:rPr>
                  <w:rStyle w:val="Hyperlink"/>
                  <w:sz w:val="22"/>
                </w:rPr>
                <w:t>Guidelines</w:t>
              </w:r>
            </w:hyperlink>
            <w:r w:rsidRPr="00486C24">
              <w:rPr>
                <w:sz w:val="22"/>
              </w:rPr>
              <w:t xml:space="preserve"> for weekly assigns</w:t>
            </w:r>
          </w:p>
          <w:p w:rsidR="00E10865" w:rsidRPr="00486C24" w:rsidRDefault="00E10865" w:rsidP="003F17CA">
            <w:pPr>
              <w:rPr>
                <w:sz w:val="22"/>
              </w:rPr>
            </w:pPr>
          </w:p>
          <w:p w:rsidR="00671454" w:rsidRPr="00486C24" w:rsidRDefault="00E10865" w:rsidP="00E10865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="00467692" w:rsidRPr="00486C24">
              <w:rPr>
                <w:sz w:val="22"/>
              </w:rPr>
              <w:t xml:space="preserve">  Tutwiler p</w:t>
            </w:r>
            <w:r w:rsidRPr="00486C24">
              <w:rPr>
                <w:sz w:val="22"/>
              </w:rPr>
              <w:t>35-54</w:t>
            </w: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1/27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STATISTICS/ 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 RESEARCH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C00CAB" w:rsidRPr="00486C24" w:rsidRDefault="00671454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Stats:</w:t>
            </w:r>
            <w:r w:rsidRPr="00486C24">
              <w:rPr>
                <w:sz w:val="22"/>
              </w:rPr>
              <w:t xml:space="preserve"> </w:t>
            </w:r>
            <w:r w:rsidR="00886B0A" w:rsidRPr="00486C24">
              <w:rPr>
                <w:sz w:val="22"/>
              </w:rPr>
              <w:t>Randomness, Probability Distributions, Expectation Values</w:t>
            </w:r>
          </w:p>
          <w:p w:rsidR="00C00CAB" w:rsidRPr="00486C24" w:rsidRDefault="00C00CAB" w:rsidP="00C00CAB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View Kahn Academy </w:t>
            </w:r>
            <w:r w:rsidR="009420D4">
              <w:rPr>
                <w:b/>
                <w:color w:val="FF0000"/>
                <w:sz w:val="22"/>
              </w:rPr>
              <w:t>Videos</w:t>
            </w:r>
          </w:p>
          <w:p w:rsidR="00671454" w:rsidRPr="00486C24" w:rsidRDefault="00671454">
            <w:pPr>
              <w:rPr>
                <w:sz w:val="22"/>
              </w:rPr>
            </w:pPr>
          </w:p>
          <w:p w:rsidR="00671454" w:rsidRPr="00486C24" w:rsidRDefault="00671454" w:rsidP="00301E4E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Research:</w:t>
            </w:r>
            <w:r w:rsidRPr="00486C24">
              <w:rPr>
                <w:sz w:val="22"/>
              </w:rPr>
              <w:t xml:space="preserve"> </w:t>
            </w:r>
            <w:r w:rsidR="00745494" w:rsidRPr="00486C24">
              <w:rPr>
                <w:sz w:val="22"/>
              </w:rPr>
              <w:t>Introduction to Qualitative Research</w:t>
            </w:r>
          </w:p>
          <w:p w:rsidR="00671454" w:rsidRPr="00486C24" w:rsidRDefault="00671454">
            <w:pPr>
              <w:rPr>
                <w:b/>
                <w:color w:val="FF0000"/>
                <w:sz w:val="22"/>
              </w:rPr>
            </w:pPr>
          </w:p>
          <w:p w:rsidR="005C0F51" w:rsidRPr="00486C24" w:rsidRDefault="00671454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886B0A" w:rsidRPr="00486C24">
              <w:rPr>
                <w:b/>
                <w:color w:val="FF0000"/>
                <w:sz w:val="22"/>
              </w:rPr>
              <w:t xml:space="preserve"> Annotations 9-12</w:t>
            </w:r>
          </w:p>
          <w:p w:rsidR="005C0F51" w:rsidRPr="00486C24" w:rsidRDefault="005C0F51">
            <w:pPr>
              <w:rPr>
                <w:b/>
                <w:color w:val="FF0000"/>
                <w:sz w:val="22"/>
              </w:rPr>
            </w:pPr>
          </w:p>
          <w:p w:rsidR="00671454" w:rsidRPr="00486C24" w:rsidRDefault="005C0F51">
            <w:pPr>
              <w:rPr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 Field Journal Week 3</w:t>
            </w:r>
          </w:p>
        </w:tc>
      </w:tr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CONTENT LITERACY</w:t>
            </w:r>
          </w:p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1-4</w:t>
            </w:r>
          </w:p>
          <w:p w:rsidR="00671454" w:rsidRPr="00486C24" w:rsidRDefault="009B6F33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Text Structures, Inconsiderate Texts, Readability</w:t>
            </w:r>
          </w:p>
          <w:p w:rsidR="00671454" w:rsidRPr="00486C24" w:rsidRDefault="00671454" w:rsidP="0095643D">
            <w:pPr>
              <w:rPr>
                <w:b/>
                <w:color w:val="FF0000"/>
                <w:sz w:val="22"/>
              </w:rPr>
            </w:pPr>
          </w:p>
          <w:p w:rsidR="009B6F33" w:rsidRPr="00486C24" w:rsidRDefault="009B6F33" w:rsidP="009B6F33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READ: </w:t>
            </w:r>
          </w:p>
          <w:p w:rsidR="009B6F33" w:rsidRPr="00486C24" w:rsidRDefault="009B6F33" w:rsidP="009B6F33">
            <w:pPr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486C24">
              <w:rPr>
                <w:sz w:val="22"/>
              </w:rPr>
              <w:t>McKenna&amp;Robinson</w:t>
            </w:r>
            <w:proofErr w:type="spellEnd"/>
            <w:r w:rsidRPr="00486C24">
              <w:rPr>
                <w:sz w:val="22"/>
              </w:rPr>
              <w:t> Ch1</w:t>
            </w:r>
            <w:proofErr w:type="gramStart"/>
            <w:r w:rsidRPr="00486C24">
              <w:rPr>
                <w:sz w:val="22"/>
              </w:rPr>
              <w:t>,2,3</w:t>
            </w:r>
            <w:proofErr w:type="gramEnd"/>
            <w:r w:rsidRPr="00486C24">
              <w:rPr>
                <w:sz w:val="22"/>
              </w:rPr>
              <w:t xml:space="preserve"> </w:t>
            </w:r>
          </w:p>
          <w:p w:rsidR="009B6F33" w:rsidRPr="00486C24" w:rsidRDefault="009B6F33" w:rsidP="009B6F33">
            <w:pPr>
              <w:numPr>
                <w:ilvl w:val="0"/>
                <w:numId w:val="4"/>
              </w:numPr>
              <w:rPr>
                <w:sz w:val="22"/>
              </w:rPr>
            </w:pPr>
            <w:r w:rsidRPr="00486C24">
              <w:rPr>
                <w:sz w:val="22"/>
              </w:rPr>
              <w:t>Beck et al. (moodle)</w:t>
            </w:r>
            <w:r w:rsidRPr="00486C24">
              <w:rPr>
                <w:sz w:val="22"/>
              </w:rPr>
              <w:br/>
              <w:t xml:space="preserve"> </w:t>
            </w:r>
          </w:p>
          <w:p w:rsidR="00671454" w:rsidRPr="00486C24" w:rsidRDefault="009B6F33" w:rsidP="009B6F33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1F6695" w:rsidRPr="00486C24">
              <w:rPr>
                <w:b/>
                <w:color w:val="FF0000"/>
                <w:sz w:val="22"/>
              </w:rPr>
              <w:t xml:space="preserve"> Textbook, </w:t>
            </w:r>
            <w:proofErr w:type="spellStart"/>
            <w:r w:rsidR="001F6695" w:rsidRPr="00486C24">
              <w:rPr>
                <w:b/>
                <w:color w:val="FF0000"/>
                <w:sz w:val="22"/>
              </w:rPr>
              <w:t>Fict</w:t>
            </w:r>
            <w:proofErr w:type="spellEnd"/>
            <w:r w:rsidR="001F6695" w:rsidRPr="00486C24">
              <w:rPr>
                <w:b/>
                <w:color w:val="FF0000"/>
                <w:sz w:val="22"/>
              </w:rPr>
              <w:t xml:space="preserve">, </w:t>
            </w:r>
            <w:proofErr w:type="spellStart"/>
            <w:proofErr w:type="gramStart"/>
            <w:r w:rsidR="001F6695" w:rsidRPr="00486C24">
              <w:rPr>
                <w:b/>
                <w:color w:val="FF0000"/>
                <w:sz w:val="22"/>
              </w:rPr>
              <w:t>NonFict</w:t>
            </w:r>
            <w:proofErr w:type="spellEnd"/>
            <w:r w:rsidR="001F6695" w:rsidRPr="00486C24">
              <w:rPr>
                <w:b/>
                <w:color w:val="FF0000"/>
                <w:sz w:val="22"/>
              </w:rPr>
              <w:t xml:space="preserve"> ,Burke</w:t>
            </w:r>
            <w:proofErr w:type="gramEnd"/>
            <w:r w:rsidR="001F6695" w:rsidRPr="00486C24">
              <w:rPr>
                <w:b/>
                <w:color w:val="FF0000"/>
                <w:sz w:val="22"/>
              </w:rPr>
              <w:t xml:space="preserve"> </w:t>
            </w:r>
            <w:proofErr w:type="spellStart"/>
            <w:r w:rsidR="001F6695" w:rsidRPr="00486C24">
              <w:rPr>
                <w:b/>
                <w:color w:val="FF0000"/>
                <w:sz w:val="22"/>
              </w:rPr>
              <w:t>Inven</w:t>
            </w:r>
            <w:proofErr w:type="spellEnd"/>
            <w:r w:rsidRPr="00486C24">
              <w:rPr>
                <w:b/>
                <w:color w:val="FF0000"/>
                <w:sz w:val="22"/>
              </w:rPr>
              <w:t>, Reading Notes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SEMINAR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12:30-3:30</w:t>
            </w:r>
          </w:p>
          <w:p w:rsidR="003B0A4C" w:rsidRPr="00486C24" w:rsidRDefault="003B0A4C">
            <w:pPr>
              <w:rPr>
                <w:i/>
                <w:sz w:val="22"/>
              </w:rPr>
            </w:pPr>
          </w:p>
          <w:p w:rsidR="00671454" w:rsidRPr="00486C24" w:rsidRDefault="003B0A4C">
            <w:pPr>
              <w:rPr>
                <w:i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Read:</w:t>
            </w:r>
            <w:r w:rsidRPr="00486C24">
              <w:rPr>
                <w:i/>
                <w:sz w:val="22"/>
              </w:rPr>
              <w:t xml:space="preserve"> </w:t>
            </w:r>
            <w:r w:rsidR="00DE0E31" w:rsidRPr="00486C24">
              <w:rPr>
                <w:i/>
                <w:sz w:val="22"/>
              </w:rPr>
              <w:t xml:space="preserve">Why Are All the Black Kids Sitting Together in the Cafeteria? </w:t>
            </w:r>
            <w:proofErr w:type="gramStart"/>
            <w:r w:rsidR="00DE0E31" w:rsidRPr="00486C24">
              <w:rPr>
                <w:i/>
                <w:sz w:val="22"/>
              </w:rPr>
              <w:t>and</w:t>
            </w:r>
            <w:proofErr w:type="gramEnd"/>
            <w:r w:rsidR="00DE0E31" w:rsidRPr="00486C24">
              <w:rPr>
                <w:i/>
                <w:sz w:val="22"/>
              </w:rPr>
              <w:t xml:space="preserve"> Other Conversations About Race</w:t>
            </w:r>
          </w:p>
          <w:p w:rsidR="00DE0E31" w:rsidRPr="00486C24" w:rsidRDefault="00DE0E31" w:rsidP="00301E4E">
            <w:pPr>
              <w:rPr>
                <w:b/>
                <w:color w:val="FF0000"/>
                <w:sz w:val="22"/>
              </w:rPr>
            </w:pPr>
          </w:p>
          <w:p w:rsidR="00671454" w:rsidRPr="00486C24" w:rsidRDefault="00301E4E" w:rsidP="00301E4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486C24">
              <w:rPr>
                <w:b/>
                <w:color w:val="FF0000"/>
                <w:sz w:val="22"/>
              </w:rPr>
              <w:t>Sem</w:t>
            </w:r>
            <w:proofErr w:type="spellEnd"/>
            <w:r w:rsidRPr="00486C24">
              <w:rPr>
                <w:b/>
                <w:color w:val="FF0000"/>
                <w:sz w:val="22"/>
              </w:rPr>
              <w:t xml:space="preserve"> Prep</w:t>
            </w:r>
            <w:r w:rsidR="00213BB3" w:rsidRPr="00486C24">
              <w:rPr>
                <w:b/>
                <w:color w:val="FF0000"/>
                <w:sz w:val="22"/>
              </w:rPr>
              <w:t xml:space="preserve"> Ta</w:t>
            </w:r>
            <w:r w:rsidRPr="00486C24">
              <w:rPr>
                <w:b/>
                <w:color w:val="FF0000"/>
                <w:sz w:val="22"/>
              </w:rPr>
              <w:t>tum</w:t>
            </w:r>
          </w:p>
        </w:tc>
      </w:tr>
    </w:tbl>
    <w:p w:rsidR="00D040CC" w:rsidRPr="00486C24" w:rsidRDefault="00D040CC">
      <w:pPr>
        <w:rPr>
          <w:sz w:val="22"/>
        </w:rPr>
      </w:pPr>
      <w:r w:rsidRPr="00486C24">
        <w:rPr>
          <w:sz w:val="22"/>
        </w:rPr>
        <w:br w:type="page"/>
      </w:r>
    </w:p>
    <w:tbl>
      <w:tblPr>
        <w:tblW w:w="12384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ayout w:type="fixed"/>
        <w:tblLook w:val="008F"/>
      </w:tblPr>
      <w:tblGrid>
        <w:gridCol w:w="828"/>
        <w:gridCol w:w="2700"/>
        <w:gridCol w:w="2610"/>
        <w:gridCol w:w="2070"/>
        <w:gridCol w:w="4176"/>
      </w:tblGrid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Wk4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1/31</w:t>
            </w:r>
          </w:p>
          <w:p w:rsidR="008B7561" w:rsidRPr="00486C24" w:rsidRDefault="008B7561" w:rsidP="008B7561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 OF EDUC</w:t>
            </w:r>
          </w:p>
          <w:p w:rsidR="008B7561" w:rsidRPr="00486C24" w:rsidRDefault="008B7561" w:rsidP="008B7561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CLASS MANAGE</w:t>
            </w:r>
          </w:p>
          <w:p w:rsidR="00671454" w:rsidRPr="00486C24" w:rsidRDefault="00671454" w:rsidP="00A56CC0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9-12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C17EBD" w:rsidRPr="00486C24" w:rsidRDefault="00C17EBD" w:rsidP="00C17EBD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History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9E7EBE" w:rsidRPr="00486C24" w:rsidRDefault="00671454" w:rsidP="0095643D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Spring Chap 8, 9</w:t>
            </w:r>
          </w:p>
          <w:p w:rsidR="009E7EBE" w:rsidRPr="00486C24" w:rsidRDefault="009E7EBE" w:rsidP="0095643D">
            <w:pPr>
              <w:rPr>
                <w:b/>
                <w:color w:val="FF0000"/>
                <w:sz w:val="22"/>
              </w:rPr>
            </w:pPr>
          </w:p>
          <w:p w:rsidR="009E7EBE" w:rsidRPr="00486C24" w:rsidRDefault="009E7EBE" w:rsidP="009E7EBE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Management</w:t>
            </w:r>
          </w:p>
          <w:p w:rsidR="00DC50B5" w:rsidRPr="00486C24" w:rsidRDefault="00DC50B5" w:rsidP="00DC50B5">
            <w:pPr>
              <w:rPr>
                <w:sz w:val="22"/>
              </w:rPr>
            </w:pPr>
            <w:r w:rsidRPr="00486C24">
              <w:rPr>
                <w:sz w:val="22"/>
              </w:rPr>
              <w:t>Leadership Styles</w:t>
            </w:r>
          </w:p>
          <w:p w:rsidR="00DC50B5" w:rsidRPr="00486C24" w:rsidRDefault="00DC50B5" w:rsidP="00DC50B5">
            <w:pPr>
              <w:rPr>
                <w:sz w:val="22"/>
              </w:rPr>
            </w:pPr>
            <w:r w:rsidRPr="00486C24">
              <w:rPr>
                <w:sz w:val="22"/>
              </w:rPr>
              <w:t>Talking with Kids</w:t>
            </w:r>
          </w:p>
          <w:p w:rsidR="009E7EBE" w:rsidRPr="00486C24" w:rsidRDefault="009E7EBE" w:rsidP="00DC50B5">
            <w:pPr>
              <w:rPr>
                <w:b/>
                <w:color w:val="FF0000"/>
                <w:sz w:val="22"/>
              </w:rPr>
            </w:pPr>
          </w:p>
          <w:p w:rsidR="0056135A" w:rsidRPr="00486C24" w:rsidRDefault="009E7EBE" w:rsidP="009E7EB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DC50B5" w:rsidRPr="00486C24">
              <w:rPr>
                <w:b/>
                <w:color w:val="FF0000"/>
                <w:sz w:val="22"/>
              </w:rPr>
              <w:t xml:space="preserve"> Faber Intro, 1, 2</w:t>
            </w:r>
          </w:p>
          <w:p w:rsidR="00671454" w:rsidRPr="00486C24" w:rsidRDefault="0056135A" w:rsidP="009E7EB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Leadership Articles (Moodle)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  <w:r w:rsidRPr="00486C24">
              <w:rPr>
                <w:sz w:val="22"/>
              </w:rPr>
              <w:t>2/1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ELEM MATH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ADOL DEV</w:t>
            </w:r>
          </w:p>
          <w:p w:rsidR="00F01B36" w:rsidRPr="00486C24" w:rsidRDefault="00F01B36" w:rsidP="00F01B36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025A72" w:rsidRPr="00486C24" w:rsidRDefault="00025A72" w:rsidP="00025A72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Math:</w:t>
            </w:r>
            <w:r w:rsidR="006E69B5">
              <w:rPr>
                <w:b/>
                <w:sz w:val="22"/>
              </w:rPr>
              <w:t xml:space="preserve"> </w:t>
            </w:r>
            <w:r w:rsidR="006E69B5" w:rsidRPr="006E69B5">
              <w:rPr>
                <w:sz w:val="22"/>
              </w:rPr>
              <w:t>Asking good questions</w:t>
            </w:r>
          </w:p>
          <w:p w:rsidR="005C3F08" w:rsidRPr="005C3F08" w:rsidRDefault="005C3F08" w:rsidP="005C3F08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</w:p>
          <w:p w:rsidR="000171D7" w:rsidRPr="001A604B" w:rsidRDefault="000171D7" w:rsidP="000171D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1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4" w:hanging="214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 xml:space="preserve">Van de </w:t>
            </w:r>
            <w:proofErr w:type="spellStart"/>
            <w:r w:rsidRPr="001A604B">
              <w:rPr>
                <w:rFonts w:ascii="Helvetica" w:hAnsi="Helvetica"/>
                <w:sz w:val="20"/>
              </w:rPr>
              <w:t>Walle</w:t>
            </w:r>
            <w:proofErr w:type="spellEnd"/>
            <w:r w:rsidRPr="001A604B">
              <w:rPr>
                <w:rFonts w:ascii="Helvetica" w:hAnsi="Helvetica"/>
                <w:sz w:val="20"/>
              </w:rPr>
              <w:t>, Ch 11</w:t>
            </w:r>
          </w:p>
          <w:p w:rsidR="000171D7" w:rsidRPr="001A604B" w:rsidRDefault="000171D7" w:rsidP="000171D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1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4" w:hanging="214"/>
              <w:rPr>
                <w:rFonts w:ascii="Helvetica" w:hAnsi="Helvetica" w:cs="Times-Roman"/>
                <w:sz w:val="20"/>
                <w:lang w:bidi="en-US"/>
              </w:rPr>
            </w:pPr>
            <w:proofErr w:type="spellStart"/>
            <w:r w:rsidRPr="001A604B">
              <w:rPr>
                <w:rFonts w:ascii="Helvetica" w:hAnsi="Helvetica" w:cs="Times-Roman"/>
                <w:sz w:val="20"/>
                <w:lang w:bidi="en-US"/>
              </w:rPr>
              <w:t>Buschman</w:t>
            </w:r>
            <w:proofErr w:type="spellEnd"/>
            <w:r w:rsidRPr="001A604B">
              <w:rPr>
                <w:rFonts w:ascii="Helvetica" w:hAnsi="Helvetica" w:cs="Times-Roman"/>
                <w:sz w:val="20"/>
                <w:lang w:bidi="en-US"/>
              </w:rPr>
              <w:t xml:space="preserve"> (2001)  </w:t>
            </w:r>
          </w:p>
          <w:p w:rsidR="000171D7" w:rsidRDefault="000171D7" w:rsidP="000171D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1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4" w:hanging="214"/>
              <w:rPr>
                <w:rFonts w:ascii="Helvetica" w:hAnsi="Helvetica" w:cs="Helvetica"/>
                <w:sz w:val="20"/>
                <w:lang w:bidi="en-US"/>
              </w:rPr>
            </w:pPr>
            <w:proofErr w:type="spellStart"/>
            <w:r w:rsidRPr="001A604B">
              <w:rPr>
                <w:rFonts w:ascii="Helvetica" w:hAnsi="Helvetica" w:cs="Times-Roman"/>
                <w:sz w:val="20"/>
                <w:lang w:bidi="en-US"/>
              </w:rPr>
              <w:t>Kazemi</w:t>
            </w:r>
            <w:proofErr w:type="spellEnd"/>
            <w:r w:rsidRPr="001A604B">
              <w:rPr>
                <w:rFonts w:ascii="Helvetica" w:hAnsi="Helvetica" w:cs="Times-Roman"/>
                <w:sz w:val="20"/>
                <w:lang w:bidi="en-US"/>
              </w:rPr>
              <w:t xml:space="preserve"> (1998)</w:t>
            </w:r>
          </w:p>
          <w:p w:rsidR="005C3F08" w:rsidRPr="000171D7" w:rsidRDefault="000171D7" w:rsidP="000171D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1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4" w:hanging="214"/>
              <w:rPr>
                <w:rFonts w:ascii="Helvetica" w:hAnsi="Helvetica" w:cs="Helvetica"/>
                <w:sz w:val="20"/>
                <w:lang w:bidi="en-US"/>
              </w:rPr>
            </w:pPr>
            <w:proofErr w:type="spellStart"/>
            <w:r w:rsidRPr="000171D7">
              <w:rPr>
                <w:rFonts w:ascii="Helvetica" w:hAnsi="Helvetica"/>
                <w:sz w:val="20"/>
              </w:rPr>
              <w:t>Herbel-Eisenmann</w:t>
            </w:r>
            <w:proofErr w:type="spellEnd"/>
            <w:r w:rsidRPr="000171D7">
              <w:rPr>
                <w:rFonts w:ascii="Helvetica" w:hAnsi="Helvetica"/>
                <w:sz w:val="20"/>
              </w:rPr>
              <w:t xml:space="preserve"> &amp; </w:t>
            </w:r>
            <w:proofErr w:type="spellStart"/>
            <w:r w:rsidRPr="000171D7">
              <w:rPr>
                <w:rFonts w:ascii="Helvetica" w:hAnsi="Helvetica"/>
                <w:sz w:val="20"/>
              </w:rPr>
              <w:t>Breyfogle</w:t>
            </w:r>
            <w:proofErr w:type="spellEnd"/>
            <w:r w:rsidRPr="000171D7">
              <w:rPr>
                <w:rFonts w:ascii="Helvetica" w:hAnsi="Helvetica"/>
                <w:sz w:val="20"/>
              </w:rPr>
              <w:t xml:space="preserve"> (2005)</w:t>
            </w:r>
          </w:p>
          <w:p w:rsidR="000171D7" w:rsidRDefault="000171D7" w:rsidP="005C3F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</w:p>
          <w:p w:rsidR="005C3F08" w:rsidRPr="00486C24" w:rsidRDefault="005C3F08" w:rsidP="005C3F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0171D7">
              <w:rPr>
                <w:b/>
                <w:color w:val="FF0000"/>
                <w:sz w:val="22"/>
              </w:rPr>
              <w:t xml:space="preserve"> </w:t>
            </w:r>
            <w:r w:rsidR="000171D7" w:rsidRPr="001A604B">
              <w:rPr>
                <w:rFonts w:ascii="Helvetica" w:hAnsi="Helvetica"/>
                <w:sz w:val="20"/>
              </w:rPr>
              <w:t>Post written analysis by Saturday, midnight</w:t>
            </w:r>
          </w:p>
          <w:p w:rsidR="00025A72" w:rsidRPr="00486C24" w:rsidRDefault="00025A72" w:rsidP="00025A72">
            <w:pPr>
              <w:rPr>
                <w:sz w:val="22"/>
              </w:rPr>
            </w:pPr>
          </w:p>
          <w:p w:rsidR="004A1654" w:rsidRPr="00486C24" w:rsidRDefault="00025A72" w:rsidP="00025A72">
            <w:pPr>
              <w:rPr>
                <w:b/>
                <w:sz w:val="22"/>
              </w:rPr>
            </w:pPr>
            <w:proofErr w:type="spellStart"/>
            <w:r w:rsidRPr="00486C24">
              <w:rPr>
                <w:b/>
                <w:sz w:val="22"/>
              </w:rPr>
              <w:t>Adol</w:t>
            </w:r>
            <w:proofErr w:type="spellEnd"/>
            <w:r w:rsidRPr="00486C24">
              <w:rPr>
                <w:b/>
                <w:sz w:val="22"/>
              </w:rPr>
              <w:t xml:space="preserve"> Dev:</w:t>
            </w:r>
          </w:p>
          <w:p w:rsidR="004A1654" w:rsidRPr="00486C24" w:rsidRDefault="004A1654" w:rsidP="00025A72">
            <w:pPr>
              <w:rPr>
                <w:b/>
                <w:sz w:val="22"/>
              </w:rPr>
            </w:pPr>
          </w:p>
          <w:p w:rsidR="00671454" w:rsidRPr="006E69B5" w:rsidRDefault="006E69B5" w:rsidP="006E69B5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  <w:r w:rsidR="004A1654" w:rsidRPr="00486C24">
              <w:rPr>
                <w:sz w:val="22"/>
              </w:rPr>
              <w:t>Adolescents’ Worlds p1-13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F17CA" w:rsidRPr="00486C24" w:rsidRDefault="003F17CA">
            <w:pPr>
              <w:rPr>
                <w:sz w:val="22"/>
              </w:rPr>
            </w:pPr>
            <w:r w:rsidRPr="00486C24">
              <w:rPr>
                <w:sz w:val="22"/>
              </w:rPr>
              <w:t>2/2</w:t>
            </w:r>
          </w:p>
          <w:p w:rsidR="003F17CA" w:rsidRPr="00F53CE2" w:rsidRDefault="00F53CE2" w:rsidP="00F53CE2">
            <w:pPr>
              <w:jc w:val="center"/>
              <w:rPr>
                <w:b/>
                <w:caps/>
                <w:sz w:val="22"/>
              </w:rPr>
            </w:pPr>
            <w:r w:rsidRPr="00F53CE2">
              <w:rPr>
                <w:b/>
                <w:caps/>
                <w:sz w:val="22"/>
              </w:rPr>
              <w:t>Classroom Fieldwork</w:t>
            </w:r>
          </w:p>
          <w:p w:rsidR="003F17CA" w:rsidRPr="00486C24" w:rsidRDefault="003F17CA" w:rsidP="003F17CA">
            <w:pPr>
              <w:rPr>
                <w:sz w:val="22"/>
              </w:rPr>
            </w:pPr>
          </w:p>
          <w:p w:rsidR="00DC4740" w:rsidRPr="00486C24" w:rsidRDefault="00DC4740" w:rsidP="00DC4740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See </w:t>
            </w:r>
            <w:hyperlink r:id="rId9" w:history="1">
              <w:r w:rsidRPr="00486C24">
                <w:rPr>
                  <w:rStyle w:val="Hyperlink"/>
                  <w:sz w:val="22"/>
                </w:rPr>
                <w:t>Guidelines</w:t>
              </w:r>
            </w:hyperlink>
            <w:r w:rsidRPr="00486C24">
              <w:rPr>
                <w:sz w:val="22"/>
              </w:rPr>
              <w:t xml:space="preserve"> for weekly assigns</w:t>
            </w:r>
          </w:p>
          <w:p w:rsidR="00E10865" w:rsidRPr="00486C24" w:rsidRDefault="00E10865" w:rsidP="003F17CA">
            <w:pPr>
              <w:rPr>
                <w:sz w:val="22"/>
              </w:rPr>
            </w:pPr>
          </w:p>
          <w:p w:rsidR="00671454" w:rsidRPr="00486C24" w:rsidRDefault="00E10865" w:rsidP="00E10865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="00DC4740" w:rsidRPr="00486C24">
              <w:rPr>
                <w:sz w:val="22"/>
              </w:rPr>
              <w:t xml:space="preserve">  Tutwiler p</w:t>
            </w:r>
            <w:r w:rsidRPr="00486C24">
              <w:rPr>
                <w:sz w:val="22"/>
              </w:rPr>
              <w:t>55-74</w:t>
            </w: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2/3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STATISTICS/ 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 RESEARCH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C00CAB" w:rsidRPr="00486C24" w:rsidRDefault="00671454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Stats:</w:t>
            </w:r>
            <w:r w:rsidRPr="00486C24">
              <w:rPr>
                <w:sz w:val="22"/>
              </w:rPr>
              <w:t xml:space="preserve"> </w:t>
            </w:r>
            <w:r w:rsidR="00886B0A" w:rsidRPr="00486C24">
              <w:rPr>
                <w:sz w:val="22"/>
              </w:rPr>
              <w:t>Poisson &amp; Normal Distributions</w:t>
            </w:r>
          </w:p>
          <w:p w:rsidR="00C00CAB" w:rsidRPr="00486C24" w:rsidRDefault="00C00CAB" w:rsidP="00C00CAB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View Kahn Academy </w:t>
            </w:r>
            <w:r w:rsidR="009420D4">
              <w:rPr>
                <w:b/>
                <w:color w:val="FF0000"/>
                <w:sz w:val="22"/>
              </w:rPr>
              <w:t>Videos</w:t>
            </w:r>
          </w:p>
          <w:p w:rsidR="00671454" w:rsidRPr="00486C24" w:rsidRDefault="00671454">
            <w:pPr>
              <w:rPr>
                <w:sz w:val="22"/>
              </w:rPr>
            </w:pPr>
          </w:p>
          <w:p w:rsidR="00671454" w:rsidRPr="00486C24" w:rsidRDefault="00671454" w:rsidP="00301E4E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Research:</w:t>
            </w:r>
            <w:r w:rsidRPr="00486C24">
              <w:rPr>
                <w:sz w:val="22"/>
              </w:rPr>
              <w:t xml:space="preserve"> </w:t>
            </w:r>
            <w:r w:rsidR="00745494" w:rsidRPr="00486C24">
              <w:rPr>
                <w:sz w:val="22"/>
              </w:rPr>
              <w:t>Introduction to Quantitative Research</w:t>
            </w:r>
          </w:p>
          <w:p w:rsidR="00671454" w:rsidRPr="00486C24" w:rsidRDefault="00671454">
            <w:pPr>
              <w:rPr>
                <w:b/>
                <w:color w:val="FF0000"/>
                <w:sz w:val="22"/>
              </w:rPr>
            </w:pPr>
          </w:p>
          <w:p w:rsidR="005C0F51" w:rsidRPr="00486C24" w:rsidRDefault="00671454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886B0A" w:rsidRPr="00486C24">
              <w:rPr>
                <w:b/>
                <w:color w:val="FF0000"/>
                <w:sz w:val="22"/>
              </w:rPr>
              <w:t xml:space="preserve"> Annotations 13-16</w:t>
            </w:r>
          </w:p>
          <w:p w:rsidR="005C0F51" w:rsidRPr="00486C24" w:rsidRDefault="005C0F51">
            <w:pPr>
              <w:rPr>
                <w:b/>
                <w:color w:val="FF0000"/>
                <w:sz w:val="22"/>
              </w:rPr>
            </w:pPr>
          </w:p>
          <w:p w:rsidR="00671454" w:rsidRPr="00486C24" w:rsidRDefault="005C0F51">
            <w:pPr>
              <w:rPr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 Field Journal Week 4</w:t>
            </w:r>
          </w:p>
        </w:tc>
      </w:tr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CONTENT LITERACY</w:t>
            </w:r>
          </w:p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1-4</w:t>
            </w:r>
          </w:p>
          <w:p w:rsidR="00C4175C" w:rsidRPr="00486C24" w:rsidRDefault="007F49EB" w:rsidP="00C4175C">
            <w:pPr>
              <w:rPr>
                <w:sz w:val="22"/>
              </w:rPr>
            </w:pPr>
            <w:r>
              <w:rPr>
                <w:sz w:val="22"/>
              </w:rPr>
              <w:t>Academic Language for ELL</w:t>
            </w:r>
            <w:r w:rsidR="00C4175C" w:rsidRPr="00486C24">
              <w:rPr>
                <w:sz w:val="22"/>
              </w:rPr>
              <w:t xml:space="preserve"> and Struggling Readers </w:t>
            </w:r>
          </w:p>
          <w:p w:rsidR="00C4175C" w:rsidRPr="00486C24" w:rsidRDefault="00C4175C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Strategy Adaptation</w:t>
            </w:r>
          </w:p>
          <w:p w:rsidR="00C4175C" w:rsidRPr="00486C24" w:rsidRDefault="00C4175C" w:rsidP="00C4175C">
            <w:pPr>
              <w:rPr>
                <w:b/>
                <w:sz w:val="22"/>
              </w:rPr>
            </w:pPr>
          </w:p>
          <w:p w:rsidR="00C4175C" w:rsidRPr="00486C24" w:rsidRDefault="00C4175C" w:rsidP="00C4175C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READ: </w:t>
            </w:r>
          </w:p>
          <w:p w:rsidR="00C4175C" w:rsidRPr="00486C24" w:rsidRDefault="00C4175C" w:rsidP="00C4175C">
            <w:pPr>
              <w:numPr>
                <w:ilvl w:val="0"/>
                <w:numId w:val="5"/>
              </w:numPr>
              <w:rPr>
                <w:sz w:val="22"/>
              </w:rPr>
            </w:pPr>
            <w:proofErr w:type="spellStart"/>
            <w:r w:rsidRPr="00486C24">
              <w:rPr>
                <w:sz w:val="22"/>
              </w:rPr>
              <w:t>Hadaway</w:t>
            </w:r>
            <w:proofErr w:type="spellEnd"/>
            <w:r w:rsidRPr="00486C24">
              <w:rPr>
                <w:sz w:val="22"/>
              </w:rPr>
              <w:t xml:space="preserve"> &amp; Young </w:t>
            </w:r>
          </w:p>
          <w:p w:rsidR="00C4175C" w:rsidRPr="00486C24" w:rsidRDefault="00C4175C" w:rsidP="00C4175C">
            <w:pPr>
              <w:numPr>
                <w:ilvl w:val="0"/>
                <w:numId w:val="5"/>
              </w:numPr>
              <w:rPr>
                <w:sz w:val="22"/>
              </w:rPr>
            </w:pPr>
            <w:r w:rsidRPr="00486C24">
              <w:rPr>
                <w:sz w:val="22"/>
              </w:rPr>
              <w:t>Freeman &amp; Freeman Ch 1-4</w:t>
            </w:r>
          </w:p>
          <w:p w:rsidR="00C4175C" w:rsidRPr="00486C24" w:rsidRDefault="00C4175C" w:rsidP="00C4175C">
            <w:pPr>
              <w:rPr>
                <w:sz w:val="22"/>
              </w:rPr>
            </w:pPr>
          </w:p>
          <w:p w:rsidR="00671454" w:rsidRPr="00486C24" w:rsidRDefault="00C4175C" w:rsidP="00C4175C">
            <w:pPr>
              <w:rPr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</w:t>
            </w:r>
            <w:r w:rsidRPr="00486C24">
              <w:rPr>
                <w:color w:val="FF0000"/>
                <w:sz w:val="22"/>
              </w:rPr>
              <w:t xml:space="preserve">: </w:t>
            </w:r>
            <w:hyperlink r:id="rId10" w:history="1">
              <w:r w:rsidRPr="00486C24">
                <w:rPr>
                  <w:rStyle w:val="Hyperlink"/>
                  <w:color w:val="FF0000"/>
                  <w:sz w:val="22"/>
                </w:rPr>
                <w:t>Reading Notes</w:t>
              </w:r>
            </w:hyperlink>
          </w:p>
          <w:p w:rsidR="00671454" w:rsidRPr="00486C24" w:rsidRDefault="00671454" w:rsidP="0095643D">
            <w:pPr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B5B4B" w:rsidRDefault="005B5B4B" w:rsidP="00A54A67">
            <w:pPr>
              <w:jc w:val="center"/>
              <w:rPr>
                <w:b/>
                <w:sz w:val="22"/>
              </w:rPr>
            </w:pPr>
          </w:p>
          <w:p w:rsidR="00A54A67" w:rsidRPr="00486C24" w:rsidRDefault="00A54A67" w:rsidP="00A54A67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Smart Board </w:t>
            </w:r>
          </w:p>
          <w:p w:rsidR="00A54A67" w:rsidRPr="00486C24" w:rsidRDefault="00A54A67" w:rsidP="00A54A67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Training I</w:t>
            </w:r>
          </w:p>
          <w:p w:rsidR="00A54A67" w:rsidRPr="00486C24" w:rsidRDefault="00A54A67" w:rsidP="00A54A67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1-3pm</w:t>
            </w:r>
          </w:p>
          <w:p w:rsidR="00671454" w:rsidRPr="00486C24" w:rsidRDefault="00A54A67" w:rsidP="00A54A67">
            <w:pPr>
              <w:jc w:val="center"/>
              <w:rPr>
                <w:sz w:val="22"/>
              </w:rPr>
            </w:pPr>
            <w:proofErr w:type="spellStart"/>
            <w:r w:rsidRPr="00486C24">
              <w:rPr>
                <w:b/>
                <w:sz w:val="22"/>
              </w:rPr>
              <w:t>Sem</w:t>
            </w:r>
            <w:proofErr w:type="spellEnd"/>
            <w:r w:rsidRPr="00486C24">
              <w:rPr>
                <w:b/>
                <w:sz w:val="22"/>
              </w:rPr>
              <w:t xml:space="preserve"> 2 E3105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SEMINAR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12:30-3:30</w:t>
            </w:r>
          </w:p>
          <w:p w:rsidR="003B0A4C" w:rsidRPr="00486C24" w:rsidRDefault="003B0A4C">
            <w:pPr>
              <w:rPr>
                <w:b/>
                <w:color w:val="FF0000"/>
                <w:sz w:val="22"/>
              </w:rPr>
            </w:pPr>
          </w:p>
          <w:p w:rsidR="003B0A4C" w:rsidRPr="00486C24" w:rsidRDefault="003B0A4C">
            <w:pPr>
              <w:rPr>
                <w:i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Read: </w:t>
            </w:r>
            <w:r w:rsidRPr="00486C24">
              <w:rPr>
                <w:i/>
                <w:sz w:val="22"/>
              </w:rPr>
              <w:t>Other People’s Children</w:t>
            </w:r>
          </w:p>
          <w:p w:rsidR="00671454" w:rsidRPr="00486C24" w:rsidRDefault="00671454">
            <w:pPr>
              <w:rPr>
                <w:sz w:val="22"/>
              </w:rPr>
            </w:pPr>
          </w:p>
          <w:p w:rsidR="00671454" w:rsidRPr="00486C24" w:rsidRDefault="00213BB3" w:rsidP="00301E4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486C24">
              <w:rPr>
                <w:b/>
                <w:color w:val="FF0000"/>
                <w:sz w:val="22"/>
              </w:rPr>
              <w:t>Sem</w:t>
            </w:r>
            <w:proofErr w:type="spellEnd"/>
            <w:r w:rsidRPr="00486C24">
              <w:rPr>
                <w:b/>
                <w:color w:val="FF0000"/>
                <w:sz w:val="22"/>
              </w:rPr>
              <w:t xml:space="preserve"> Prep </w:t>
            </w:r>
            <w:proofErr w:type="spellStart"/>
            <w:r w:rsidRPr="00486C24">
              <w:rPr>
                <w:b/>
                <w:color w:val="FF0000"/>
                <w:sz w:val="22"/>
              </w:rPr>
              <w:t>Delpit</w:t>
            </w:r>
            <w:proofErr w:type="spellEnd"/>
          </w:p>
        </w:tc>
      </w:tr>
    </w:tbl>
    <w:p w:rsidR="00D040CC" w:rsidRPr="00486C24" w:rsidRDefault="00D040CC">
      <w:pPr>
        <w:rPr>
          <w:sz w:val="22"/>
        </w:rPr>
      </w:pPr>
      <w:r w:rsidRPr="00486C24">
        <w:rPr>
          <w:sz w:val="22"/>
        </w:rPr>
        <w:br w:type="page"/>
      </w:r>
    </w:p>
    <w:tbl>
      <w:tblPr>
        <w:tblW w:w="12384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ayout w:type="fixed"/>
        <w:tblLook w:val="008F"/>
      </w:tblPr>
      <w:tblGrid>
        <w:gridCol w:w="828"/>
        <w:gridCol w:w="2700"/>
        <w:gridCol w:w="2610"/>
        <w:gridCol w:w="2070"/>
        <w:gridCol w:w="4176"/>
      </w:tblGrid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Wk5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2/7</w:t>
            </w:r>
          </w:p>
          <w:p w:rsidR="008B7561" w:rsidRPr="00486C24" w:rsidRDefault="008B7561" w:rsidP="008B7561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 OF EDUC</w:t>
            </w:r>
          </w:p>
          <w:p w:rsidR="00671454" w:rsidRPr="00486C24" w:rsidRDefault="008B7561" w:rsidP="008B7561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CLASS MANAGE</w:t>
            </w:r>
          </w:p>
          <w:p w:rsidR="00671454" w:rsidRPr="00486C24" w:rsidRDefault="00671454" w:rsidP="00A56CC0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9-12</w:t>
            </w:r>
          </w:p>
          <w:p w:rsidR="00671454" w:rsidRPr="006E69B5" w:rsidRDefault="00C17EBD" w:rsidP="0095643D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History</w:t>
            </w:r>
          </w:p>
          <w:p w:rsidR="009E7EBE" w:rsidRPr="00486C24" w:rsidRDefault="00671454" w:rsidP="0095643D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Spring Chap 10,11</w:t>
            </w:r>
          </w:p>
          <w:p w:rsidR="009E7EBE" w:rsidRPr="00486C24" w:rsidRDefault="009E7EBE" w:rsidP="0095643D">
            <w:pPr>
              <w:rPr>
                <w:b/>
                <w:color w:val="FF0000"/>
                <w:sz w:val="22"/>
              </w:rPr>
            </w:pPr>
          </w:p>
          <w:p w:rsidR="009E7EBE" w:rsidRPr="00486C24" w:rsidRDefault="009E7EBE" w:rsidP="009E7EBE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Management</w:t>
            </w:r>
          </w:p>
          <w:p w:rsidR="00A51853" w:rsidRPr="00486C24" w:rsidRDefault="00A51853" w:rsidP="00A51853">
            <w:pPr>
              <w:rPr>
                <w:sz w:val="22"/>
              </w:rPr>
            </w:pPr>
            <w:r w:rsidRPr="00486C24">
              <w:rPr>
                <w:sz w:val="22"/>
              </w:rPr>
              <w:t>Management Practicalities</w:t>
            </w:r>
          </w:p>
          <w:p w:rsidR="00A51853" w:rsidRPr="00486C24" w:rsidRDefault="00A51853" w:rsidP="00A51853">
            <w:pPr>
              <w:rPr>
                <w:sz w:val="22"/>
              </w:rPr>
            </w:pPr>
            <w:r w:rsidRPr="00486C24">
              <w:rPr>
                <w:sz w:val="22"/>
              </w:rPr>
              <w:t>Talking With Kids</w:t>
            </w:r>
          </w:p>
          <w:p w:rsidR="009E7EBE" w:rsidRPr="00486C24" w:rsidRDefault="009E7EBE" w:rsidP="00A51853">
            <w:pPr>
              <w:rPr>
                <w:b/>
                <w:color w:val="FF0000"/>
                <w:sz w:val="22"/>
              </w:rPr>
            </w:pPr>
          </w:p>
          <w:p w:rsidR="00046F6E" w:rsidRPr="00486C24" w:rsidRDefault="009E7EBE" w:rsidP="009E7EB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A51853" w:rsidRPr="00486C24">
              <w:rPr>
                <w:b/>
                <w:color w:val="FF0000"/>
                <w:sz w:val="22"/>
              </w:rPr>
              <w:t xml:space="preserve"> Faber 3,4</w:t>
            </w:r>
          </w:p>
          <w:p w:rsidR="00671454" w:rsidRPr="00486C24" w:rsidRDefault="00046F6E" w:rsidP="009E7EB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Draft Man Plan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  <w:r w:rsidRPr="00486C24">
              <w:rPr>
                <w:sz w:val="22"/>
              </w:rPr>
              <w:t>2/8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ELEM MATH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ADOL DEV</w:t>
            </w:r>
          </w:p>
          <w:p w:rsidR="00F01B36" w:rsidRPr="00486C24" w:rsidRDefault="00F01B36" w:rsidP="00F01B36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025A72" w:rsidRPr="00993CAE" w:rsidRDefault="00025A72" w:rsidP="00025A72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Math:</w:t>
            </w:r>
            <w:r w:rsidR="00993CAE">
              <w:rPr>
                <w:b/>
                <w:sz w:val="22"/>
              </w:rPr>
              <w:t xml:space="preserve"> </w:t>
            </w:r>
            <w:r w:rsidR="00993CAE" w:rsidRPr="00993CAE">
              <w:rPr>
                <w:sz w:val="22"/>
              </w:rPr>
              <w:t>Questioning Strategies</w:t>
            </w:r>
          </w:p>
          <w:p w:rsidR="001A422D" w:rsidRDefault="005C3F08" w:rsidP="005C3F08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</w:p>
          <w:p w:rsidR="001A422D" w:rsidRPr="001A604B" w:rsidRDefault="001A422D" w:rsidP="001A422D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1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4" w:hanging="18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 xml:space="preserve">Van de </w:t>
            </w:r>
            <w:proofErr w:type="spellStart"/>
            <w:r w:rsidRPr="001A604B">
              <w:rPr>
                <w:rFonts w:ascii="Helvetica" w:hAnsi="Helvetica"/>
                <w:sz w:val="20"/>
              </w:rPr>
              <w:t>Walle</w:t>
            </w:r>
            <w:proofErr w:type="spellEnd"/>
            <w:r w:rsidRPr="001A604B">
              <w:rPr>
                <w:rFonts w:ascii="Helvetica" w:hAnsi="Helvetica"/>
                <w:sz w:val="20"/>
              </w:rPr>
              <w:t xml:space="preserve"> Ch 12</w:t>
            </w:r>
          </w:p>
          <w:p w:rsidR="001A422D" w:rsidRPr="001A604B" w:rsidRDefault="001A422D" w:rsidP="001A422D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1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4" w:hanging="18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>Classroom Discussions Ch 1, 2, 4, 10</w:t>
            </w:r>
          </w:p>
          <w:p w:rsidR="005C3F08" w:rsidRPr="00486C24" w:rsidRDefault="005C3F08" w:rsidP="005C3F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5C3F08" w:rsidRPr="00486C24" w:rsidRDefault="005C3F08" w:rsidP="005C3F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1A422D">
              <w:rPr>
                <w:b/>
                <w:color w:val="FF0000"/>
                <w:sz w:val="22"/>
              </w:rPr>
              <w:t xml:space="preserve"> </w:t>
            </w:r>
            <w:r w:rsidR="001A422D" w:rsidRPr="001A604B">
              <w:rPr>
                <w:rFonts w:ascii="Helvetica" w:hAnsi="Helvetica"/>
                <w:sz w:val="20"/>
              </w:rPr>
              <w:t>Post written analysis by Saturday, midnight</w:t>
            </w:r>
          </w:p>
          <w:p w:rsidR="00025A72" w:rsidRPr="00486C24" w:rsidRDefault="00025A72" w:rsidP="00025A72">
            <w:pPr>
              <w:rPr>
                <w:sz w:val="22"/>
              </w:rPr>
            </w:pPr>
          </w:p>
          <w:p w:rsidR="004A1654" w:rsidRPr="00486C24" w:rsidRDefault="00025A72" w:rsidP="00025A72">
            <w:pPr>
              <w:rPr>
                <w:b/>
                <w:sz w:val="22"/>
              </w:rPr>
            </w:pPr>
            <w:proofErr w:type="spellStart"/>
            <w:r w:rsidRPr="00486C24">
              <w:rPr>
                <w:b/>
                <w:sz w:val="22"/>
              </w:rPr>
              <w:t>Adol</w:t>
            </w:r>
            <w:proofErr w:type="spellEnd"/>
            <w:r w:rsidRPr="00486C24">
              <w:rPr>
                <w:b/>
                <w:sz w:val="22"/>
              </w:rPr>
              <w:t xml:space="preserve"> Dev:</w:t>
            </w:r>
          </w:p>
          <w:p w:rsidR="00671454" w:rsidRPr="00486C24" w:rsidRDefault="00993CAE" w:rsidP="00025A72">
            <w:pPr>
              <w:rPr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</w:t>
            </w:r>
            <w:r>
              <w:rPr>
                <w:sz w:val="22"/>
              </w:rPr>
              <w:t xml:space="preserve">: </w:t>
            </w:r>
            <w:r w:rsidR="004A1654" w:rsidRPr="00486C24">
              <w:rPr>
                <w:sz w:val="22"/>
              </w:rPr>
              <w:t>Adolescents’ Worlds p24-74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F17CA" w:rsidRPr="00486C24" w:rsidRDefault="003F17CA">
            <w:pPr>
              <w:rPr>
                <w:sz w:val="22"/>
              </w:rPr>
            </w:pPr>
            <w:r w:rsidRPr="00486C24">
              <w:rPr>
                <w:sz w:val="22"/>
              </w:rPr>
              <w:t>2/9</w:t>
            </w:r>
          </w:p>
          <w:p w:rsidR="00F53CE2" w:rsidRPr="00F53CE2" w:rsidRDefault="00F53CE2" w:rsidP="00F53CE2">
            <w:pPr>
              <w:jc w:val="center"/>
              <w:rPr>
                <w:b/>
                <w:caps/>
                <w:sz w:val="22"/>
              </w:rPr>
            </w:pPr>
            <w:r w:rsidRPr="00F53CE2">
              <w:rPr>
                <w:b/>
                <w:caps/>
                <w:sz w:val="22"/>
              </w:rPr>
              <w:t>Classroom Fieldwork</w:t>
            </w:r>
          </w:p>
          <w:p w:rsidR="003F17CA" w:rsidRPr="00486C24" w:rsidRDefault="003F17CA" w:rsidP="003F17CA">
            <w:pPr>
              <w:rPr>
                <w:sz w:val="22"/>
              </w:rPr>
            </w:pPr>
          </w:p>
          <w:p w:rsidR="00767DB5" w:rsidRPr="00486C24" w:rsidRDefault="00767DB5" w:rsidP="00767DB5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See </w:t>
            </w:r>
            <w:hyperlink r:id="rId11" w:history="1">
              <w:r w:rsidRPr="00486C24">
                <w:rPr>
                  <w:rStyle w:val="Hyperlink"/>
                  <w:sz w:val="22"/>
                </w:rPr>
                <w:t>Guidelines</w:t>
              </w:r>
            </w:hyperlink>
            <w:r w:rsidRPr="00486C24">
              <w:rPr>
                <w:sz w:val="22"/>
              </w:rPr>
              <w:t xml:space="preserve"> for weekly assigns</w:t>
            </w:r>
          </w:p>
          <w:p w:rsidR="00E10865" w:rsidRPr="00486C24" w:rsidRDefault="00E10865" w:rsidP="003F17CA">
            <w:pPr>
              <w:rPr>
                <w:sz w:val="22"/>
              </w:rPr>
            </w:pPr>
          </w:p>
          <w:p w:rsidR="00671454" w:rsidRPr="00486C24" w:rsidRDefault="00E10865" w:rsidP="00E10865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="00767DB5" w:rsidRPr="00486C24">
              <w:rPr>
                <w:sz w:val="22"/>
              </w:rPr>
              <w:t xml:space="preserve">  Tutwiler p</w:t>
            </w:r>
            <w:r w:rsidRPr="00486C24">
              <w:rPr>
                <w:sz w:val="22"/>
              </w:rPr>
              <w:t>75-97</w:t>
            </w: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2/10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STATISTICS/ 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 RESEARCH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C00CAB" w:rsidRPr="00486C24" w:rsidRDefault="00671454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Stats:</w:t>
            </w:r>
            <w:r w:rsidRPr="00486C24">
              <w:rPr>
                <w:sz w:val="22"/>
              </w:rPr>
              <w:t xml:space="preserve"> </w:t>
            </w:r>
            <w:r w:rsidR="00886B0A" w:rsidRPr="00486C24">
              <w:rPr>
                <w:sz w:val="22"/>
              </w:rPr>
              <w:t>Central Limit Theorem, sampling distribution of sample mean</w:t>
            </w:r>
          </w:p>
          <w:p w:rsidR="00C00CAB" w:rsidRPr="00486C24" w:rsidRDefault="00C00CAB" w:rsidP="00C00CAB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View Kahn Academy </w:t>
            </w:r>
            <w:r w:rsidR="009420D4">
              <w:rPr>
                <w:b/>
                <w:color w:val="FF0000"/>
                <w:sz w:val="22"/>
              </w:rPr>
              <w:t>Videos</w:t>
            </w:r>
          </w:p>
          <w:p w:rsidR="00671454" w:rsidRPr="00486C24" w:rsidRDefault="00671454">
            <w:pPr>
              <w:rPr>
                <w:sz w:val="22"/>
              </w:rPr>
            </w:pPr>
          </w:p>
          <w:p w:rsidR="00671454" w:rsidRPr="00486C24" w:rsidRDefault="00671454" w:rsidP="00301E4E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Research:</w:t>
            </w:r>
            <w:r w:rsidRPr="00486C24">
              <w:rPr>
                <w:sz w:val="22"/>
              </w:rPr>
              <w:t xml:space="preserve"> </w:t>
            </w:r>
            <w:r w:rsidR="00745494" w:rsidRPr="00486C24">
              <w:rPr>
                <w:sz w:val="22"/>
              </w:rPr>
              <w:t>Outlining Chapter 2</w:t>
            </w:r>
          </w:p>
          <w:p w:rsidR="00671454" w:rsidRPr="00486C24" w:rsidRDefault="00671454">
            <w:pPr>
              <w:rPr>
                <w:b/>
                <w:color w:val="FF0000"/>
                <w:sz w:val="22"/>
              </w:rPr>
            </w:pPr>
          </w:p>
          <w:p w:rsidR="005C0F51" w:rsidRPr="00486C24" w:rsidRDefault="00671454" w:rsidP="00886B0A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886B0A" w:rsidRPr="00486C24">
              <w:rPr>
                <w:b/>
                <w:color w:val="FF0000"/>
                <w:sz w:val="22"/>
              </w:rPr>
              <w:t xml:space="preserve"> Due: Annotations 17-20, Revised Chap 1, Outline Chapter 2</w:t>
            </w:r>
          </w:p>
          <w:p w:rsidR="005C0F51" w:rsidRPr="00486C24" w:rsidRDefault="005C0F51" w:rsidP="00886B0A">
            <w:pPr>
              <w:rPr>
                <w:b/>
                <w:color w:val="FF0000"/>
                <w:sz w:val="22"/>
              </w:rPr>
            </w:pPr>
          </w:p>
          <w:p w:rsidR="00886B0A" w:rsidRPr="00486C24" w:rsidRDefault="005C0F51" w:rsidP="00886B0A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 Field Journal Week 5</w:t>
            </w:r>
          </w:p>
          <w:p w:rsidR="00671454" w:rsidRPr="00486C24" w:rsidRDefault="00671454">
            <w:pPr>
              <w:rPr>
                <w:sz w:val="22"/>
              </w:rPr>
            </w:pPr>
          </w:p>
        </w:tc>
      </w:tr>
      <w:tr w:rsidR="00671454" w:rsidRPr="00486C24">
        <w:trPr>
          <w:trHeight w:val="300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CONTENT LITERACY</w:t>
            </w:r>
          </w:p>
          <w:p w:rsidR="005B74EC" w:rsidRPr="00D4349D" w:rsidRDefault="00671454" w:rsidP="00D4349D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1-4</w:t>
            </w:r>
          </w:p>
          <w:p w:rsidR="005B74EC" w:rsidRPr="00486C24" w:rsidRDefault="005B74EC" w:rsidP="005B74EC">
            <w:pPr>
              <w:rPr>
                <w:sz w:val="22"/>
              </w:rPr>
            </w:pPr>
            <w:r w:rsidRPr="00486C24">
              <w:rPr>
                <w:sz w:val="22"/>
              </w:rPr>
              <w:t>Academic Language for ELL and Struggling Readers</w:t>
            </w:r>
          </w:p>
          <w:p w:rsidR="00671454" w:rsidRPr="00486C24" w:rsidRDefault="005B74EC" w:rsidP="005B74EC">
            <w:pPr>
              <w:rPr>
                <w:sz w:val="22"/>
              </w:rPr>
            </w:pPr>
            <w:r w:rsidRPr="00486C24">
              <w:rPr>
                <w:sz w:val="22"/>
              </w:rPr>
              <w:t>Sheltered English Strategies</w:t>
            </w:r>
          </w:p>
          <w:p w:rsidR="005B74EC" w:rsidRPr="00486C24" w:rsidRDefault="005B74EC" w:rsidP="0095643D">
            <w:pPr>
              <w:rPr>
                <w:b/>
                <w:color w:val="FF0000"/>
                <w:sz w:val="22"/>
              </w:rPr>
            </w:pPr>
          </w:p>
          <w:p w:rsidR="005B74EC" w:rsidRPr="00486C24" w:rsidRDefault="005B74EC" w:rsidP="005B74EC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READ: </w:t>
            </w:r>
          </w:p>
          <w:p w:rsidR="005B74EC" w:rsidRPr="00486C24" w:rsidRDefault="005B74EC" w:rsidP="005B74EC">
            <w:pPr>
              <w:numPr>
                <w:ilvl w:val="0"/>
                <w:numId w:val="7"/>
              </w:numPr>
              <w:rPr>
                <w:sz w:val="22"/>
              </w:rPr>
            </w:pPr>
            <w:r w:rsidRPr="00486C24">
              <w:rPr>
                <w:sz w:val="22"/>
              </w:rPr>
              <w:t>Freeman &amp; Freeman Ch 5-7</w:t>
            </w:r>
          </w:p>
          <w:p w:rsidR="005B74EC" w:rsidRPr="00486C24" w:rsidRDefault="005B74EC" w:rsidP="005B74EC">
            <w:pPr>
              <w:rPr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</w:t>
            </w:r>
            <w:r w:rsidRPr="00486C24">
              <w:rPr>
                <w:color w:val="FF0000"/>
                <w:sz w:val="22"/>
              </w:rPr>
              <w:t xml:space="preserve">: </w:t>
            </w:r>
          </w:p>
          <w:p w:rsidR="005B74EC" w:rsidRPr="00486C24" w:rsidRDefault="005B74EC" w:rsidP="005B74EC">
            <w:pPr>
              <w:numPr>
                <w:ilvl w:val="0"/>
                <w:numId w:val="7"/>
              </w:numPr>
              <w:rPr>
                <w:color w:val="FF0000"/>
                <w:sz w:val="22"/>
              </w:rPr>
            </w:pPr>
            <w:r w:rsidRPr="00486C24">
              <w:rPr>
                <w:color w:val="FF0000"/>
                <w:sz w:val="22"/>
              </w:rPr>
              <w:t>Reading Notes</w:t>
            </w:r>
          </w:p>
          <w:p w:rsidR="005B74EC" w:rsidRPr="00486C24" w:rsidRDefault="00183B7E" w:rsidP="005B74EC">
            <w:pPr>
              <w:numPr>
                <w:ilvl w:val="0"/>
                <w:numId w:val="7"/>
              </w:numPr>
              <w:rPr>
                <w:color w:val="FF0000"/>
                <w:sz w:val="22"/>
              </w:rPr>
            </w:pPr>
            <w:hyperlink r:id="rId12" w:history="1">
              <w:r w:rsidR="005B74EC" w:rsidRPr="00486C24">
                <w:rPr>
                  <w:rStyle w:val="Hyperlink"/>
                  <w:color w:val="FF0000"/>
                  <w:sz w:val="22"/>
                </w:rPr>
                <w:t>TEXT COMPARISON</w:t>
              </w:r>
            </w:hyperlink>
            <w:r w:rsidR="005B74EC" w:rsidRPr="00486C24">
              <w:rPr>
                <w:color w:val="FF0000"/>
                <w:sz w:val="22"/>
              </w:rPr>
              <w:t xml:space="preserve"> </w:t>
            </w:r>
            <w:hyperlink r:id="rId13" w:history="1">
              <w:r w:rsidR="005B74EC" w:rsidRPr="00486C24">
                <w:rPr>
                  <w:rStyle w:val="Hyperlink"/>
                  <w:color w:val="FF0000"/>
                  <w:sz w:val="22"/>
                </w:rPr>
                <w:t>Strategy Adaptation</w:t>
              </w:r>
            </w:hyperlink>
            <w:r w:rsidR="005B74EC" w:rsidRPr="00486C24">
              <w:rPr>
                <w:color w:val="FF0000"/>
                <w:sz w:val="22"/>
              </w:rPr>
              <w:t xml:space="preserve"> </w:t>
            </w:r>
          </w:p>
          <w:p w:rsidR="007A1AF4" w:rsidRDefault="00183B7E" w:rsidP="005B74EC">
            <w:pPr>
              <w:numPr>
                <w:ilvl w:val="0"/>
                <w:numId w:val="7"/>
              </w:numPr>
              <w:rPr>
                <w:color w:val="FF0000"/>
                <w:sz w:val="22"/>
              </w:rPr>
            </w:pPr>
            <w:hyperlink r:id="rId14" w:history="1">
              <w:r w:rsidR="005B74EC" w:rsidRPr="00486C24">
                <w:rPr>
                  <w:rStyle w:val="Hyperlink"/>
                  <w:color w:val="FF0000"/>
                  <w:sz w:val="22"/>
                </w:rPr>
                <w:t xml:space="preserve">Burke </w:t>
              </w:r>
              <w:r w:rsidR="009420D4">
                <w:rPr>
                  <w:rStyle w:val="Hyperlink"/>
                  <w:color w:val="FF0000"/>
                  <w:sz w:val="22"/>
                </w:rPr>
                <w:t>Videos</w:t>
              </w:r>
            </w:hyperlink>
            <w:r w:rsidR="005B74EC" w:rsidRPr="00486C24">
              <w:rPr>
                <w:color w:val="FF0000"/>
                <w:sz w:val="22"/>
              </w:rPr>
              <w:t xml:space="preserve">, </w:t>
            </w:r>
          </w:p>
          <w:p w:rsidR="00671454" w:rsidRPr="007A1AF4" w:rsidRDefault="00183B7E" w:rsidP="005B74EC">
            <w:pPr>
              <w:numPr>
                <w:ilvl w:val="0"/>
                <w:numId w:val="7"/>
              </w:numPr>
              <w:rPr>
                <w:color w:val="FF0000"/>
                <w:sz w:val="22"/>
              </w:rPr>
            </w:pPr>
            <w:hyperlink r:id="rId15" w:history="1">
              <w:r w:rsidR="005B74EC" w:rsidRPr="007A1AF4">
                <w:rPr>
                  <w:rStyle w:val="Hyperlink"/>
                  <w:color w:val="FF0000"/>
                  <w:sz w:val="22"/>
                </w:rPr>
                <w:t xml:space="preserve">Peer and Self </w:t>
              </w:r>
              <w:proofErr w:type="spellStart"/>
              <w:r w:rsidR="005B74EC" w:rsidRPr="007A1AF4">
                <w:rPr>
                  <w:rStyle w:val="Hyperlink"/>
                  <w:color w:val="FF0000"/>
                  <w:sz w:val="22"/>
                </w:rPr>
                <w:t>Evals</w:t>
              </w:r>
              <w:proofErr w:type="spellEnd"/>
            </w:hyperlink>
          </w:p>
          <w:p w:rsidR="00671454" w:rsidRPr="00486C24" w:rsidRDefault="00671454" w:rsidP="0095643D">
            <w:pPr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B5B4B" w:rsidRDefault="005B5B4B" w:rsidP="00A54A67">
            <w:pPr>
              <w:jc w:val="center"/>
              <w:rPr>
                <w:b/>
                <w:sz w:val="22"/>
              </w:rPr>
            </w:pPr>
          </w:p>
          <w:p w:rsidR="00A54A67" w:rsidRPr="00486C24" w:rsidRDefault="00A54A67" w:rsidP="00A54A67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Smart Board </w:t>
            </w:r>
          </w:p>
          <w:p w:rsidR="00A54A67" w:rsidRPr="00486C24" w:rsidRDefault="00A54A67" w:rsidP="00A54A67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Training II</w:t>
            </w:r>
          </w:p>
          <w:p w:rsidR="00A54A67" w:rsidRPr="00486C24" w:rsidRDefault="00A54A67" w:rsidP="00A54A67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1-3pm</w:t>
            </w:r>
          </w:p>
          <w:p w:rsidR="00671454" w:rsidRPr="00486C24" w:rsidRDefault="00A54A67" w:rsidP="00A54A67">
            <w:pPr>
              <w:jc w:val="center"/>
              <w:rPr>
                <w:sz w:val="22"/>
              </w:rPr>
            </w:pPr>
            <w:proofErr w:type="spellStart"/>
            <w:r w:rsidRPr="00486C24">
              <w:rPr>
                <w:b/>
                <w:sz w:val="22"/>
              </w:rPr>
              <w:t>Sem</w:t>
            </w:r>
            <w:proofErr w:type="spellEnd"/>
            <w:r w:rsidRPr="00486C24">
              <w:rPr>
                <w:b/>
                <w:sz w:val="22"/>
              </w:rPr>
              <w:t xml:space="preserve"> 2 E3105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SEMINAR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12:30-3:30</w:t>
            </w:r>
          </w:p>
          <w:p w:rsidR="00483DBB" w:rsidRPr="00486C24" w:rsidRDefault="00483DBB">
            <w:pPr>
              <w:rPr>
                <w:sz w:val="22"/>
              </w:rPr>
            </w:pPr>
          </w:p>
          <w:p w:rsidR="003B0A4C" w:rsidRPr="00486C24" w:rsidRDefault="003B0A4C">
            <w:pPr>
              <w:rPr>
                <w:rFonts w:cs="Arial"/>
                <w:bCs/>
                <w:i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Read: </w:t>
            </w:r>
            <w:r w:rsidRPr="00486C24">
              <w:rPr>
                <w:rFonts w:cs="Verdana"/>
                <w:i/>
                <w:sz w:val="22"/>
                <w:szCs w:val="26"/>
              </w:rPr>
              <w:t>Reac</w:t>
            </w:r>
            <w:r w:rsidRPr="00486C24">
              <w:rPr>
                <w:rFonts w:cs="Arial"/>
                <w:bCs/>
                <w:i/>
                <w:sz w:val="22"/>
              </w:rPr>
              <w:t>hing Out to Latino Families of English Language Learners</w:t>
            </w:r>
          </w:p>
          <w:p w:rsidR="00671454" w:rsidRPr="00486C24" w:rsidRDefault="00671454">
            <w:pPr>
              <w:rPr>
                <w:sz w:val="22"/>
              </w:rPr>
            </w:pPr>
          </w:p>
          <w:p w:rsidR="00671454" w:rsidRPr="00486C24" w:rsidRDefault="00213BB3" w:rsidP="00301E4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486C24">
              <w:rPr>
                <w:b/>
                <w:color w:val="FF0000"/>
                <w:sz w:val="22"/>
              </w:rPr>
              <w:t>Sem</w:t>
            </w:r>
            <w:proofErr w:type="spellEnd"/>
            <w:r w:rsidRPr="00486C24">
              <w:rPr>
                <w:b/>
                <w:color w:val="FF0000"/>
                <w:sz w:val="22"/>
              </w:rPr>
              <w:t xml:space="preserve"> Prep Campos, </w:t>
            </w:r>
            <w:proofErr w:type="spellStart"/>
            <w:r w:rsidRPr="00486C24">
              <w:rPr>
                <w:b/>
                <w:color w:val="FF0000"/>
                <w:sz w:val="22"/>
              </w:rPr>
              <w:t>et.al</w:t>
            </w:r>
            <w:proofErr w:type="spellEnd"/>
            <w:r w:rsidRPr="00486C24">
              <w:rPr>
                <w:b/>
                <w:color w:val="FF0000"/>
                <w:sz w:val="22"/>
              </w:rPr>
              <w:t>.</w:t>
            </w:r>
          </w:p>
        </w:tc>
      </w:tr>
    </w:tbl>
    <w:p w:rsidR="00251A0D" w:rsidRPr="00486C24" w:rsidRDefault="00251A0D">
      <w:pPr>
        <w:rPr>
          <w:sz w:val="22"/>
        </w:rPr>
      </w:pPr>
    </w:p>
    <w:tbl>
      <w:tblPr>
        <w:tblW w:w="12384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ayout w:type="fixed"/>
        <w:tblLook w:val="008F"/>
      </w:tblPr>
      <w:tblGrid>
        <w:gridCol w:w="828"/>
        <w:gridCol w:w="2700"/>
        <w:gridCol w:w="2610"/>
        <w:gridCol w:w="2070"/>
        <w:gridCol w:w="4176"/>
      </w:tblGrid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Wk6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2/14</w:t>
            </w:r>
          </w:p>
          <w:p w:rsidR="008B7561" w:rsidRPr="00486C24" w:rsidRDefault="008B7561" w:rsidP="008B7561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 OF EDUC</w:t>
            </w:r>
          </w:p>
          <w:p w:rsidR="008B7561" w:rsidRPr="00486C24" w:rsidRDefault="008B7561" w:rsidP="008B7561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CLASS MANAGE</w:t>
            </w:r>
          </w:p>
          <w:p w:rsidR="00671454" w:rsidRPr="00486C24" w:rsidRDefault="00671454" w:rsidP="00B948C7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9-12</w:t>
            </w:r>
          </w:p>
          <w:p w:rsidR="00C17EBD" w:rsidRPr="00486C24" w:rsidRDefault="00C17EBD" w:rsidP="00C17EBD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History</w:t>
            </w:r>
          </w:p>
          <w:p w:rsidR="009E7EBE" w:rsidRPr="00486C24" w:rsidRDefault="00671454" w:rsidP="0095643D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Spring Chap 12, 13</w:t>
            </w:r>
          </w:p>
          <w:p w:rsidR="009E7EBE" w:rsidRPr="00486C24" w:rsidRDefault="009E7EBE" w:rsidP="0095643D">
            <w:pPr>
              <w:rPr>
                <w:b/>
                <w:color w:val="FF0000"/>
                <w:sz w:val="22"/>
              </w:rPr>
            </w:pPr>
          </w:p>
          <w:p w:rsidR="009E7EBE" w:rsidRPr="00486C24" w:rsidRDefault="009E7EBE" w:rsidP="009E7EBE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Management</w:t>
            </w:r>
          </w:p>
          <w:p w:rsidR="00A51853" w:rsidRPr="00486C24" w:rsidRDefault="00A51853" w:rsidP="00A51853">
            <w:pPr>
              <w:rPr>
                <w:sz w:val="22"/>
              </w:rPr>
            </w:pPr>
            <w:r w:rsidRPr="00486C24">
              <w:rPr>
                <w:sz w:val="22"/>
              </w:rPr>
              <w:t>Management Practicalities</w:t>
            </w:r>
          </w:p>
          <w:p w:rsidR="00A51853" w:rsidRPr="00486C24" w:rsidRDefault="00A51853" w:rsidP="00A51853">
            <w:pPr>
              <w:rPr>
                <w:sz w:val="22"/>
              </w:rPr>
            </w:pPr>
            <w:r w:rsidRPr="00486C24">
              <w:rPr>
                <w:sz w:val="22"/>
              </w:rPr>
              <w:t>Talking With Kids</w:t>
            </w:r>
          </w:p>
          <w:p w:rsidR="009E7EBE" w:rsidRPr="00486C24" w:rsidRDefault="009E7EBE" w:rsidP="00A51853">
            <w:pPr>
              <w:rPr>
                <w:b/>
                <w:color w:val="FF0000"/>
                <w:sz w:val="22"/>
              </w:rPr>
            </w:pPr>
          </w:p>
          <w:p w:rsidR="00A51853" w:rsidRPr="00486C24" w:rsidRDefault="009E7EBE" w:rsidP="009E7EB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A51853" w:rsidRPr="00486C24">
              <w:rPr>
                <w:b/>
                <w:color w:val="FF0000"/>
                <w:sz w:val="22"/>
              </w:rPr>
              <w:t xml:space="preserve"> Faber 5,6</w:t>
            </w:r>
          </w:p>
          <w:p w:rsidR="00671454" w:rsidRPr="00486C24" w:rsidRDefault="00671454" w:rsidP="009E7EBE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  <w:r w:rsidRPr="00486C24">
              <w:rPr>
                <w:sz w:val="22"/>
              </w:rPr>
              <w:t>2/15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ELEM MATH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ADOL DEV</w:t>
            </w:r>
          </w:p>
          <w:p w:rsidR="00EA4CE9" w:rsidRDefault="00F01B36" w:rsidP="00D16D2E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025A72" w:rsidRPr="00486C24" w:rsidRDefault="00025A72" w:rsidP="00025A72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Math:</w:t>
            </w:r>
            <w:r w:rsidR="00EA4CE9">
              <w:rPr>
                <w:b/>
                <w:sz w:val="22"/>
              </w:rPr>
              <w:t xml:space="preserve"> </w:t>
            </w:r>
            <w:r w:rsidR="00EA4CE9" w:rsidRPr="00EA4CE9">
              <w:rPr>
                <w:sz w:val="22"/>
              </w:rPr>
              <w:t>Place Value</w:t>
            </w:r>
          </w:p>
          <w:p w:rsidR="005C3F08" w:rsidRPr="005C3F08" w:rsidRDefault="005C3F08" w:rsidP="005C3F08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</w:p>
          <w:p w:rsidR="001A422D" w:rsidRPr="001A604B" w:rsidRDefault="001A422D" w:rsidP="001A422D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0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4" w:hanging="18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 xml:space="preserve">Van de </w:t>
            </w:r>
            <w:proofErr w:type="spellStart"/>
            <w:r w:rsidRPr="001A604B">
              <w:rPr>
                <w:rFonts w:ascii="Helvetica" w:hAnsi="Helvetica"/>
                <w:sz w:val="20"/>
              </w:rPr>
              <w:t>Walle</w:t>
            </w:r>
            <w:proofErr w:type="spellEnd"/>
            <w:r w:rsidRPr="001A604B">
              <w:rPr>
                <w:rFonts w:ascii="Helvetica" w:hAnsi="Helvetica"/>
                <w:sz w:val="20"/>
              </w:rPr>
              <w:t>, Ch 13</w:t>
            </w:r>
          </w:p>
          <w:p w:rsidR="001A422D" w:rsidRPr="001A604B" w:rsidRDefault="001A422D" w:rsidP="001A422D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0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4" w:hanging="18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 xml:space="preserve">Number Talk Ch 1 &amp; 2 </w:t>
            </w:r>
          </w:p>
          <w:p w:rsidR="001A422D" w:rsidRPr="001A604B" w:rsidRDefault="001A422D" w:rsidP="001A42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 xml:space="preserve">For Final </w:t>
            </w:r>
            <w:r w:rsidR="009420D4">
              <w:rPr>
                <w:rFonts w:ascii="Helvetica" w:hAnsi="Helvetica"/>
                <w:sz w:val="20"/>
              </w:rPr>
              <w:t>Videos</w:t>
            </w:r>
            <w:r w:rsidRPr="001A604B">
              <w:rPr>
                <w:rFonts w:ascii="Helvetica" w:hAnsi="Helvetica"/>
                <w:sz w:val="20"/>
              </w:rPr>
              <w:t xml:space="preserve"> Assignment:</w:t>
            </w:r>
          </w:p>
          <w:p w:rsidR="001A422D" w:rsidRPr="001A604B" w:rsidRDefault="001A422D" w:rsidP="001A42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>Number Talk Book</w:t>
            </w:r>
          </w:p>
          <w:p w:rsidR="001A422D" w:rsidRPr="001A604B" w:rsidRDefault="001A422D" w:rsidP="001A42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>Ch 3 &amp; 4 (K-2 classroom)</w:t>
            </w:r>
          </w:p>
          <w:p w:rsidR="005C3F08" w:rsidRPr="00D16D2E" w:rsidRDefault="001A422D" w:rsidP="005C3F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>Ch 5, 6 &amp; 7 (3-5 classroom)</w:t>
            </w:r>
          </w:p>
          <w:p w:rsidR="00025A72" w:rsidRPr="00D16D2E" w:rsidRDefault="005C3F08" w:rsidP="00D16D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1A422D" w:rsidRPr="001A604B">
              <w:rPr>
                <w:rFonts w:ascii="Helvetica" w:hAnsi="Helvetica"/>
                <w:sz w:val="20"/>
              </w:rPr>
              <w:t xml:space="preserve"> Post written analysis and planning tool by Saturday, midnight</w:t>
            </w:r>
          </w:p>
          <w:p w:rsidR="004A1654" w:rsidRPr="00486C24" w:rsidRDefault="00025A72" w:rsidP="00025A72">
            <w:pPr>
              <w:rPr>
                <w:b/>
                <w:sz w:val="22"/>
              </w:rPr>
            </w:pPr>
            <w:proofErr w:type="spellStart"/>
            <w:r w:rsidRPr="00486C24">
              <w:rPr>
                <w:b/>
                <w:sz w:val="22"/>
              </w:rPr>
              <w:t>Adol</w:t>
            </w:r>
            <w:proofErr w:type="spellEnd"/>
            <w:r w:rsidRPr="00486C24">
              <w:rPr>
                <w:b/>
                <w:sz w:val="22"/>
              </w:rPr>
              <w:t xml:space="preserve"> Dev:</w:t>
            </w:r>
          </w:p>
          <w:p w:rsidR="00671454" w:rsidRPr="00EA4CE9" w:rsidRDefault="00EA4CE9" w:rsidP="00805794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  <w:r w:rsidR="004A1654" w:rsidRPr="00486C24">
              <w:rPr>
                <w:sz w:val="22"/>
              </w:rPr>
              <w:t>Adolescents’ Worlds p75-117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F17CA" w:rsidRPr="00486C24" w:rsidRDefault="003F17CA">
            <w:pPr>
              <w:rPr>
                <w:sz w:val="22"/>
              </w:rPr>
            </w:pPr>
            <w:r w:rsidRPr="00486C24">
              <w:rPr>
                <w:sz w:val="22"/>
              </w:rPr>
              <w:t>2/16</w:t>
            </w:r>
          </w:p>
          <w:p w:rsidR="00F53CE2" w:rsidRPr="00F53CE2" w:rsidRDefault="00F53CE2" w:rsidP="00F53CE2">
            <w:pPr>
              <w:jc w:val="center"/>
              <w:rPr>
                <w:b/>
                <w:caps/>
                <w:sz w:val="22"/>
              </w:rPr>
            </w:pPr>
            <w:r w:rsidRPr="00F53CE2">
              <w:rPr>
                <w:b/>
                <w:caps/>
                <w:sz w:val="22"/>
              </w:rPr>
              <w:t>Classroom Fieldwork</w:t>
            </w:r>
          </w:p>
          <w:p w:rsidR="003F17CA" w:rsidRPr="00486C24" w:rsidRDefault="003F17CA" w:rsidP="003F17CA">
            <w:pPr>
              <w:rPr>
                <w:sz w:val="22"/>
              </w:rPr>
            </w:pPr>
          </w:p>
          <w:p w:rsidR="00C13958" w:rsidRPr="00486C24" w:rsidRDefault="00C13958" w:rsidP="00C13958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See </w:t>
            </w:r>
            <w:hyperlink r:id="rId16" w:history="1">
              <w:r w:rsidRPr="00486C24">
                <w:rPr>
                  <w:rStyle w:val="Hyperlink"/>
                  <w:sz w:val="22"/>
                </w:rPr>
                <w:t>Guidelines</w:t>
              </w:r>
            </w:hyperlink>
            <w:r w:rsidRPr="00486C24">
              <w:rPr>
                <w:sz w:val="22"/>
              </w:rPr>
              <w:t xml:space="preserve"> for weekly assigns</w:t>
            </w:r>
          </w:p>
          <w:p w:rsidR="00E10865" w:rsidRPr="00486C24" w:rsidRDefault="00E10865" w:rsidP="003F17CA">
            <w:pPr>
              <w:rPr>
                <w:sz w:val="22"/>
              </w:rPr>
            </w:pPr>
          </w:p>
          <w:p w:rsidR="00671454" w:rsidRPr="00486C24" w:rsidRDefault="00E10865" w:rsidP="00E10865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="00C13958" w:rsidRPr="00486C24">
              <w:rPr>
                <w:sz w:val="22"/>
              </w:rPr>
              <w:t xml:space="preserve">  Tutwiler p</w:t>
            </w:r>
            <w:r w:rsidRPr="00486C24">
              <w:rPr>
                <w:sz w:val="22"/>
              </w:rPr>
              <w:t>99-120</w:t>
            </w: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2/17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STATISTICS/ 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 RESEARCH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C00CAB" w:rsidRPr="00486C24" w:rsidRDefault="00671454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Stats:</w:t>
            </w:r>
            <w:r w:rsidRPr="00486C24">
              <w:rPr>
                <w:sz w:val="22"/>
              </w:rPr>
              <w:t xml:space="preserve"> </w:t>
            </w:r>
            <w:r w:rsidR="00886B0A" w:rsidRPr="00486C24">
              <w:rPr>
                <w:sz w:val="22"/>
              </w:rPr>
              <w:t xml:space="preserve">Confidence Intervals – Hypothesis testing – </w:t>
            </w:r>
            <w:r w:rsidR="00886B0A" w:rsidRPr="00486C24">
              <w:rPr>
                <w:i/>
                <w:sz w:val="22"/>
              </w:rPr>
              <w:t>p</w:t>
            </w:r>
            <w:r w:rsidR="00886B0A" w:rsidRPr="00486C24">
              <w:rPr>
                <w:sz w:val="22"/>
              </w:rPr>
              <w:t xml:space="preserve"> values</w:t>
            </w:r>
          </w:p>
          <w:p w:rsidR="00C00CAB" w:rsidRPr="00486C24" w:rsidRDefault="00C00CAB" w:rsidP="00C00CAB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View Kahn Academy </w:t>
            </w:r>
            <w:r w:rsidR="009420D4">
              <w:rPr>
                <w:b/>
                <w:color w:val="FF0000"/>
                <w:sz w:val="22"/>
              </w:rPr>
              <w:t>Videos</w:t>
            </w:r>
          </w:p>
          <w:p w:rsidR="00671454" w:rsidRPr="00486C24" w:rsidRDefault="00671454">
            <w:pPr>
              <w:rPr>
                <w:sz w:val="22"/>
              </w:rPr>
            </w:pPr>
          </w:p>
          <w:p w:rsidR="00671454" w:rsidRPr="00486C24" w:rsidRDefault="00671454" w:rsidP="00301E4E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Research:</w:t>
            </w:r>
            <w:r w:rsidRPr="00486C24">
              <w:rPr>
                <w:sz w:val="22"/>
              </w:rPr>
              <w:t xml:space="preserve"> </w:t>
            </w:r>
            <w:r w:rsidR="00745494" w:rsidRPr="00486C24">
              <w:rPr>
                <w:sz w:val="22"/>
              </w:rPr>
              <w:t>Writer’s Workshop Annotations</w:t>
            </w:r>
          </w:p>
          <w:p w:rsidR="00671454" w:rsidRPr="00486C24" w:rsidRDefault="00671454">
            <w:pPr>
              <w:rPr>
                <w:b/>
                <w:color w:val="FF0000"/>
                <w:sz w:val="22"/>
              </w:rPr>
            </w:pPr>
          </w:p>
          <w:p w:rsidR="005C0F51" w:rsidRPr="00486C24" w:rsidRDefault="00671454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886B0A" w:rsidRPr="00486C24">
              <w:rPr>
                <w:b/>
                <w:color w:val="FF0000"/>
                <w:sz w:val="22"/>
              </w:rPr>
              <w:t xml:space="preserve"> Annotations 21-24</w:t>
            </w:r>
          </w:p>
          <w:p w:rsidR="005C0F51" w:rsidRPr="00486C24" w:rsidRDefault="005C0F51">
            <w:pPr>
              <w:rPr>
                <w:b/>
                <w:color w:val="FF0000"/>
                <w:sz w:val="22"/>
              </w:rPr>
            </w:pPr>
          </w:p>
          <w:p w:rsidR="00671454" w:rsidRPr="00486C24" w:rsidRDefault="005C0F51">
            <w:pPr>
              <w:rPr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 Field Journal Week 6</w:t>
            </w:r>
          </w:p>
        </w:tc>
      </w:tr>
      <w:tr w:rsidR="00D16D2E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D2E" w:rsidRPr="00486C24" w:rsidRDefault="00D16D2E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D2E" w:rsidRPr="00486C24" w:rsidRDefault="00D16D2E" w:rsidP="00D16D2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CONTENT LITERACY</w:t>
            </w:r>
          </w:p>
          <w:p w:rsidR="00D16D2E" w:rsidRPr="00486C24" w:rsidRDefault="00D16D2E" w:rsidP="00D16D2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1-4</w:t>
            </w:r>
          </w:p>
          <w:p w:rsidR="00D16D2E" w:rsidRPr="00486C24" w:rsidRDefault="00D16D2E" w:rsidP="00D16D2E">
            <w:pPr>
              <w:rPr>
                <w:sz w:val="22"/>
              </w:rPr>
            </w:pPr>
            <w:r w:rsidRPr="00486C24">
              <w:rPr>
                <w:sz w:val="22"/>
              </w:rPr>
              <w:t>-Teac</w:t>
            </w:r>
            <w:r>
              <w:rPr>
                <w:sz w:val="22"/>
              </w:rPr>
              <w:t>hing for Diversity</w:t>
            </w:r>
            <w:r>
              <w:rPr>
                <w:sz w:val="22"/>
              </w:rPr>
              <w:br/>
              <w:t>-</w:t>
            </w:r>
            <w:proofErr w:type="spellStart"/>
            <w:r>
              <w:rPr>
                <w:sz w:val="22"/>
              </w:rPr>
              <w:t>PreReading</w:t>
            </w:r>
            <w:proofErr w:type="gramStart"/>
            <w:r>
              <w:rPr>
                <w:sz w:val="22"/>
              </w:rPr>
              <w:t>,</w:t>
            </w:r>
            <w:r w:rsidRPr="00486C24">
              <w:rPr>
                <w:sz w:val="22"/>
              </w:rPr>
              <w:t>Vocab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r w:rsidRPr="00486C24">
              <w:rPr>
                <w:sz w:val="22"/>
              </w:rPr>
              <w:t>Graphic Organizer</w:t>
            </w:r>
            <w:r>
              <w:rPr>
                <w:sz w:val="22"/>
              </w:rPr>
              <w:t>s</w:t>
            </w:r>
            <w:r w:rsidRPr="00486C24">
              <w:rPr>
                <w:sz w:val="22"/>
              </w:rPr>
              <w:t xml:space="preserve"> </w:t>
            </w:r>
          </w:p>
          <w:p w:rsidR="00D16D2E" w:rsidRPr="00486C24" w:rsidRDefault="00D16D2E" w:rsidP="00D16D2E">
            <w:pPr>
              <w:rPr>
                <w:b/>
                <w:color w:val="FF0000"/>
                <w:sz w:val="22"/>
              </w:rPr>
            </w:pPr>
          </w:p>
          <w:p w:rsidR="00D16D2E" w:rsidRPr="00486C24" w:rsidRDefault="00D16D2E" w:rsidP="00D16D2E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</w:p>
          <w:p w:rsidR="00D16D2E" w:rsidRPr="00486C24" w:rsidRDefault="00D16D2E" w:rsidP="00D16D2E">
            <w:pPr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r w:rsidRPr="00486C24">
              <w:rPr>
                <w:sz w:val="22"/>
              </w:rPr>
              <w:t>McKenna&amp;Robinson</w:t>
            </w:r>
            <w:proofErr w:type="spellEnd"/>
            <w:r w:rsidRPr="00486C24">
              <w:rPr>
                <w:sz w:val="22"/>
              </w:rPr>
              <w:t xml:space="preserve"> Ch4</w:t>
            </w:r>
            <w:proofErr w:type="gramStart"/>
            <w:r w:rsidRPr="00486C24">
              <w:rPr>
                <w:sz w:val="22"/>
              </w:rPr>
              <w:t>,5,6</w:t>
            </w:r>
            <w:proofErr w:type="gramEnd"/>
            <w:r w:rsidRPr="00486C24">
              <w:rPr>
                <w:sz w:val="22"/>
              </w:rPr>
              <w:t xml:space="preserve"> </w:t>
            </w:r>
          </w:p>
          <w:p w:rsidR="00D16D2E" w:rsidRPr="00486C24" w:rsidRDefault="00D16D2E" w:rsidP="00D16D2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</w:t>
            </w:r>
          </w:p>
          <w:p w:rsidR="00D16D2E" w:rsidRPr="00486C24" w:rsidRDefault="00D16D2E" w:rsidP="00D16D2E">
            <w:pPr>
              <w:numPr>
                <w:ilvl w:val="0"/>
                <w:numId w:val="8"/>
              </w:numPr>
              <w:rPr>
                <w:b/>
                <w:color w:val="FF0000"/>
                <w:sz w:val="22"/>
              </w:rPr>
            </w:pPr>
            <w:hyperlink r:id="rId17" w:history="1">
              <w:r w:rsidRPr="00486C24">
                <w:rPr>
                  <w:rStyle w:val="Hyperlink"/>
                  <w:b/>
                  <w:color w:val="FF0000"/>
                  <w:sz w:val="22"/>
                </w:rPr>
                <w:t xml:space="preserve">Reading Notes-Per Handout </w:t>
              </w:r>
            </w:hyperlink>
          </w:p>
          <w:p w:rsidR="00D16D2E" w:rsidRPr="00486C24" w:rsidRDefault="00D16D2E" w:rsidP="00D16D2E">
            <w:pPr>
              <w:numPr>
                <w:ilvl w:val="0"/>
                <w:numId w:val="8"/>
              </w:num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3 Strategy Adaptations: Pre-read, </w:t>
            </w:r>
            <w:proofErr w:type="spellStart"/>
            <w:r w:rsidRPr="00486C24">
              <w:rPr>
                <w:b/>
                <w:color w:val="FF0000"/>
                <w:sz w:val="22"/>
              </w:rPr>
              <w:t>Vocab</w:t>
            </w:r>
            <w:proofErr w:type="spellEnd"/>
            <w:r w:rsidRPr="00486C24">
              <w:rPr>
                <w:b/>
                <w:color w:val="FF0000"/>
                <w:sz w:val="22"/>
              </w:rPr>
              <w:t xml:space="preserve">, Graphic Organ, </w:t>
            </w:r>
          </w:p>
          <w:p w:rsidR="00D16D2E" w:rsidRPr="00486C24" w:rsidRDefault="00D16D2E" w:rsidP="00D16D2E">
            <w:pPr>
              <w:rPr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Be ready to teach ONE strategy in class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D2E" w:rsidRPr="00486C24" w:rsidRDefault="00D16D2E" w:rsidP="00EF6848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16D2E" w:rsidRPr="00486C24" w:rsidRDefault="00D16D2E">
            <w:pPr>
              <w:rPr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D2E" w:rsidRPr="00486C24" w:rsidRDefault="00D16D2E" w:rsidP="00D16D2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SEMINAR</w:t>
            </w:r>
          </w:p>
          <w:p w:rsidR="00D16D2E" w:rsidRPr="00486C24" w:rsidRDefault="00D16D2E" w:rsidP="00D16D2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12:30-3:30</w:t>
            </w:r>
          </w:p>
          <w:p w:rsidR="00D16D2E" w:rsidRPr="00486C24" w:rsidRDefault="00D16D2E" w:rsidP="00D16D2E">
            <w:pPr>
              <w:rPr>
                <w:rFonts w:cs="Arial"/>
                <w:i/>
                <w:sz w:val="22"/>
                <w:szCs w:val="38"/>
              </w:rPr>
            </w:pPr>
            <w:r w:rsidRPr="00486C24">
              <w:rPr>
                <w:b/>
                <w:color w:val="FF0000"/>
                <w:sz w:val="22"/>
              </w:rPr>
              <w:t>Read:</w:t>
            </w:r>
            <w:r w:rsidRPr="00486C24">
              <w:rPr>
                <w:sz w:val="22"/>
              </w:rPr>
              <w:t xml:space="preserve"> </w:t>
            </w:r>
            <w:r w:rsidRPr="00486C24">
              <w:rPr>
                <w:rFonts w:cs="Arial"/>
                <w:i/>
                <w:sz w:val="22"/>
                <w:szCs w:val="38"/>
              </w:rPr>
              <w:t>To Remain an Indian: Lessons in Democracy from a Century of Native American Education</w:t>
            </w:r>
          </w:p>
          <w:p w:rsidR="00D16D2E" w:rsidRPr="00486C24" w:rsidRDefault="00D16D2E" w:rsidP="00D16D2E">
            <w:pPr>
              <w:rPr>
                <w:sz w:val="22"/>
              </w:rPr>
            </w:pPr>
          </w:p>
          <w:p w:rsidR="00D16D2E" w:rsidRPr="00486C24" w:rsidRDefault="00D16D2E" w:rsidP="00D16D2E">
            <w:pPr>
              <w:rPr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486C24">
              <w:rPr>
                <w:b/>
                <w:color w:val="FF0000"/>
                <w:sz w:val="22"/>
              </w:rPr>
              <w:t>Sem</w:t>
            </w:r>
            <w:proofErr w:type="spellEnd"/>
            <w:r w:rsidRPr="00486C24">
              <w:rPr>
                <w:b/>
                <w:color w:val="FF0000"/>
                <w:sz w:val="22"/>
              </w:rPr>
              <w:t xml:space="preserve"> Prep </w:t>
            </w:r>
            <w:proofErr w:type="spellStart"/>
            <w:r w:rsidRPr="00486C24">
              <w:rPr>
                <w:rFonts w:cs="Verdana"/>
                <w:b/>
                <w:color w:val="FF0000"/>
                <w:sz w:val="22"/>
                <w:szCs w:val="22"/>
                <w:u w:color="082B84"/>
              </w:rPr>
              <w:t>Lomawaima</w:t>
            </w:r>
            <w:proofErr w:type="spellEnd"/>
            <w:r w:rsidRPr="00486C24">
              <w:rPr>
                <w:rFonts w:cs="Verdana"/>
                <w:b/>
                <w:color w:val="FF0000"/>
                <w:sz w:val="22"/>
                <w:szCs w:val="22"/>
                <w:u w:color="082B84"/>
              </w:rPr>
              <w:t xml:space="preserve">, et. </w:t>
            </w:r>
            <w:proofErr w:type="gramStart"/>
            <w:r w:rsidRPr="00486C24">
              <w:rPr>
                <w:rFonts w:cs="Verdana"/>
                <w:b/>
                <w:color w:val="FF0000"/>
                <w:sz w:val="22"/>
                <w:szCs w:val="22"/>
                <w:u w:color="082B84"/>
              </w:rPr>
              <w:t>al</w:t>
            </w:r>
            <w:proofErr w:type="gramEnd"/>
          </w:p>
        </w:tc>
      </w:tr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Wk7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2/21</w:t>
            </w:r>
          </w:p>
          <w:p w:rsidR="008B7561" w:rsidRPr="00486C24" w:rsidRDefault="008B7561" w:rsidP="008B7561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 OF EDUC</w:t>
            </w:r>
          </w:p>
          <w:p w:rsidR="008B7561" w:rsidRPr="00486C24" w:rsidRDefault="008B7561" w:rsidP="008B7561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CLASS MANAGE</w:t>
            </w:r>
          </w:p>
          <w:p w:rsidR="00671454" w:rsidRPr="00486C24" w:rsidRDefault="00671454" w:rsidP="00A56CC0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9-12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C17EBD" w:rsidRPr="00486C24" w:rsidRDefault="00C17EBD" w:rsidP="00C17EBD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History</w:t>
            </w:r>
          </w:p>
          <w:p w:rsidR="009E7EBE" w:rsidRPr="00486C24" w:rsidRDefault="00671454" w:rsidP="0095643D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Spring Chap 14, 15</w:t>
            </w:r>
          </w:p>
          <w:p w:rsidR="009E7EBE" w:rsidRPr="00486C24" w:rsidRDefault="009E7EBE" w:rsidP="0095643D">
            <w:pPr>
              <w:rPr>
                <w:b/>
                <w:color w:val="FF0000"/>
                <w:sz w:val="22"/>
              </w:rPr>
            </w:pPr>
          </w:p>
          <w:p w:rsidR="00A51853" w:rsidRPr="00486C24" w:rsidRDefault="009E7EBE" w:rsidP="009E7EBE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Management</w:t>
            </w:r>
          </w:p>
          <w:p w:rsidR="009E7EBE" w:rsidRPr="00486C24" w:rsidRDefault="00A51853" w:rsidP="009E7EBE">
            <w:pPr>
              <w:rPr>
                <w:b/>
                <w:sz w:val="22"/>
              </w:rPr>
            </w:pPr>
            <w:r w:rsidRPr="00486C24">
              <w:rPr>
                <w:sz w:val="22"/>
              </w:rPr>
              <w:t>Talking With Kids</w:t>
            </w:r>
          </w:p>
          <w:p w:rsidR="009E7EBE" w:rsidRPr="00486C24" w:rsidRDefault="009E7EBE" w:rsidP="009E7EBE">
            <w:pPr>
              <w:rPr>
                <w:b/>
                <w:color w:val="FF0000"/>
                <w:sz w:val="22"/>
              </w:rPr>
            </w:pPr>
          </w:p>
          <w:p w:rsidR="00671454" w:rsidRPr="00486C24" w:rsidRDefault="009E7EBE" w:rsidP="009E7EB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A51853" w:rsidRPr="00486C24">
              <w:rPr>
                <w:b/>
                <w:color w:val="FF0000"/>
                <w:sz w:val="22"/>
              </w:rPr>
              <w:t xml:space="preserve"> Faber 7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  <w:r w:rsidRPr="00486C24">
              <w:rPr>
                <w:sz w:val="22"/>
              </w:rPr>
              <w:t>2/22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ELEM MATH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ADOL DEV</w:t>
            </w:r>
          </w:p>
          <w:p w:rsidR="00F01B36" w:rsidRPr="00486C24" w:rsidRDefault="00F01B36" w:rsidP="00F01B36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025A72" w:rsidRPr="00EA4CE9" w:rsidRDefault="00025A72" w:rsidP="00025A72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Math:</w:t>
            </w:r>
            <w:r w:rsidR="00EA4CE9">
              <w:rPr>
                <w:b/>
                <w:sz w:val="22"/>
              </w:rPr>
              <w:t xml:space="preserve"> </w:t>
            </w:r>
            <w:r w:rsidR="00EA4CE9" w:rsidRPr="00EA4CE9">
              <w:rPr>
                <w:sz w:val="22"/>
              </w:rPr>
              <w:t>Divergent student ideas</w:t>
            </w:r>
          </w:p>
          <w:p w:rsidR="005C3F08" w:rsidRPr="005C3F08" w:rsidRDefault="005C3F08" w:rsidP="005C3F08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</w:p>
          <w:p w:rsidR="001A422D" w:rsidRPr="001A604B" w:rsidRDefault="001A422D" w:rsidP="001A422D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0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4" w:hanging="18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 xml:space="preserve">Van de </w:t>
            </w:r>
            <w:proofErr w:type="spellStart"/>
            <w:r w:rsidRPr="001A604B">
              <w:rPr>
                <w:rFonts w:ascii="Helvetica" w:hAnsi="Helvetica"/>
                <w:sz w:val="20"/>
              </w:rPr>
              <w:t>Walle</w:t>
            </w:r>
            <w:proofErr w:type="spellEnd"/>
            <w:r w:rsidRPr="001A604B">
              <w:rPr>
                <w:rFonts w:ascii="Helvetica" w:hAnsi="Helvetica"/>
                <w:sz w:val="20"/>
              </w:rPr>
              <w:t>, Ch 14</w:t>
            </w:r>
          </w:p>
          <w:p w:rsidR="001A422D" w:rsidRPr="001A604B" w:rsidRDefault="001A422D" w:rsidP="001A422D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0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4" w:hanging="18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 xml:space="preserve">Ball (1992) </w:t>
            </w:r>
          </w:p>
          <w:p w:rsidR="005C3F08" w:rsidRPr="00486C24" w:rsidRDefault="005C3F08" w:rsidP="005C3F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1A422D" w:rsidRPr="001A604B" w:rsidRDefault="005C3F08" w:rsidP="001A42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1A422D" w:rsidRPr="001A604B">
              <w:rPr>
                <w:rFonts w:ascii="Helvetica" w:hAnsi="Helvetica"/>
                <w:sz w:val="20"/>
              </w:rPr>
              <w:t xml:space="preserve"> Post written analysis and planning tools by Saturday, midnight</w:t>
            </w:r>
          </w:p>
          <w:p w:rsidR="005C3F08" w:rsidRPr="00486C24" w:rsidRDefault="001A422D" w:rsidP="001A42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1A604B">
              <w:rPr>
                <w:rFonts w:ascii="Helvetica" w:hAnsi="Helvetica"/>
                <w:sz w:val="20"/>
              </w:rPr>
              <w:t xml:space="preserve">Bring </w:t>
            </w:r>
            <w:r w:rsidR="009420D4">
              <w:rPr>
                <w:rFonts w:ascii="Helvetica" w:hAnsi="Helvetica"/>
                <w:sz w:val="20"/>
              </w:rPr>
              <w:t>Videos</w:t>
            </w:r>
            <w:r w:rsidRPr="001A604B">
              <w:rPr>
                <w:rFonts w:ascii="Helvetica" w:hAnsi="Helvetica"/>
                <w:sz w:val="20"/>
              </w:rPr>
              <w:t xml:space="preserve"> to class on Tuesday.</w:t>
            </w:r>
          </w:p>
          <w:p w:rsidR="00025A72" w:rsidRPr="00486C24" w:rsidRDefault="00025A72" w:rsidP="00025A72">
            <w:pPr>
              <w:rPr>
                <w:sz w:val="22"/>
              </w:rPr>
            </w:pPr>
          </w:p>
          <w:p w:rsidR="004A1654" w:rsidRPr="00486C24" w:rsidRDefault="00025A72" w:rsidP="00025A72">
            <w:pPr>
              <w:rPr>
                <w:b/>
                <w:sz w:val="22"/>
              </w:rPr>
            </w:pPr>
            <w:proofErr w:type="spellStart"/>
            <w:r w:rsidRPr="00486C24">
              <w:rPr>
                <w:b/>
                <w:sz w:val="22"/>
              </w:rPr>
              <w:t>Adol</w:t>
            </w:r>
            <w:proofErr w:type="spellEnd"/>
            <w:r w:rsidRPr="00486C24">
              <w:rPr>
                <w:b/>
                <w:sz w:val="22"/>
              </w:rPr>
              <w:t xml:space="preserve"> Dev:</w:t>
            </w:r>
          </w:p>
          <w:p w:rsidR="004A1654" w:rsidRPr="00486C24" w:rsidRDefault="004A1654" w:rsidP="00025A72">
            <w:pPr>
              <w:rPr>
                <w:b/>
                <w:sz w:val="22"/>
              </w:rPr>
            </w:pPr>
          </w:p>
          <w:p w:rsidR="00671454" w:rsidRPr="00EA4CE9" w:rsidRDefault="00EA4CE9" w:rsidP="00EA4CE9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  <w:r w:rsidR="004A1654" w:rsidRPr="00486C24">
              <w:rPr>
                <w:sz w:val="22"/>
              </w:rPr>
              <w:t>Adolescents’ Worlds p118-164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F17CA" w:rsidRPr="00486C24" w:rsidRDefault="003F17CA">
            <w:pPr>
              <w:rPr>
                <w:sz w:val="22"/>
              </w:rPr>
            </w:pPr>
            <w:r w:rsidRPr="00486C24">
              <w:rPr>
                <w:sz w:val="22"/>
              </w:rPr>
              <w:t>2/23</w:t>
            </w:r>
          </w:p>
          <w:p w:rsidR="00F53CE2" w:rsidRPr="00F53CE2" w:rsidRDefault="00F53CE2" w:rsidP="00F53CE2">
            <w:pPr>
              <w:jc w:val="center"/>
              <w:rPr>
                <w:b/>
                <w:caps/>
                <w:sz w:val="22"/>
              </w:rPr>
            </w:pPr>
            <w:r w:rsidRPr="00F53CE2">
              <w:rPr>
                <w:b/>
                <w:caps/>
                <w:sz w:val="22"/>
              </w:rPr>
              <w:t>Classroom Fieldwork</w:t>
            </w:r>
          </w:p>
          <w:p w:rsidR="003F17CA" w:rsidRPr="00486C24" w:rsidRDefault="003F17CA" w:rsidP="003F17CA">
            <w:pPr>
              <w:rPr>
                <w:sz w:val="22"/>
              </w:rPr>
            </w:pPr>
          </w:p>
          <w:p w:rsidR="0035780A" w:rsidRPr="00486C24" w:rsidRDefault="0035780A" w:rsidP="0035780A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See </w:t>
            </w:r>
            <w:hyperlink r:id="rId18" w:history="1">
              <w:r w:rsidRPr="00486C24">
                <w:rPr>
                  <w:rStyle w:val="Hyperlink"/>
                  <w:sz w:val="22"/>
                </w:rPr>
                <w:t>Guidelines</w:t>
              </w:r>
            </w:hyperlink>
            <w:r w:rsidRPr="00486C24">
              <w:rPr>
                <w:sz w:val="22"/>
              </w:rPr>
              <w:t xml:space="preserve"> for weekly assigns</w:t>
            </w:r>
          </w:p>
          <w:p w:rsidR="00E10865" w:rsidRPr="00486C24" w:rsidRDefault="00E10865" w:rsidP="003F17CA">
            <w:pPr>
              <w:rPr>
                <w:sz w:val="22"/>
              </w:rPr>
            </w:pPr>
          </w:p>
          <w:p w:rsidR="00671454" w:rsidRPr="00486C24" w:rsidRDefault="00E10865" w:rsidP="003F17CA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Pr="00486C24">
              <w:rPr>
                <w:sz w:val="22"/>
              </w:rPr>
              <w:t xml:space="preserve">  Tutwiler p121-137</w:t>
            </w: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2/24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STATISTICS/ 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 RESEARCH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C00CAB" w:rsidRPr="00486C24" w:rsidRDefault="00671454" w:rsidP="00C00CAB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Stats:</w:t>
            </w:r>
            <w:r w:rsidRPr="00486C24">
              <w:rPr>
                <w:sz w:val="22"/>
              </w:rPr>
              <w:t xml:space="preserve"> </w:t>
            </w:r>
            <w:r w:rsidR="00886B0A" w:rsidRPr="00486C24">
              <w:rPr>
                <w:sz w:val="22"/>
              </w:rPr>
              <w:t xml:space="preserve">More confidence intervals – </w:t>
            </w:r>
            <w:r w:rsidR="00886B0A" w:rsidRPr="00486C24">
              <w:rPr>
                <w:i/>
                <w:sz w:val="22"/>
              </w:rPr>
              <w:t>z</w:t>
            </w:r>
            <w:r w:rsidR="00886B0A" w:rsidRPr="00486C24">
              <w:rPr>
                <w:sz w:val="22"/>
              </w:rPr>
              <w:t xml:space="preserve"> vs. </w:t>
            </w:r>
            <w:r w:rsidR="00886B0A" w:rsidRPr="00486C24">
              <w:rPr>
                <w:i/>
                <w:sz w:val="22"/>
              </w:rPr>
              <w:t>t</w:t>
            </w:r>
            <w:r w:rsidR="00886B0A" w:rsidRPr="00486C24">
              <w:rPr>
                <w:sz w:val="22"/>
              </w:rPr>
              <w:t xml:space="preserve"> testing – reliability &amp; validity</w:t>
            </w:r>
          </w:p>
          <w:p w:rsidR="00C00CAB" w:rsidRPr="00486C24" w:rsidRDefault="00C00CAB" w:rsidP="00C00CAB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View Kahn Academy </w:t>
            </w:r>
            <w:r w:rsidR="009420D4">
              <w:rPr>
                <w:b/>
                <w:color w:val="FF0000"/>
                <w:sz w:val="22"/>
              </w:rPr>
              <w:t>Videos</w:t>
            </w:r>
          </w:p>
          <w:p w:rsidR="00671454" w:rsidRPr="00486C24" w:rsidRDefault="00671454">
            <w:pPr>
              <w:rPr>
                <w:sz w:val="22"/>
              </w:rPr>
            </w:pPr>
          </w:p>
          <w:p w:rsidR="00671454" w:rsidRPr="00486C24" w:rsidRDefault="00671454" w:rsidP="00301E4E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Research:</w:t>
            </w:r>
            <w:r w:rsidRPr="00486C24">
              <w:rPr>
                <w:sz w:val="22"/>
              </w:rPr>
              <w:t xml:space="preserve"> </w:t>
            </w:r>
            <w:r w:rsidR="00745494" w:rsidRPr="00486C24">
              <w:rPr>
                <w:sz w:val="22"/>
              </w:rPr>
              <w:t>From Annotations to text</w:t>
            </w:r>
          </w:p>
          <w:p w:rsidR="00671454" w:rsidRPr="00486C24" w:rsidRDefault="00671454">
            <w:pPr>
              <w:rPr>
                <w:b/>
                <w:color w:val="FF0000"/>
                <w:sz w:val="22"/>
              </w:rPr>
            </w:pPr>
          </w:p>
          <w:p w:rsidR="005C0F51" w:rsidRPr="00486C24" w:rsidRDefault="00671454">
            <w:pPr>
              <w:rPr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886B0A" w:rsidRPr="00486C24">
              <w:rPr>
                <w:sz w:val="22"/>
              </w:rPr>
              <w:t xml:space="preserve"> </w:t>
            </w:r>
            <w:r w:rsidR="00886B0A" w:rsidRPr="00486C24">
              <w:rPr>
                <w:b/>
                <w:color w:val="FF0000"/>
                <w:sz w:val="22"/>
              </w:rPr>
              <w:t>Annotations 25-28</w:t>
            </w:r>
            <w:r w:rsidR="00886B0A" w:rsidRPr="00486C24">
              <w:rPr>
                <w:sz w:val="22"/>
              </w:rPr>
              <w:br/>
            </w:r>
          </w:p>
          <w:p w:rsidR="00671454" w:rsidRPr="00486C24" w:rsidRDefault="005C0F51">
            <w:pPr>
              <w:rPr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 Field Journal Week 7</w:t>
            </w:r>
          </w:p>
        </w:tc>
      </w:tr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CONTENT LITERACY</w:t>
            </w:r>
          </w:p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1-4</w:t>
            </w:r>
          </w:p>
          <w:p w:rsidR="007D7370" w:rsidRPr="00486C24" w:rsidRDefault="007D7370" w:rsidP="0095643D">
            <w:pPr>
              <w:rPr>
                <w:sz w:val="22"/>
              </w:rPr>
            </w:pPr>
          </w:p>
          <w:p w:rsidR="00671454" w:rsidRPr="00486C24" w:rsidRDefault="007D7370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Guided and Oral Reading Strategies </w:t>
            </w:r>
          </w:p>
          <w:p w:rsidR="007D7370" w:rsidRPr="00486C24" w:rsidRDefault="007D7370" w:rsidP="0095643D">
            <w:pPr>
              <w:rPr>
                <w:b/>
                <w:color w:val="FF0000"/>
                <w:sz w:val="22"/>
              </w:rPr>
            </w:pPr>
          </w:p>
          <w:p w:rsidR="007D7370" w:rsidRPr="00486C24" w:rsidRDefault="007D7370" w:rsidP="007D7370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Pr="00486C24">
              <w:rPr>
                <w:sz w:val="22"/>
              </w:rPr>
              <w:t xml:space="preserve"> </w:t>
            </w:r>
            <w:proofErr w:type="spellStart"/>
            <w:r w:rsidRPr="00486C24">
              <w:rPr>
                <w:sz w:val="22"/>
              </w:rPr>
              <w:t>McKenna&amp;</w:t>
            </w:r>
            <w:proofErr w:type="gramStart"/>
            <w:r w:rsidRPr="00486C24">
              <w:rPr>
                <w:sz w:val="22"/>
              </w:rPr>
              <w:t>Robinson</w:t>
            </w:r>
            <w:proofErr w:type="spellEnd"/>
            <w:r w:rsidRPr="00486C24">
              <w:rPr>
                <w:sz w:val="22"/>
              </w:rPr>
              <w:t xml:space="preserve">  </w:t>
            </w:r>
            <w:proofErr w:type="gramEnd"/>
            <w:r w:rsidRPr="00486C24">
              <w:rPr>
                <w:sz w:val="22"/>
              </w:rPr>
              <w:br/>
              <w:t xml:space="preserve">Chap 7, 8, 9 </w:t>
            </w:r>
          </w:p>
          <w:p w:rsidR="007D7370" w:rsidRPr="00486C24" w:rsidRDefault="007D7370" w:rsidP="007D7370">
            <w:pPr>
              <w:rPr>
                <w:b/>
                <w:sz w:val="22"/>
              </w:rPr>
            </w:pPr>
          </w:p>
          <w:p w:rsidR="007D7370" w:rsidRPr="00486C24" w:rsidRDefault="007D7370" w:rsidP="007D7370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</w:t>
            </w:r>
            <w:hyperlink r:id="rId19" w:history="1">
              <w:r w:rsidRPr="00486C24">
                <w:rPr>
                  <w:rStyle w:val="Hyperlink"/>
                  <w:b/>
                  <w:color w:val="FF0000"/>
                  <w:sz w:val="22"/>
                </w:rPr>
                <w:t>Reading Notes</w:t>
              </w:r>
            </w:hyperlink>
            <w:r w:rsidRPr="00486C24">
              <w:rPr>
                <w:b/>
                <w:color w:val="FF0000"/>
                <w:sz w:val="22"/>
              </w:rPr>
              <w:br/>
              <w:t>Strategy Adaptation DRA and DRTA</w:t>
            </w:r>
          </w:p>
          <w:p w:rsidR="00671454" w:rsidRPr="00486C24" w:rsidRDefault="007D7370" w:rsidP="007D7370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Be ready to teach ONE strategy in class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SEMINAR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12:30-3:30</w:t>
            </w:r>
          </w:p>
          <w:p w:rsidR="00671454" w:rsidRPr="00486C24" w:rsidRDefault="00671454">
            <w:pPr>
              <w:rPr>
                <w:sz w:val="22"/>
              </w:rPr>
            </w:pPr>
          </w:p>
          <w:p w:rsidR="00B21A0A" w:rsidRPr="00486C24" w:rsidRDefault="00B21A0A" w:rsidP="00301E4E">
            <w:pPr>
              <w:rPr>
                <w:rFonts w:cs="Arial"/>
                <w:sz w:val="22"/>
                <w:szCs w:val="38"/>
              </w:rPr>
            </w:pPr>
            <w:r w:rsidRPr="00486C24">
              <w:rPr>
                <w:b/>
                <w:color w:val="FF0000"/>
                <w:sz w:val="22"/>
              </w:rPr>
              <w:t xml:space="preserve">Read: </w:t>
            </w:r>
            <w:r w:rsidRPr="00486C24">
              <w:rPr>
                <w:rFonts w:cs="Arial"/>
                <w:i/>
                <w:sz w:val="22"/>
                <w:szCs w:val="38"/>
              </w:rPr>
              <w:t>Teaching about Asian Pacific Americans: Effective Activities, Strategies, and Assignments for Classrooms and Communities</w:t>
            </w:r>
          </w:p>
          <w:p w:rsidR="00B21A0A" w:rsidRPr="00486C24" w:rsidRDefault="00B21A0A" w:rsidP="00301E4E">
            <w:pPr>
              <w:rPr>
                <w:b/>
                <w:color w:val="FF0000"/>
                <w:sz w:val="22"/>
              </w:rPr>
            </w:pPr>
          </w:p>
          <w:p w:rsidR="00671454" w:rsidRPr="00486C24" w:rsidRDefault="00213BB3" w:rsidP="00301E4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486C24">
              <w:rPr>
                <w:b/>
                <w:color w:val="FF0000"/>
                <w:sz w:val="22"/>
              </w:rPr>
              <w:t>Sem</w:t>
            </w:r>
            <w:proofErr w:type="spellEnd"/>
            <w:r w:rsidRPr="00486C24">
              <w:rPr>
                <w:b/>
                <w:color w:val="FF0000"/>
                <w:sz w:val="22"/>
              </w:rPr>
              <w:t xml:space="preserve"> Prep </w:t>
            </w:r>
            <w:r w:rsidRPr="00486C24">
              <w:rPr>
                <w:rFonts w:cs="Arial"/>
                <w:b/>
                <w:color w:val="FF0000"/>
                <w:sz w:val="22"/>
                <w:szCs w:val="38"/>
              </w:rPr>
              <w:t xml:space="preserve">Chen, et. </w:t>
            </w:r>
            <w:proofErr w:type="gramStart"/>
            <w:r w:rsidRPr="00486C24">
              <w:rPr>
                <w:rFonts w:cs="Arial"/>
                <w:b/>
                <w:color w:val="FF0000"/>
                <w:sz w:val="22"/>
                <w:szCs w:val="38"/>
              </w:rPr>
              <w:t>al</w:t>
            </w:r>
            <w:proofErr w:type="gramEnd"/>
            <w:r w:rsidRPr="00486C24">
              <w:rPr>
                <w:rFonts w:cs="Arial"/>
                <w:sz w:val="22"/>
                <w:szCs w:val="38"/>
              </w:rPr>
              <w:t>.</w:t>
            </w:r>
          </w:p>
        </w:tc>
      </w:tr>
    </w:tbl>
    <w:p w:rsidR="00E33929" w:rsidRPr="00486C24" w:rsidRDefault="00E33929">
      <w:pPr>
        <w:rPr>
          <w:sz w:val="22"/>
        </w:rPr>
      </w:pPr>
      <w:r w:rsidRPr="00486C24">
        <w:rPr>
          <w:sz w:val="22"/>
        </w:rPr>
        <w:br w:type="page"/>
      </w:r>
    </w:p>
    <w:tbl>
      <w:tblPr>
        <w:tblW w:w="12384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ayout w:type="fixed"/>
        <w:tblLook w:val="008F"/>
      </w:tblPr>
      <w:tblGrid>
        <w:gridCol w:w="828"/>
        <w:gridCol w:w="2700"/>
        <w:gridCol w:w="2610"/>
        <w:gridCol w:w="2070"/>
        <w:gridCol w:w="4176"/>
      </w:tblGrid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Wk8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2/28</w:t>
            </w:r>
          </w:p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CLASSROOM MANAGEMENT</w:t>
            </w:r>
          </w:p>
          <w:p w:rsidR="00671454" w:rsidRPr="00486C24" w:rsidRDefault="00671454" w:rsidP="00A56CC0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9-12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A51853" w:rsidRPr="00486C24" w:rsidRDefault="00046F6E" w:rsidP="00A51853">
            <w:pPr>
              <w:rPr>
                <w:sz w:val="22"/>
              </w:rPr>
            </w:pPr>
            <w:proofErr w:type="spellStart"/>
            <w:r w:rsidRPr="00486C24">
              <w:rPr>
                <w:sz w:val="22"/>
              </w:rPr>
              <w:t>Behav</w:t>
            </w:r>
            <w:proofErr w:type="spellEnd"/>
            <w:r w:rsidR="00A51853" w:rsidRPr="00486C24">
              <w:rPr>
                <w:sz w:val="22"/>
              </w:rPr>
              <w:t>/Discipline Models</w:t>
            </w:r>
          </w:p>
          <w:p w:rsidR="00046F6E" w:rsidRPr="00486C24" w:rsidRDefault="00A51853" w:rsidP="00A51853">
            <w:pPr>
              <w:rPr>
                <w:sz w:val="22"/>
              </w:rPr>
            </w:pPr>
            <w:r w:rsidRPr="00486C24">
              <w:rPr>
                <w:sz w:val="22"/>
              </w:rPr>
              <w:t>Culturally Responsive Management</w:t>
            </w:r>
          </w:p>
          <w:p w:rsidR="00046F6E" w:rsidRPr="00486C24" w:rsidRDefault="00046F6E" w:rsidP="00A51853">
            <w:pPr>
              <w:rPr>
                <w:sz w:val="22"/>
              </w:rPr>
            </w:pPr>
          </w:p>
          <w:p w:rsidR="00046F6E" w:rsidRPr="00486C24" w:rsidRDefault="00046F6E" w:rsidP="00046F6E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READ: </w:t>
            </w:r>
          </w:p>
          <w:p w:rsidR="00046F6E" w:rsidRPr="00486C24" w:rsidRDefault="00046F6E" w:rsidP="00046F6E">
            <w:pPr>
              <w:rPr>
                <w:sz w:val="22"/>
              </w:rPr>
            </w:pPr>
            <w:r w:rsidRPr="00486C24">
              <w:rPr>
                <w:sz w:val="22"/>
              </w:rPr>
              <w:t>2 Culturally Responsive Man (moodle)</w:t>
            </w:r>
          </w:p>
          <w:p w:rsidR="00671454" w:rsidRPr="00486C24" w:rsidRDefault="00046F6E" w:rsidP="00046F6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Managing Common Behaviors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  <w:r w:rsidRPr="00486C24">
              <w:rPr>
                <w:sz w:val="22"/>
              </w:rPr>
              <w:t>2/29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ELEM MATH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ADOL DEV</w:t>
            </w:r>
          </w:p>
          <w:p w:rsidR="00F01B36" w:rsidRPr="00486C24" w:rsidRDefault="00F01B36" w:rsidP="00F01B36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025A72" w:rsidRPr="00486C24" w:rsidRDefault="00025A72" w:rsidP="00025A72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Math:</w:t>
            </w:r>
            <w:r w:rsidR="00BA2A78">
              <w:rPr>
                <w:b/>
                <w:sz w:val="22"/>
              </w:rPr>
              <w:t xml:space="preserve"> </w:t>
            </w:r>
            <w:r w:rsidR="00BA2A78" w:rsidRPr="00BA2A78">
              <w:rPr>
                <w:sz w:val="22"/>
              </w:rPr>
              <w:t>Problem Based lesson planning</w:t>
            </w:r>
          </w:p>
          <w:p w:rsidR="005C3F08" w:rsidRPr="005C3F08" w:rsidRDefault="005C3F08" w:rsidP="005C3F08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</w:p>
          <w:p w:rsidR="001A422D" w:rsidRPr="001A604B" w:rsidRDefault="001A422D" w:rsidP="001A422D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4" w:hanging="18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 xml:space="preserve">Van de </w:t>
            </w:r>
            <w:proofErr w:type="spellStart"/>
            <w:r w:rsidRPr="001A604B">
              <w:rPr>
                <w:rFonts w:ascii="Helvetica" w:hAnsi="Helvetica"/>
                <w:sz w:val="20"/>
              </w:rPr>
              <w:t>Walle</w:t>
            </w:r>
            <w:proofErr w:type="spellEnd"/>
            <w:r w:rsidRPr="001A604B">
              <w:rPr>
                <w:rFonts w:ascii="Helvetica" w:hAnsi="Helvetica"/>
                <w:sz w:val="20"/>
              </w:rPr>
              <w:t>, Ch 4</w:t>
            </w:r>
          </w:p>
          <w:p w:rsidR="001A422D" w:rsidRDefault="001A422D" w:rsidP="001A422D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4" w:hanging="18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>Smith et al. (2009)</w:t>
            </w:r>
          </w:p>
          <w:p w:rsidR="005C3F08" w:rsidRPr="001A422D" w:rsidRDefault="001A422D" w:rsidP="001A422D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04" w:hanging="180"/>
              <w:rPr>
                <w:rFonts w:ascii="Helvetica" w:hAnsi="Helvetica"/>
                <w:sz w:val="20"/>
              </w:rPr>
            </w:pPr>
            <w:r w:rsidRPr="001A422D">
              <w:rPr>
                <w:rFonts w:ascii="Helvetica" w:hAnsi="Helvetica"/>
                <w:sz w:val="20"/>
              </w:rPr>
              <w:t>Woodbury (2000)</w:t>
            </w:r>
          </w:p>
          <w:p w:rsidR="00025A72" w:rsidRPr="00486C24" w:rsidRDefault="00025A72" w:rsidP="00025A72">
            <w:pPr>
              <w:rPr>
                <w:sz w:val="22"/>
              </w:rPr>
            </w:pPr>
          </w:p>
          <w:p w:rsidR="004A1654" w:rsidRPr="00486C24" w:rsidRDefault="00025A72" w:rsidP="00025A72">
            <w:pPr>
              <w:rPr>
                <w:b/>
                <w:sz w:val="22"/>
              </w:rPr>
            </w:pPr>
            <w:proofErr w:type="spellStart"/>
            <w:r w:rsidRPr="00486C24">
              <w:rPr>
                <w:b/>
                <w:sz w:val="22"/>
              </w:rPr>
              <w:t>Adol</w:t>
            </w:r>
            <w:proofErr w:type="spellEnd"/>
            <w:r w:rsidRPr="00486C24">
              <w:rPr>
                <w:b/>
                <w:sz w:val="22"/>
              </w:rPr>
              <w:t xml:space="preserve"> Dev:</w:t>
            </w:r>
          </w:p>
          <w:p w:rsidR="004A1654" w:rsidRPr="00486C24" w:rsidRDefault="004A1654" w:rsidP="00025A72">
            <w:pPr>
              <w:rPr>
                <w:b/>
                <w:sz w:val="22"/>
              </w:rPr>
            </w:pPr>
          </w:p>
          <w:p w:rsidR="00671454" w:rsidRPr="00EA4CE9" w:rsidRDefault="00EA4CE9" w:rsidP="00EA4CE9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  <w:r w:rsidR="004A1654" w:rsidRPr="00486C24">
              <w:rPr>
                <w:sz w:val="22"/>
              </w:rPr>
              <w:t>Adolescents’ Worlds p165-182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212E33" w:rsidRPr="00486C24" w:rsidRDefault="00212E33">
            <w:pPr>
              <w:rPr>
                <w:sz w:val="22"/>
              </w:rPr>
            </w:pPr>
            <w:r w:rsidRPr="00486C24">
              <w:rPr>
                <w:sz w:val="22"/>
              </w:rPr>
              <w:t>3/1</w:t>
            </w:r>
          </w:p>
          <w:p w:rsidR="00F53CE2" w:rsidRPr="00F53CE2" w:rsidRDefault="00F53CE2" w:rsidP="00F53CE2">
            <w:pPr>
              <w:jc w:val="center"/>
              <w:rPr>
                <w:b/>
                <w:caps/>
                <w:sz w:val="22"/>
              </w:rPr>
            </w:pPr>
            <w:r w:rsidRPr="00F53CE2">
              <w:rPr>
                <w:b/>
                <w:caps/>
                <w:sz w:val="22"/>
              </w:rPr>
              <w:t>Classroom Fieldwork</w:t>
            </w:r>
          </w:p>
          <w:p w:rsidR="00212E33" w:rsidRPr="00486C24" w:rsidRDefault="00212E33" w:rsidP="00212E33">
            <w:pPr>
              <w:rPr>
                <w:sz w:val="22"/>
              </w:rPr>
            </w:pPr>
          </w:p>
          <w:p w:rsidR="0035780A" w:rsidRPr="00486C24" w:rsidRDefault="0035780A" w:rsidP="0035780A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See </w:t>
            </w:r>
            <w:hyperlink r:id="rId20" w:history="1">
              <w:r w:rsidRPr="00486C24">
                <w:rPr>
                  <w:rStyle w:val="Hyperlink"/>
                  <w:sz w:val="22"/>
                </w:rPr>
                <w:t>Guidelines</w:t>
              </w:r>
            </w:hyperlink>
            <w:r w:rsidRPr="00486C24">
              <w:rPr>
                <w:sz w:val="22"/>
              </w:rPr>
              <w:t xml:space="preserve"> for weekly assigns</w:t>
            </w:r>
          </w:p>
          <w:p w:rsidR="00E10865" w:rsidRPr="00486C24" w:rsidRDefault="00E10865" w:rsidP="00212E33">
            <w:pPr>
              <w:rPr>
                <w:sz w:val="22"/>
              </w:rPr>
            </w:pPr>
          </w:p>
          <w:p w:rsidR="00671454" w:rsidRPr="00486C24" w:rsidRDefault="00E10865" w:rsidP="00212E33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Pr="00486C24">
              <w:rPr>
                <w:sz w:val="22"/>
              </w:rPr>
              <w:t xml:space="preserve">  Tutwiler p139-159</w:t>
            </w: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3/2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STATISTICS/ 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 RESEARCH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C00CAB" w:rsidRPr="00486C24" w:rsidRDefault="00671454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Stats:</w:t>
            </w:r>
            <w:r w:rsidRPr="00486C24">
              <w:rPr>
                <w:sz w:val="22"/>
              </w:rPr>
              <w:t xml:space="preserve"> </w:t>
            </w:r>
            <w:r w:rsidR="009420D4" w:rsidRPr="00486C24">
              <w:rPr>
                <w:sz w:val="22"/>
              </w:rPr>
              <w:t>Regressions – acceptable levels of correlation</w:t>
            </w:r>
          </w:p>
          <w:p w:rsidR="00C00CAB" w:rsidRPr="00486C24" w:rsidRDefault="00C00CAB" w:rsidP="00C00CAB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View Kahn Academy </w:t>
            </w:r>
            <w:r w:rsidR="009420D4">
              <w:rPr>
                <w:b/>
                <w:color w:val="FF0000"/>
                <w:sz w:val="22"/>
              </w:rPr>
              <w:t>Videos</w:t>
            </w:r>
          </w:p>
          <w:p w:rsidR="00671454" w:rsidRPr="00486C24" w:rsidRDefault="00671454">
            <w:pPr>
              <w:rPr>
                <w:sz w:val="22"/>
              </w:rPr>
            </w:pPr>
          </w:p>
          <w:p w:rsidR="00671454" w:rsidRPr="00486C24" w:rsidRDefault="00671454" w:rsidP="00301E4E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Research:</w:t>
            </w:r>
            <w:r w:rsidRPr="00486C24">
              <w:rPr>
                <w:sz w:val="22"/>
              </w:rPr>
              <w:t xml:space="preserve"> </w:t>
            </w:r>
            <w:r w:rsidR="00745494" w:rsidRPr="00486C24">
              <w:rPr>
                <w:sz w:val="22"/>
              </w:rPr>
              <w:t>Intro to Chapter 3</w:t>
            </w:r>
          </w:p>
          <w:p w:rsidR="00671454" w:rsidRPr="00486C24" w:rsidRDefault="00671454">
            <w:pPr>
              <w:rPr>
                <w:b/>
                <w:color w:val="FF0000"/>
                <w:sz w:val="22"/>
              </w:rPr>
            </w:pPr>
          </w:p>
          <w:p w:rsidR="00AF6817" w:rsidRPr="00486C24" w:rsidRDefault="00671454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886B0A" w:rsidRPr="00486C24">
              <w:rPr>
                <w:b/>
                <w:color w:val="FF0000"/>
                <w:sz w:val="22"/>
              </w:rPr>
              <w:t xml:space="preserve"> Annotations 29-30</w:t>
            </w:r>
          </w:p>
          <w:p w:rsidR="00AF6817" w:rsidRPr="00486C24" w:rsidRDefault="00AF6817">
            <w:pPr>
              <w:rPr>
                <w:b/>
                <w:color w:val="FF0000"/>
                <w:sz w:val="22"/>
              </w:rPr>
            </w:pPr>
          </w:p>
          <w:p w:rsidR="00AF6817" w:rsidRPr="00486C24" w:rsidRDefault="00AF6817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 Field Journal Week 8</w:t>
            </w:r>
          </w:p>
          <w:p w:rsidR="00671454" w:rsidRPr="00486C24" w:rsidRDefault="00671454">
            <w:pPr>
              <w:rPr>
                <w:sz w:val="22"/>
              </w:rPr>
            </w:pPr>
          </w:p>
        </w:tc>
      </w:tr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CONTENT LITERACY</w:t>
            </w:r>
          </w:p>
          <w:p w:rsidR="009A6E7E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1-4</w:t>
            </w:r>
          </w:p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</w:p>
          <w:p w:rsidR="00671454" w:rsidRPr="00486C24" w:rsidRDefault="002E19B6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Post Reading Strategies</w:t>
            </w:r>
          </w:p>
          <w:p w:rsidR="002E19B6" w:rsidRPr="00486C24" w:rsidRDefault="002E19B6" w:rsidP="0095643D">
            <w:pPr>
              <w:rPr>
                <w:b/>
                <w:color w:val="FF0000"/>
                <w:sz w:val="22"/>
              </w:rPr>
            </w:pPr>
          </w:p>
          <w:p w:rsidR="002E19B6" w:rsidRPr="00486C24" w:rsidRDefault="002E19B6" w:rsidP="002E19B6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Pr="00486C24">
              <w:rPr>
                <w:sz w:val="22"/>
              </w:rPr>
              <w:t xml:space="preserve"> </w:t>
            </w:r>
            <w:proofErr w:type="spellStart"/>
            <w:r w:rsidRPr="00486C24">
              <w:rPr>
                <w:sz w:val="22"/>
              </w:rPr>
              <w:t>McKenna&amp;</w:t>
            </w:r>
            <w:proofErr w:type="gramStart"/>
            <w:r w:rsidRPr="00486C24">
              <w:rPr>
                <w:sz w:val="22"/>
              </w:rPr>
              <w:t>Robinson</w:t>
            </w:r>
            <w:proofErr w:type="spellEnd"/>
            <w:r w:rsidRPr="00486C24">
              <w:rPr>
                <w:sz w:val="22"/>
              </w:rPr>
              <w:t xml:space="preserve">  </w:t>
            </w:r>
            <w:proofErr w:type="gramEnd"/>
            <w:r w:rsidRPr="00486C24">
              <w:rPr>
                <w:sz w:val="22"/>
              </w:rPr>
              <w:br/>
              <w:t xml:space="preserve">Chap 10,11 </w:t>
            </w:r>
          </w:p>
          <w:p w:rsidR="002E19B6" w:rsidRPr="00486C24" w:rsidRDefault="002E19B6" w:rsidP="002E19B6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</w:t>
            </w:r>
            <w:hyperlink r:id="rId21" w:history="1">
              <w:r w:rsidRPr="00486C24">
                <w:rPr>
                  <w:rStyle w:val="Hyperlink"/>
                  <w:b/>
                  <w:color w:val="FF0000"/>
                  <w:sz w:val="22"/>
                </w:rPr>
                <w:t>Reading Notes</w:t>
              </w:r>
            </w:hyperlink>
            <w:hyperlink r:id="rId22" w:history="1">
              <w:r w:rsidRPr="00486C24">
                <w:rPr>
                  <w:b/>
                  <w:color w:val="FF0000"/>
                  <w:sz w:val="22"/>
                </w:rPr>
                <w:br/>
              </w:r>
              <w:r w:rsidRPr="00486C24">
                <w:rPr>
                  <w:rStyle w:val="Hyperlink"/>
                  <w:b/>
                  <w:color w:val="FF0000"/>
                  <w:sz w:val="22"/>
                </w:rPr>
                <w:t>Strategy Adaptation-Discussion</w:t>
              </w:r>
            </w:hyperlink>
          </w:p>
          <w:p w:rsidR="00671454" w:rsidRPr="00486C24" w:rsidRDefault="002E19B6" w:rsidP="002E19B6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Be ready to teach ONE strategy in class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SEMINAR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12:30-3:30</w:t>
            </w:r>
          </w:p>
          <w:p w:rsidR="00671454" w:rsidRPr="00486C24" w:rsidRDefault="00671454">
            <w:pPr>
              <w:rPr>
                <w:sz w:val="22"/>
              </w:rPr>
            </w:pPr>
          </w:p>
          <w:p w:rsidR="00483DBB" w:rsidRPr="00486C24" w:rsidRDefault="003B0A4C" w:rsidP="00301E4E">
            <w:pPr>
              <w:rPr>
                <w:b/>
                <w:i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Read:</w:t>
            </w:r>
            <w:r w:rsidRPr="00486C24">
              <w:rPr>
                <w:i/>
                <w:sz w:val="22"/>
              </w:rPr>
              <w:t xml:space="preserve"> </w:t>
            </w:r>
            <w:r w:rsidR="00483DBB" w:rsidRPr="00486C24">
              <w:rPr>
                <w:i/>
                <w:sz w:val="22"/>
              </w:rPr>
              <w:t>High Stakes</w:t>
            </w:r>
          </w:p>
          <w:p w:rsidR="00483DBB" w:rsidRPr="00486C24" w:rsidRDefault="00483DBB" w:rsidP="00301E4E">
            <w:pPr>
              <w:rPr>
                <w:b/>
                <w:color w:val="FF0000"/>
                <w:sz w:val="22"/>
              </w:rPr>
            </w:pPr>
          </w:p>
          <w:p w:rsidR="00671454" w:rsidRPr="00486C24" w:rsidRDefault="00213BB3" w:rsidP="00301E4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486C24">
              <w:rPr>
                <w:b/>
                <w:color w:val="FF0000"/>
                <w:sz w:val="22"/>
              </w:rPr>
              <w:t>Sem</w:t>
            </w:r>
            <w:proofErr w:type="spellEnd"/>
            <w:r w:rsidRPr="00486C24">
              <w:rPr>
                <w:b/>
                <w:color w:val="FF0000"/>
                <w:sz w:val="22"/>
              </w:rPr>
              <w:t xml:space="preserve"> Prep Johnson &amp;Johnson</w:t>
            </w:r>
          </w:p>
        </w:tc>
      </w:tr>
    </w:tbl>
    <w:p w:rsidR="00E33929" w:rsidRPr="00486C24" w:rsidRDefault="00E33929">
      <w:pPr>
        <w:rPr>
          <w:sz w:val="22"/>
        </w:rPr>
      </w:pPr>
      <w:r w:rsidRPr="00486C24">
        <w:rPr>
          <w:sz w:val="22"/>
        </w:rPr>
        <w:br w:type="page"/>
      </w:r>
    </w:p>
    <w:tbl>
      <w:tblPr>
        <w:tblW w:w="12384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ayout w:type="fixed"/>
        <w:tblLook w:val="008F"/>
      </w:tblPr>
      <w:tblGrid>
        <w:gridCol w:w="828"/>
        <w:gridCol w:w="2700"/>
        <w:gridCol w:w="2610"/>
        <w:gridCol w:w="2070"/>
        <w:gridCol w:w="4176"/>
      </w:tblGrid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Wk9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3/6</w:t>
            </w:r>
          </w:p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CLASSROOM MANAGEMENT</w:t>
            </w:r>
          </w:p>
          <w:p w:rsidR="00671454" w:rsidRPr="00486C24" w:rsidRDefault="00671454" w:rsidP="00A56CC0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9-12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671454" w:rsidRPr="00486C24" w:rsidRDefault="005F61CF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Small Jigsaw Discussion Groups </w:t>
            </w:r>
          </w:p>
          <w:p w:rsidR="005F61CF" w:rsidRPr="00486C24" w:rsidRDefault="005F61CF" w:rsidP="0095643D">
            <w:pPr>
              <w:rPr>
                <w:b/>
                <w:color w:val="FF0000"/>
                <w:sz w:val="22"/>
              </w:rPr>
            </w:pPr>
          </w:p>
          <w:p w:rsidR="00A51853" w:rsidRPr="00486C24" w:rsidRDefault="00671454" w:rsidP="0095643D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</w:t>
            </w:r>
            <w:r w:rsidR="00A51853" w:rsidRPr="00486C24">
              <w:rPr>
                <w:b/>
                <w:color w:val="FF0000"/>
                <w:sz w:val="22"/>
              </w:rPr>
              <w:t>Jigsaw Books</w:t>
            </w:r>
            <w:r w:rsidR="001A7E45" w:rsidRPr="00486C24">
              <w:rPr>
                <w:b/>
                <w:color w:val="FF0000"/>
                <w:sz w:val="22"/>
              </w:rPr>
              <w:t>, one page handout</w:t>
            </w:r>
          </w:p>
          <w:p w:rsidR="00671454" w:rsidRPr="00486C24" w:rsidRDefault="00671454" w:rsidP="0095643D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  <w:r w:rsidRPr="00486C24">
              <w:rPr>
                <w:sz w:val="22"/>
              </w:rPr>
              <w:t>3/7</w:t>
            </w:r>
          </w:p>
          <w:p w:rsidR="00671454" w:rsidRPr="00486C24" w:rsidRDefault="00671454" w:rsidP="00025A7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ELEM MATH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ADOL DEV</w:t>
            </w:r>
          </w:p>
          <w:p w:rsidR="00F01B36" w:rsidRPr="00486C24" w:rsidRDefault="00F01B36" w:rsidP="00F01B36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025A72" w:rsidRPr="00486C24" w:rsidRDefault="00025A72" w:rsidP="00EF6848">
            <w:pPr>
              <w:rPr>
                <w:sz w:val="22"/>
              </w:rPr>
            </w:pPr>
          </w:p>
          <w:p w:rsidR="00025A72" w:rsidRPr="00486C24" w:rsidRDefault="00025A72" w:rsidP="00EF6848">
            <w:pPr>
              <w:rPr>
                <w:sz w:val="22"/>
              </w:rPr>
            </w:pPr>
          </w:p>
          <w:p w:rsidR="00025A72" w:rsidRPr="004359A7" w:rsidRDefault="00025A72" w:rsidP="00EF6848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Math:</w:t>
            </w:r>
            <w:r w:rsidR="004359A7">
              <w:rPr>
                <w:b/>
                <w:sz w:val="22"/>
              </w:rPr>
              <w:t xml:space="preserve"> </w:t>
            </w:r>
            <w:r w:rsidR="004359A7" w:rsidRPr="004359A7">
              <w:rPr>
                <w:sz w:val="22"/>
              </w:rPr>
              <w:t>Putting it all together</w:t>
            </w:r>
          </w:p>
          <w:p w:rsidR="001A422D" w:rsidRDefault="005C3F08" w:rsidP="005C3F08">
            <w:pPr>
              <w:widowControl w:val="0"/>
              <w:tabs>
                <w:tab w:val="left" w:pos="3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6"/>
              <w:rPr>
                <w:color w:val="FF0000"/>
                <w:sz w:val="22"/>
              </w:rPr>
            </w:pPr>
            <w:r w:rsidRPr="005C3F08">
              <w:rPr>
                <w:b/>
                <w:color w:val="FF0000"/>
                <w:sz w:val="22"/>
              </w:rPr>
              <w:t>Read:</w:t>
            </w:r>
            <w:r w:rsidRPr="005C3F08">
              <w:rPr>
                <w:color w:val="FF0000"/>
                <w:sz w:val="22"/>
              </w:rPr>
              <w:t xml:space="preserve"> </w:t>
            </w:r>
          </w:p>
          <w:p w:rsidR="001A422D" w:rsidRPr="001A604B" w:rsidRDefault="001A422D" w:rsidP="001A422D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252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" w:firstLine="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>NCTM Equity Principle</w:t>
            </w:r>
          </w:p>
          <w:p w:rsidR="001A422D" w:rsidRPr="001A604B" w:rsidRDefault="001A422D" w:rsidP="001A422D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252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" w:firstLine="0"/>
              <w:rPr>
                <w:rFonts w:ascii="Helvetica" w:hAnsi="Helvetica"/>
                <w:sz w:val="20"/>
              </w:rPr>
            </w:pPr>
            <w:r w:rsidRPr="001A604B">
              <w:rPr>
                <w:rFonts w:ascii="Helvetica" w:hAnsi="Helvetica"/>
                <w:sz w:val="20"/>
              </w:rPr>
              <w:t xml:space="preserve">Van de </w:t>
            </w:r>
            <w:proofErr w:type="spellStart"/>
            <w:r w:rsidRPr="001A604B">
              <w:rPr>
                <w:rFonts w:ascii="Helvetica" w:hAnsi="Helvetica"/>
                <w:sz w:val="20"/>
              </w:rPr>
              <w:t>Walle</w:t>
            </w:r>
            <w:proofErr w:type="spellEnd"/>
            <w:r w:rsidRPr="001A604B">
              <w:rPr>
                <w:rFonts w:ascii="Helvetica" w:hAnsi="Helvetica"/>
                <w:sz w:val="20"/>
              </w:rPr>
              <w:t>, Ch 6</w:t>
            </w:r>
          </w:p>
          <w:p w:rsidR="001A422D" w:rsidRPr="001A604B" w:rsidRDefault="001A422D" w:rsidP="001A422D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252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" w:firstLine="0"/>
              <w:rPr>
                <w:rFonts w:ascii="Helvetica" w:hAnsi="Helvetica"/>
                <w:sz w:val="20"/>
              </w:rPr>
            </w:pPr>
            <w:proofErr w:type="spellStart"/>
            <w:r w:rsidRPr="001A604B">
              <w:rPr>
                <w:rFonts w:ascii="Helvetica" w:hAnsi="Helvetica"/>
                <w:sz w:val="20"/>
              </w:rPr>
              <w:t>Hiebert</w:t>
            </w:r>
            <w:proofErr w:type="spellEnd"/>
            <w:r w:rsidRPr="001A604B">
              <w:rPr>
                <w:rFonts w:ascii="Helvetica" w:hAnsi="Helvetica"/>
                <w:sz w:val="20"/>
              </w:rPr>
              <w:t xml:space="preserve"> Signposts (2003)</w:t>
            </w:r>
          </w:p>
          <w:p w:rsidR="001A422D" w:rsidRPr="001A604B" w:rsidRDefault="001A422D" w:rsidP="001A422D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252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" w:firstLine="0"/>
              <w:rPr>
                <w:rFonts w:ascii="Helvetica" w:hAnsi="Helvetica"/>
                <w:sz w:val="20"/>
              </w:rPr>
            </w:pPr>
            <w:proofErr w:type="spellStart"/>
            <w:r w:rsidRPr="001A604B">
              <w:rPr>
                <w:rFonts w:ascii="Helvetica" w:hAnsi="Helvetica"/>
                <w:sz w:val="20"/>
              </w:rPr>
              <w:t>Hiebert</w:t>
            </w:r>
            <w:proofErr w:type="spellEnd"/>
            <w:r w:rsidRPr="001A604B">
              <w:rPr>
                <w:rFonts w:ascii="Helvetica" w:hAnsi="Helvetica"/>
                <w:sz w:val="20"/>
              </w:rPr>
              <w:t xml:space="preserve"> World of Difference (2004)</w:t>
            </w:r>
          </w:p>
          <w:p w:rsidR="001A422D" w:rsidRDefault="001A422D" w:rsidP="001A422D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252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" w:firstLine="0"/>
              <w:rPr>
                <w:rFonts w:ascii="Helvetica" w:hAnsi="Helvetica"/>
                <w:sz w:val="20"/>
              </w:rPr>
            </w:pPr>
            <w:proofErr w:type="spellStart"/>
            <w:r w:rsidRPr="001A604B">
              <w:rPr>
                <w:rFonts w:ascii="Helvetica" w:hAnsi="Helvetica"/>
                <w:sz w:val="20"/>
              </w:rPr>
              <w:t>Schoenfeld</w:t>
            </w:r>
            <w:proofErr w:type="spellEnd"/>
            <w:r w:rsidRPr="001A604B">
              <w:rPr>
                <w:rFonts w:ascii="Helvetica" w:hAnsi="Helvetica"/>
                <w:sz w:val="20"/>
              </w:rPr>
              <w:t xml:space="preserve"> (2004)</w:t>
            </w:r>
          </w:p>
          <w:p w:rsidR="005C3F08" w:rsidRPr="001A422D" w:rsidRDefault="001A422D" w:rsidP="001A422D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252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" w:firstLine="0"/>
              <w:rPr>
                <w:rFonts w:ascii="Helvetica" w:hAnsi="Helvetica"/>
                <w:sz w:val="20"/>
              </w:rPr>
            </w:pPr>
            <w:r w:rsidRPr="001A422D">
              <w:rPr>
                <w:rFonts w:ascii="Helvetica" w:hAnsi="Helvetica"/>
                <w:sz w:val="20"/>
              </w:rPr>
              <w:t>Reading the World w/Math Ch 1-3</w:t>
            </w:r>
          </w:p>
          <w:p w:rsidR="00025A72" w:rsidRPr="00486C24" w:rsidRDefault="00025A72" w:rsidP="00EF6848">
            <w:pPr>
              <w:rPr>
                <w:sz w:val="22"/>
              </w:rPr>
            </w:pPr>
          </w:p>
          <w:p w:rsidR="00025A72" w:rsidRPr="00486C24" w:rsidRDefault="004A1654" w:rsidP="00EF6848">
            <w:pPr>
              <w:rPr>
                <w:b/>
                <w:sz w:val="22"/>
              </w:rPr>
            </w:pPr>
            <w:proofErr w:type="spellStart"/>
            <w:r w:rsidRPr="00486C24">
              <w:rPr>
                <w:b/>
                <w:sz w:val="22"/>
              </w:rPr>
              <w:t>Adol</w:t>
            </w:r>
            <w:proofErr w:type="spellEnd"/>
            <w:r w:rsidRPr="00486C24">
              <w:rPr>
                <w:b/>
                <w:sz w:val="22"/>
              </w:rPr>
              <w:t xml:space="preserve"> Dev</w:t>
            </w:r>
            <w:r w:rsidR="00025A72" w:rsidRPr="00486C24">
              <w:rPr>
                <w:b/>
                <w:sz w:val="22"/>
              </w:rPr>
              <w:t>:</w:t>
            </w:r>
          </w:p>
          <w:p w:rsidR="00025A72" w:rsidRPr="00486C24" w:rsidRDefault="00025A72" w:rsidP="00EF6848">
            <w:pPr>
              <w:rPr>
                <w:sz w:val="22"/>
              </w:rPr>
            </w:pPr>
          </w:p>
          <w:p w:rsidR="00671454" w:rsidRPr="00486C24" w:rsidRDefault="004A1654" w:rsidP="00EF6848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Pr="00486C24">
              <w:rPr>
                <w:sz w:val="22"/>
              </w:rPr>
              <w:t xml:space="preserve"> Adolescents’ Worlds p183-209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212E33" w:rsidRPr="00486C24" w:rsidRDefault="00212E33">
            <w:pPr>
              <w:rPr>
                <w:sz w:val="22"/>
              </w:rPr>
            </w:pPr>
            <w:r w:rsidRPr="00486C24">
              <w:rPr>
                <w:sz w:val="22"/>
              </w:rPr>
              <w:t>3/8</w:t>
            </w:r>
          </w:p>
          <w:p w:rsidR="00F53CE2" w:rsidRPr="00F53CE2" w:rsidRDefault="00F53CE2" w:rsidP="00F53CE2">
            <w:pPr>
              <w:jc w:val="center"/>
              <w:rPr>
                <w:b/>
                <w:caps/>
                <w:sz w:val="22"/>
              </w:rPr>
            </w:pPr>
            <w:r w:rsidRPr="00F53CE2">
              <w:rPr>
                <w:b/>
                <w:caps/>
                <w:sz w:val="22"/>
              </w:rPr>
              <w:t>Classroom Fieldwork</w:t>
            </w:r>
          </w:p>
          <w:p w:rsidR="00212E33" w:rsidRPr="00486C24" w:rsidRDefault="00212E33" w:rsidP="00212E33">
            <w:pPr>
              <w:rPr>
                <w:sz w:val="22"/>
              </w:rPr>
            </w:pPr>
          </w:p>
          <w:p w:rsidR="0035780A" w:rsidRPr="00486C24" w:rsidRDefault="0035780A" w:rsidP="0035780A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See </w:t>
            </w:r>
            <w:hyperlink r:id="rId23" w:history="1">
              <w:r w:rsidRPr="00486C24">
                <w:rPr>
                  <w:rStyle w:val="Hyperlink"/>
                  <w:sz w:val="22"/>
                </w:rPr>
                <w:t>Guidelines</w:t>
              </w:r>
            </w:hyperlink>
            <w:r w:rsidRPr="00486C24">
              <w:rPr>
                <w:sz w:val="22"/>
              </w:rPr>
              <w:t xml:space="preserve"> for weekly assigns</w:t>
            </w:r>
          </w:p>
          <w:p w:rsidR="0088371F" w:rsidRPr="00486C24" w:rsidRDefault="0088371F" w:rsidP="00212E33">
            <w:pPr>
              <w:rPr>
                <w:sz w:val="22"/>
              </w:rPr>
            </w:pPr>
          </w:p>
          <w:p w:rsidR="0088371F" w:rsidRPr="00486C24" w:rsidRDefault="0088371F" w:rsidP="00212E33">
            <w:pPr>
              <w:rPr>
                <w:sz w:val="22"/>
              </w:rPr>
            </w:pPr>
          </w:p>
          <w:p w:rsidR="0088371F" w:rsidRPr="00486C24" w:rsidRDefault="0088371F" w:rsidP="00212E33">
            <w:pPr>
              <w:rPr>
                <w:sz w:val="22"/>
              </w:rPr>
            </w:pPr>
            <w:r w:rsidRPr="00486C24">
              <w:rPr>
                <w:sz w:val="22"/>
              </w:rPr>
              <w:t>Pre Assessment</w:t>
            </w:r>
          </w:p>
          <w:p w:rsidR="00671454" w:rsidRPr="00486C24" w:rsidRDefault="0088371F" w:rsidP="00212E33">
            <w:pPr>
              <w:rPr>
                <w:sz w:val="22"/>
              </w:rPr>
            </w:pPr>
            <w:r w:rsidRPr="00486C24">
              <w:rPr>
                <w:sz w:val="22"/>
              </w:rPr>
              <w:t>TPA Task #1</w:t>
            </w: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3/9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 xml:space="preserve">STATISTICS/ 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 RESEARCH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C00CAB" w:rsidRPr="009420D4" w:rsidRDefault="00671454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Stats:</w:t>
            </w:r>
            <w:r w:rsidRPr="00486C24">
              <w:rPr>
                <w:sz w:val="22"/>
              </w:rPr>
              <w:t xml:space="preserve"> </w:t>
            </w:r>
            <w:r w:rsidR="009420D4" w:rsidRPr="009420D4">
              <w:rPr>
                <w:sz w:val="22"/>
              </w:rPr>
              <w:t>Chi-square &amp; Contingency Tables</w:t>
            </w:r>
          </w:p>
          <w:p w:rsidR="00C00CAB" w:rsidRPr="00486C24" w:rsidRDefault="00C00CAB" w:rsidP="00C00CAB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View Kahn Academy </w:t>
            </w:r>
            <w:r w:rsidR="009420D4">
              <w:rPr>
                <w:b/>
                <w:color w:val="FF0000"/>
                <w:sz w:val="22"/>
              </w:rPr>
              <w:t>Videos</w:t>
            </w:r>
          </w:p>
          <w:p w:rsidR="00C00CAB" w:rsidRPr="00486C24" w:rsidRDefault="00C00CAB">
            <w:pPr>
              <w:rPr>
                <w:sz w:val="22"/>
              </w:rPr>
            </w:pPr>
          </w:p>
          <w:p w:rsidR="00C00CAB" w:rsidRPr="00486C24" w:rsidRDefault="00671454" w:rsidP="00301E4E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Research:</w:t>
            </w:r>
            <w:r w:rsidRPr="00486C24">
              <w:rPr>
                <w:sz w:val="22"/>
              </w:rPr>
              <w:t xml:space="preserve"> </w:t>
            </w:r>
            <w:r w:rsidR="00745494" w:rsidRPr="00486C24">
              <w:rPr>
                <w:sz w:val="22"/>
              </w:rPr>
              <w:t>Introductory Pages:  Title Page, Approval Page, Acknowledgements, Abstract, table of contents</w:t>
            </w:r>
          </w:p>
          <w:p w:rsidR="00272C4B" w:rsidRPr="00486C24" w:rsidRDefault="00C00CAB" w:rsidP="00301E4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Complete Chap1, RD Chap 2</w:t>
            </w:r>
          </w:p>
          <w:p w:rsidR="00272C4B" w:rsidRPr="00486C24" w:rsidRDefault="00272C4B" w:rsidP="00301E4E">
            <w:pPr>
              <w:rPr>
                <w:b/>
                <w:color w:val="FF0000"/>
                <w:sz w:val="22"/>
              </w:rPr>
            </w:pPr>
          </w:p>
          <w:p w:rsidR="00671454" w:rsidRPr="00486C24" w:rsidRDefault="00272C4B" w:rsidP="00301E4E">
            <w:pPr>
              <w:rPr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 Field Journal Week 9</w:t>
            </w:r>
          </w:p>
          <w:p w:rsidR="00671454" w:rsidRPr="00486C24" w:rsidRDefault="00671454">
            <w:pPr>
              <w:rPr>
                <w:b/>
                <w:color w:val="FF0000"/>
                <w:sz w:val="22"/>
              </w:rPr>
            </w:pPr>
          </w:p>
          <w:p w:rsidR="00671454" w:rsidRPr="00486C24" w:rsidRDefault="00671454">
            <w:pPr>
              <w:rPr>
                <w:sz w:val="22"/>
              </w:rPr>
            </w:pPr>
          </w:p>
        </w:tc>
      </w:tr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CONTENT LITERACY</w:t>
            </w:r>
          </w:p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1-4</w:t>
            </w:r>
          </w:p>
          <w:p w:rsidR="009A6E7E" w:rsidRPr="00486C24" w:rsidRDefault="009A6E7E" w:rsidP="0095643D">
            <w:pPr>
              <w:rPr>
                <w:sz w:val="22"/>
              </w:rPr>
            </w:pPr>
          </w:p>
          <w:p w:rsidR="00671454" w:rsidRPr="00486C24" w:rsidRDefault="009A6E7E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Study Skills/Note taking Strategies</w:t>
            </w:r>
          </w:p>
          <w:p w:rsidR="009A6E7E" w:rsidRPr="00486C24" w:rsidRDefault="009A6E7E" w:rsidP="009A6E7E">
            <w:pPr>
              <w:rPr>
                <w:sz w:val="22"/>
              </w:rPr>
            </w:pPr>
          </w:p>
          <w:p w:rsidR="009A6E7E" w:rsidRPr="00486C24" w:rsidRDefault="009A6E7E" w:rsidP="009A6E7E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Pr="00486C24">
              <w:rPr>
                <w:sz w:val="22"/>
              </w:rPr>
              <w:t xml:space="preserve"> </w:t>
            </w:r>
            <w:proofErr w:type="spellStart"/>
            <w:r w:rsidRPr="00486C24">
              <w:rPr>
                <w:sz w:val="22"/>
              </w:rPr>
              <w:t>McKenna&amp;</w:t>
            </w:r>
            <w:proofErr w:type="gramStart"/>
            <w:r w:rsidRPr="00486C24">
              <w:rPr>
                <w:sz w:val="22"/>
              </w:rPr>
              <w:t>Robinson</w:t>
            </w:r>
            <w:proofErr w:type="spellEnd"/>
            <w:r w:rsidRPr="00486C24">
              <w:rPr>
                <w:sz w:val="22"/>
              </w:rPr>
              <w:t xml:space="preserve">  </w:t>
            </w:r>
            <w:proofErr w:type="gramEnd"/>
            <w:r w:rsidRPr="00486C24">
              <w:rPr>
                <w:sz w:val="22"/>
              </w:rPr>
              <w:br/>
              <w:t xml:space="preserve">Chap 12, 13 </w:t>
            </w:r>
          </w:p>
          <w:p w:rsidR="009A6E7E" w:rsidRPr="00486C24" w:rsidRDefault="009A6E7E" w:rsidP="009A6E7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</w:t>
            </w:r>
            <w:hyperlink r:id="rId24" w:history="1">
              <w:r w:rsidRPr="00486C24">
                <w:rPr>
                  <w:rStyle w:val="Hyperlink"/>
                  <w:b/>
                  <w:color w:val="FF0000"/>
                  <w:sz w:val="22"/>
                </w:rPr>
                <w:t>Reading Notes</w:t>
              </w:r>
            </w:hyperlink>
            <w:hyperlink r:id="rId25" w:history="1">
              <w:r w:rsidRPr="00486C24">
                <w:rPr>
                  <w:b/>
                  <w:color w:val="FF0000"/>
                  <w:sz w:val="22"/>
                </w:rPr>
                <w:br/>
              </w:r>
              <w:r w:rsidRPr="00486C24">
                <w:rPr>
                  <w:rStyle w:val="Hyperlink"/>
                  <w:b/>
                  <w:color w:val="FF0000"/>
                  <w:sz w:val="22"/>
                </w:rPr>
                <w:t xml:space="preserve">Strategy Adaptation Note taking </w:t>
              </w:r>
            </w:hyperlink>
          </w:p>
          <w:p w:rsidR="00671454" w:rsidRPr="00486C24" w:rsidRDefault="009A6E7E" w:rsidP="009A6E7E">
            <w:pPr>
              <w:rPr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Be ready to teach ONE strategy in class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SEMINAR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12:30-3:30</w:t>
            </w:r>
          </w:p>
          <w:p w:rsidR="00B21A0A" w:rsidRPr="00486C24" w:rsidRDefault="00B21A0A">
            <w:pPr>
              <w:rPr>
                <w:sz w:val="22"/>
              </w:rPr>
            </w:pPr>
          </w:p>
          <w:p w:rsidR="00B21A0A" w:rsidRPr="00486C24" w:rsidRDefault="00B21A0A">
            <w:pPr>
              <w:rPr>
                <w:i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Read:</w:t>
            </w:r>
            <w:r w:rsidRPr="00486C24">
              <w:rPr>
                <w:sz w:val="22"/>
              </w:rPr>
              <w:t xml:space="preserve"> </w:t>
            </w:r>
            <w:r w:rsidRPr="00486C24">
              <w:rPr>
                <w:i/>
                <w:sz w:val="22"/>
              </w:rPr>
              <w:t>Gender born, gender made: Raising Healthy Gender-Nonconforming Children</w:t>
            </w:r>
          </w:p>
          <w:p w:rsidR="00671454" w:rsidRPr="00486C24" w:rsidRDefault="00671454">
            <w:pPr>
              <w:rPr>
                <w:i/>
                <w:sz w:val="22"/>
              </w:rPr>
            </w:pPr>
          </w:p>
          <w:p w:rsidR="00305D38" w:rsidRPr="00486C24" w:rsidRDefault="00213BB3" w:rsidP="00301E4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 </w:t>
            </w:r>
            <w:proofErr w:type="spellStart"/>
            <w:r w:rsidRPr="00486C24">
              <w:rPr>
                <w:b/>
                <w:color w:val="FF0000"/>
                <w:sz w:val="22"/>
              </w:rPr>
              <w:t>Sem</w:t>
            </w:r>
            <w:proofErr w:type="spellEnd"/>
            <w:r w:rsidRPr="00486C24">
              <w:rPr>
                <w:b/>
                <w:color w:val="FF0000"/>
                <w:sz w:val="22"/>
              </w:rPr>
              <w:t xml:space="preserve"> Prep </w:t>
            </w:r>
            <w:proofErr w:type="spellStart"/>
            <w:r w:rsidRPr="00486C24">
              <w:rPr>
                <w:b/>
                <w:color w:val="FF0000"/>
                <w:sz w:val="22"/>
              </w:rPr>
              <w:t>Ehrensaft</w:t>
            </w:r>
            <w:proofErr w:type="spellEnd"/>
          </w:p>
          <w:p w:rsidR="00671454" w:rsidRPr="00486C24" w:rsidRDefault="00671454" w:rsidP="00301E4E">
            <w:pPr>
              <w:rPr>
                <w:b/>
                <w:color w:val="FF0000"/>
                <w:sz w:val="22"/>
              </w:rPr>
            </w:pPr>
          </w:p>
        </w:tc>
      </w:tr>
    </w:tbl>
    <w:p w:rsidR="00E33929" w:rsidRPr="00486C24" w:rsidRDefault="00E33929">
      <w:pPr>
        <w:rPr>
          <w:sz w:val="22"/>
        </w:rPr>
      </w:pPr>
      <w:r w:rsidRPr="00486C24">
        <w:rPr>
          <w:sz w:val="22"/>
        </w:rPr>
        <w:br w:type="page"/>
      </w:r>
    </w:p>
    <w:tbl>
      <w:tblPr>
        <w:tblW w:w="12384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ayout w:type="fixed"/>
        <w:tblLook w:val="008F"/>
      </w:tblPr>
      <w:tblGrid>
        <w:gridCol w:w="828"/>
        <w:gridCol w:w="2700"/>
        <w:gridCol w:w="2610"/>
        <w:gridCol w:w="2070"/>
        <w:gridCol w:w="4176"/>
      </w:tblGrid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Wk10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3/13</w:t>
            </w:r>
          </w:p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CLASSROOM MANAGEMENT</w:t>
            </w:r>
          </w:p>
          <w:p w:rsidR="00671454" w:rsidRPr="00486C24" w:rsidRDefault="00671454" w:rsidP="00A56CC0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9-12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671454" w:rsidRPr="00486C24" w:rsidRDefault="00671454" w:rsidP="0095643D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 </w:t>
            </w:r>
            <w:r w:rsidR="002109FE" w:rsidRPr="00486C24">
              <w:rPr>
                <w:b/>
                <w:color w:val="FF0000"/>
                <w:sz w:val="22"/>
              </w:rPr>
              <w:t>CHAMPS Plan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EF6848">
            <w:pPr>
              <w:rPr>
                <w:sz w:val="22"/>
              </w:rPr>
            </w:pPr>
            <w:r w:rsidRPr="00486C24">
              <w:rPr>
                <w:sz w:val="22"/>
              </w:rPr>
              <w:t>3/14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ELEM MATH</w:t>
            </w:r>
          </w:p>
          <w:p w:rsidR="00671454" w:rsidRPr="00486C24" w:rsidRDefault="00671454" w:rsidP="00F009E2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ADOL DEV</w:t>
            </w:r>
          </w:p>
          <w:p w:rsidR="00F01B36" w:rsidRPr="00486C24" w:rsidRDefault="00F01B36" w:rsidP="00F01B36">
            <w:pPr>
              <w:jc w:val="center"/>
              <w:rPr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AA4E7E" w:rsidRDefault="00AA4E7E" w:rsidP="00A54A67">
            <w:pPr>
              <w:rPr>
                <w:b/>
                <w:sz w:val="22"/>
              </w:rPr>
            </w:pPr>
          </w:p>
          <w:p w:rsidR="00A54A67" w:rsidRPr="00486C24" w:rsidRDefault="00A54A67" w:rsidP="00A54A67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Math:</w:t>
            </w:r>
            <w:r w:rsidR="00AA4E7E">
              <w:rPr>
                <w:b/>
                <w:sz w:val="22"/>
              </w:rPr>
              <w:t xml:space="preserve"> </w:t>
            </w:r>
            <w:r w:rsidR="00AA4E7E" w:rsidRPr="00AA4E7E">
              <w:rPr>
                <w:sz w:val="22"/>
              </w:rPr>
              <w:t xml:space="preserve">Sharing Final </w:t>
            </w:r>
            <w:r w:rsidR="009420D4">
              <w:rPr>
                <w:sz w:val="22"/>
              </w:rPr>
              <w:t>Videos</w:t>
            </w:r>
            <w:r w:rsidR="00AA4E7E" w:rsidRPr="00AA4E7E">
              <w:rPr>
                <w:sz w:val="22"/>
              </w:rPr>
              <w:t xml:space="preserve"> Assign</w:t>
            </w:r>
          </w:p>
          <w:p w:rsidR="005C3F08" w:rsidRPr="00486C24" w:rsidRDefault="005C3F08" w:rsidP="005C3F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60117D" w:rsidRDefault="005C3F08" w:rsidP="005C3F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</w:p>
          <w:p w:rsidR="0060117D" w:rsidRPr="0060117D" w:rsidRDefault="0060117D" w:rsidP="00601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</w:rPr>
            </w:pPr>
            <w:r w:rsidRPr="0060117D">
              <w:rPr>
                <w:rFonts w:ascii="Helvetica" w:hAnsi="Helvetica"/>
                <w:sz w:val="20"/>
              </w:rPr>
              <w:t xml:space="preserve">Math Journal </w:t>
            </w:r>
          </w:p>
          <w:p w:rsidR="005C3F08" w:rsidRPr="0060117D" w:rsidRDefault="0060117D" w:rsidP="006011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60117D">
              <w:rPr>
                <w:rFonts w:ascii="Helvetica" w:hAnsi="Helvetica"/>
                <w:sz w:val="20"/>
              </w:rPr>
              <w:t xml:space="preserve">Final </w:t>
            </w:r>
            <w:r w:rsidR="009420D4">
              <w:rPr>
                <w:rFonts w:ascii="Helvetica" w:hAnsi="Helvetica"/>
                <w:sz w:val="20"/>
              </w:rPr>
              <w:t>Videos</w:t>
            </w:r>
            <w:r w:rsidRPr="0060117D">
              <w:rPr>
                <w:rFonts w:ascii="Helvetica" w:hAnsi="Helvetica"/>
                <w:sz w:val="20"/>
              </w:rPr>
              <w:t xml:space="preserve"> Assignment </w:t>
            </w:r>
          </w:p>
          <w:p w:rsidR="00A54A67" w:rsidRPr="00486C24" w:rsidRDefault="00A54A67" w:rsidP="00A54A67">
            <w:pPr>
              <w:rPr>
                <w:sz w:val="22"/>
              </w:rPr>
            </w:pPr>
          </w:p>
          <w:p w:rsidR="00FB75ED" w:rsidRDefault="00A54A67" w:rsidP="00A54A67">
            <w:pPr>
              <w:rPr>
                <w:sz w:val="22"/>
              </w:rPr>
            </w:pPr>
            <w:proofErr w:type="spellStart"/>
            <w:r w:rsidRPr="00486C24">
              <w:rPr>
                <w:b/>
                <w:sz w:val="22"/>
              </w:rPr>
              <w:t>Adol</w:t>
            </w:r>
            <w:proofErr w:type="spellEnd"/>
            <w:r w:rsidRPr="00486C24">
              <w:rPr>
                <w:b/>
                <w:sz w:val="22"/>
              </w:rPr>
              <w:t xml:space="preserve"> Dev:</w:t>
            </w:r>
            <w:r w:rsidR="004A1654" w:rsidRPr="00486C24">
              <w:rPr>
                <w:b/>
                <w:sz w:val="22"/>
              </w:rPr>
              <w:t xml:space="preserve"> </w:t>
            </w:r>
            <w:r w:rsidR="004A1654" w:rsidRPr="00486C24">
              <w:rPr>
                <w:sz w:val="22"/>
              </w:rPr>
              <w:t>TBA</w:t>
            </w:r>
          </w:p>
          <w:p w:rsidR="00671454" w:rsidRPr="00486C24" w:rsidRDefault="00671454" w:rsidP="00A54A67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212E33" w:rsidRPr="00486C24" w:rsidRDefault="00212E33">
            <w:pPr>
              <w:rPr>
                <w:sz w:val="22"/>
              </w:rPr>
            </w:pPr>
            <w:r w:rsidRPr="00486C24">
              <w:rPr>
                <w:sz w:val="22"/>
              </w:rPr>
              <w:t>3/15</w:t>
            </w:r>
          </w:p>
          <w:p w:rsidR="00486178" w:rsidRPr="00F53CE2" w:rsidRDefault="00486178" w:rsidP="00486178">
            <w:pPr>
              <w:jc w:val="center"/>
              <w:rPr>
                <w:b/>
                <w:caps/>
                <w:sz w:val="22"/>
              </w:rPr>
            </w:pPr>
            <w:r w:rsidRPr="00F53CE2">
              <w:rPr>
                <w:b/>
                <w:caps/>
                <w:sz w:val="22"/>
              </w:rPr>
              <w:t>Classroom Fieldwork</w:t>
            </w:r>
          </w:p>
          <w:p w:rsidR="00212E33" w:rsidRPr="00486C24" w:rsidRDefault="00212E33" w:rsidP="00212E33">
            <w:pPr>
              <w:rPr>
                <w:sz w:val="22"/>
              </w:rPr>
            </w:pPr>
          </w:p>
          <w:p w:rsidR="0035780A" w:rsidRPr="00486C24" w:rsidRDefault="0035780A" w:rsidP="0035780A">
            <w:pPr>
              <w:rPr>
                <w:sz w:val="22"/>
              </w:rPr>
            </w:pPr>
            <w:r w:rsidRPr="00486C24">
              <w:rPr>
                <w:sz w:val="22"/>
              </w:rPr>
              <w:t xml:space="preserve">See </w:t>
            </w:r>
            <w:hyperlink r:id="rId26" w:history="1">
              <w:r w:rsidRPr="00486C24">
                <w:rPr>
                  <w:rStyle w:val="Hyperlink"/>
                  <w:sz w:val="22"/>
                </w:rPr>
                <w:t>Guidelines</w:t>
              </w:r>
            </w:hyperlink>
            <w:r w:rsidRPr="00486C24">
              <w:rPr>
                <w:sz w:val="22"/>
              </w:rPr>
              <w:t xml:space="preserve"> for weekly assigns</w:t>
            </w:r>
          </w:p>
          <w:p w:rsidR="000974E9" w:rsidRPr="00486C24" w:rsidRDefault="000974E9" w:rsidP="00212E33">
            <w:pPr>
              <w:rPr>
                <w:sz w:val="22"/>
              </w:rPr>
            </w:pPr>
          </w:p>
          <w:p w:rsidR="000974E9" w:rsidRPr="00486C24" w:rsidRDefault="000974E9" w:rsidP="000974E9">
            <w:pPr>
              <w:rPr>
                <w:sz w:val="22"/>
              </w:rPr>
            </w:pPr>
            <w:r w:rsidRPr="00486C24">
              <w:rPr>
                <w:sz w:val="22"/>
              </w:rPr>
              <w:t>Pre Assessment</w:t>
            </w:r>
          </w:p>
          <w:p w:rsidR="0035780A" w:rsidRPr="00486C24" w:rsidRDefault="000974E9" w:rsidP="000974E9">
            <w:pPr>
              <w:rPr>
                <w:sz w:val="22"/>
              </w:rPr>
            </w:pPr>
            <w:r w:rsidRPr="00486C24">
              <w:rPr>
                <w:sz w:val="22"/>
              </w:rPr>
              <w:t>TPA Task #1</w:t>
            </w:r>
          </w:p>
          <w:p w:rsidR="0035780A" w:rsidRPr="00486C24" w:rsidRDefault="0035780A" w:rsidP="000974E9">
            <w:pPr>
              <w:rPr>
                <w:sz w:val="22"/>
              </w:rPr>
            </w:pPr>
          </w:p>
          <w:p w:rsidR="00671454" w:rsidRPr="00486C24" w:rsidRDefault="00671454" w:rsidP="000974E9">
            <w:pPr>
              <w:rPr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5494" w:rsidRPr="00486C24" w:rsidRDefault="00671454">
            <w:pPr>
              <w:rPr>
                <w:sz w:val="22"/>
              </w:rPr>
            </w:pPr>
            <w:r w:rsidRPr="00486C24">
              <w:rPr>
                <w:sz w:val="22"/>
              </w:rPr>
              <w:t>3/16</w:t>
            </w:r>
          </w:p>
          <w:p w:rsidR="00671454" w:rsidRPr="00486C24" w:rsidRDefault="00745494" w:rsidP="00745494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SLTS POWREPOINT PRESENTATIONS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8:30-11:30</w:t>
            </w:r>
          </w:p>
          <w:p w:rsidR="00671454" w:rsidRPr="00486C24" w:rsidRDefault="00671454">
            <w:pPr>
              <w:rPr>
                <w:b/>
                <w:color w:val="FF0000"/>
                <w:sz w:val="22"/>
              </w:rPr>
            </w:pPr>
          </w:p>
          <w:p w:rsidR="00272C4B" w:rsidRPr="00486C24" w:rsidRDefault="00671454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</w:t>
            </w:r>
            <w:r w:rsidR="00745494" w:rsidRPr="00486C24">
              <w:rPr>
                <w:b/>
                <w:color w:val="FF0000"/>
                <w:sz w:val="22"/>
              </w:rPr>
              <w:t xml:space="preserve"> PPT Presentations</w:t>
            </w:r>
          </w:p>
          <w:p w:rsidR="00272C4B" w:rsidRPr="00486C24" w:rsidRDefault="00272C4B">
            <w:pPr>
              <w:rPr>
                <w:b/>
                <w:color w:val="FF0000"/>
                <w:sz w:val="22"/>
              </w:rPr>
            </w:pPr>
          </w:p>
          <w:p w:rsidR="00671454" w:rsidRPr="00486C24" w:rsidRDefault="00272C4B">
            <w:pPr>
              <w:rPr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 Field Journal Week 10</w:t>
            </w:r>
          </w:p>
        </w:tc>
      </w:tr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CONTENT LITERACY</w:t>
            </w:r>
          </w:p>
          <w:p w:rsidR="00671454" w:rsidRPr="00486C24" w:rsidRDefault="00671454" w:rsidP="00A56CC0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1-4</w:t>
            </w:r>
          </w:p>
          <w:p w:rsidR="00634E42" w:rsidRPr="00486C24" w:rsidRDefault="00634E42" w:rsidP="0095643D">
            <w:pPr>
              <w:rPr>
                <w:sz w:val="22"/>
              </w:rPr>
            </w:pPr>
          </w:p>
          <w:p w:rsidR="00E66B2D" w:rsidRPr="00486C24" w:rsidRDefault="00EB53AD" w:rsidP="0095643D">
            <w:pPr>
              <w:rPr>
                <w:sz w:val="22"/>
              </w:rPr>
            </w:pPr>
            <w:r w:rsidRPr="00486C24">
              <w:rPr>
                <w:sz w:val="22"/>
              </w:rPr>
              <w:t>Internalization Check</w:t>
            </w:r>
          </w:p>
          <w:p w:rsidR="00671454" w:rsidRPr="00486C24" w:rsidRDefault="00671454" w:rsidP="0095643D">
            <w:pPr>
              <w:rPr>
                <w:sz w:val="22"/>
              </w:rPr>
            </w:pPr>
          </w:p>
          <w:p w:rsidR="00006487" w:rsidRPr="00486C24" w:rsidRDefault="00006487" w:rsidP="00006487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READ:</w:t>
            </w:r>
            <w:r w:rsidRPr="00486C24">
              <w:rPr>
                <w:sz w:val="22"/>
              </w:rPr>
              <w:t xml:space="preserve"> </w:t>
            </w:r>
          </w:p>
          <w:p w:rsidR="00006487" w:rsidRPr="00486C24" w:rsidRDefault="00006487" w:rsidP="00006487">
            <w:pPr>
              <w:numPr>
                <w:ilvl w:val="0"/>
                <w:numId w:val="9"/>
              </w:numPr>
              <w:rPr>
                <w:sz w:val="22"/>
              </w:rPr>
            </w:pPr>
            <w:r w:rsidRPr="00486C24">
              <w:rPr>
                <w:sz w:val="22"/>
              </w:rPr>
              <w:t xml:space="preserve">Review Reading Strategies, Burke, </w:t>
            </w:r>
          </w:p>
          <w:p w:rsidR="00006487" w:rsidRPr="00486C24" w:rsidRDefault="00183B7E" w:rsidP="00006487">
            <w:pPr>
              <w:numPr>
                <w:ilvl w:val="0"/>
                <w:numId w:val="9"/>
              </w:numPr>
              <w:rPr>
                <w:sz w:val="22"/>
              </w:rPr>
            </w:pPr>
            <w:hyperlink r:id="rId27" w:history="1">
              <w:r w:rsidR="00006487" w:rsidRPr="00486C24">
                <w:rPr>
                  <w:rStyle w:val="Hyperlink"/>
                  <w:sz w:val="22"/>
                </w:rPr>
                <w:t>STUDY GUIDE</w:t>
              </w:r>
            </w:hyperlink>
          </w:p>
          <w:p w:rsidR="00006487" w:rsidRPr="00486C24" w:rsidRDefault="00006487" w:rsidP="00006487">
            <w:pPr>
              <w:rPr>
                <w:b/>
                <w:sz w:val="22"/>
              </w:rPr>
            </w:pPr>
          </w:p>
          <w:p w:rsidR="00671454" w:rsidRPr="00486C24" w:rsidRDefault="00006487" w:rsidP="00006487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 xml:space="preserve">DUE: </w:t>
            </w:r>
            <w:hyperlink r:id="rId28" w:history="1">
              <w:r w:rsidRPr="00486C24">
                <w:rPr>
                  <w:rStyle w:val="Hyperlink"/>
                  <w:b/>
                  <w:color w:val="FF0000"/>
                  <w:sz w:val="22"/>
                </w:rPr>
                <w:t>NOTEBOOK</w:t>
              </w:r>
            </w:hyperlink>
            <w:r w:rsidRPr="00486C24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71454" w:rsidRPr="00486C24" w:rsidRDefault="00671454" w:rsidP="00A54A67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5494" w:rsidRPr="00486C24" w:rsidRDefault="00745494" w:rsidP="00745494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SLTS POWREPOINT PRESENTATIONS</w:t>
            </w:r>
          </w:p>
          <w:p w:rsidR="00671454" w:rsidRPr="00486C24" w:rsidRDefault="00671454" w:rsidP="00301E4E">
            <w:pPr>
              <w:jc w:val="center"/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12:30-3:30</w:t>
            </w:r>
          </w:p>
          <w:p w:rsidR="00671454" w:rsidRPr="00486C24" w:rsidRDefault="00671454">
            <w:pPr>
              <w:rPr>
                <w:sz w:val="22"/>
              </w:rPr>
            </w:pPr>
          </w:p>
          <w:p w:rsidR="00671454" w:rsidRPr="00486C24" w:rsidRDefault="00745494" w:rsidP="00301E4E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PPT Presentations</w:t>
            </w:r>
          </w:p>
        </w:tc>
      </w:tr>
      <w:tr w:rsidR="00671454" w:rsidRPr="00486C24">
        <w:tc>
          <w:tcPr>
            <w:tcW w:w="828" w:type="dxa"/>
            <w:tcBorders>
              <w:top w:val="single" w:sz="6" w:space="0" w:color="000000"/>
              <w:bottom w:val="single" w:sz="12" w:space="0" w:color="008000"/>
            </w:tcBorders>
            <w:shd w:val="clear" w:color="auto" w:fill="auto"/>
          </w:tcPr>
          <w:p w:rsidR="00671454" w:rsidRPr="00486C24" w:rsidRDefault="00671454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Eval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12" w:space="0" w:color="008000"/>
            </w:tcBorders>
            <w:shd w:val="clear" w:color="auto" w:fill="auto"/>
          </w:tcPr>
          <w:p w:rsidR="00671454" w:rsidRPr="00486C24" w:rsidRDefault="00F01B36" w:rsidP="0095643D">
            <w:pPr>
              <w:rPr>
                <w:b/>
                <w:sz w:val="22"/>
              </w:rPr>
            </w:pPr>
            <w:r w:rsidRPr="00486C24">
              <w:rPr>
                <w:b/>
                <w:sz w:val="22"/>
              </w:rPr>
              <w:t>Micro teaching 3 day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12" w:space="0" w:color="008000"/>
            </w:tcBorders>
            <w:shd w:val="clear" w:color="auto" w:fill="auto"/>
          </w:tcPr>
          <w:p w:rsidR="00671454" w:rsidRPr="00486C24" w:rsidRDefault="00F01B36" w:rsidP="00EF6848">
            <w:pPr>
              <w:rPr>
                <w:sz w:val="22"/>
              </w:rPr>
            </w:pPr>
            <w:r w:rsidRPr="00486C24">
              <w:rPr>
                <w:b/>
                <w:sz w:val="22"/>
              </w:rPr>
              <w:t>Micro teaching 3 day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12" w:space="0" w:color="008000"/>
            </w:tcBorders>
          </w:tcPr>
          <w:p w:rsidR="00671454" w:rsidRPr="00486C24" w:rsidRDefault="00671454" w:rsidP="00EF6848">
            <w:pPr>
              <w:rPr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000000"/>
              <w:bottom w:val="single" w:sz="12" w:space="0" w:color="008000"/>
            </w:tcBorders>
            <w:shd w:val="clear" w:color="auto" w:fill="auto"/>
          </w:tcPr>
          <w:p w:rsidR="007A7898" w:rsidRPr="00486C24" w:rsidRDefault="00F01B36" w:rsidP="00EF6848">
            <w:pPr>
              <w:rPr>
                <w:b/>
                <w:color w:val="FF0000"/>
                <w:sz w:val="22"/>
              </w:rPr>
            </w:pPr>
            <w:r w:rsidRPr="00486C24">
              <w:rPr>
                <w:b/>
                <w:color w:val="FF0000"/>
                <w:sz w:val="22"/>
              </w:rPr>
              <w:t>Due: Micro teaching 3 day</w:t>
            </w:r>
          </w:p>
          <w:p w:rsidR="00671454" w:rsidRPr="00486C24" w:rsidRDefault="00671454" w:rsidP="00EF6848">
            <w:pPr>
              <w:rPr>
                <w:b/>
                <w:color w:val="FF0000"/>
                <w:sz w:val="22"/>
              </w:rPr>
            </w:pPr>
          </w:p>
        </w:tc>
      </w:tr>
    </w:tbl>
    <w:p w:rsidR="00301E4E" w:rsidRPr="00486C24" w:rsidRDefault="00291519">
      <w:pPr>
        <w:rPr>
          <w:sz w:val="22"/>
        </w:rPr>
      </w:pPr>
      <w:r w:rsidRPr="00486C24">
        <w:rPr>
          <w:sz w:val="22"/>
        </w:rPr>
        <w:tab/>
      </w:r>
      <w:r w:rsidRPr="00486C24">
        <w:rPr>
          <w:sz w:val="22"/>
        </w:rPr>
        <w:tab/>
      </w:r>
    </w:p>
    <w:sectPr w:rsidR="00301E4E" w:rsidRPr="00486C24" w:rsidSect="009420D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080" w:right="1080" w:bottom="720" w:left="1440" w:gutter="0"/>
      <w:printerSettings r:id="rId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7" w:rsidRDefault="005B265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18" w:rsidRDefault="005B2657">
    <w:pPr>
      <w:pStyle w:val="Footer"/>
    </w:pPr>
    <w:r>
      <w:tab/>
    </w:r>
    <w:r>
      <w:tab/>
    </w:r>
    <w:r>
      <w:tab/>
    </w:r>
    <w:r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7" w:rsidRDefault="005B265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7" w:rsidRDefault="005B2657" w:rsidP="005B26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657" w:rsidRDefault="005B2657" w:rsidP="005B265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7" w:rsidRDefault="005B2657" w:rsidP="000D5B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F0018" w:rsidRPr="00B50295" w:rsidRDefault="00BF0018" w:rsidP="005B2657">
    <w:pPr>
      <w:ind w:right="360"/>
      <w:jc w:val="center"/>
      <w:rPr>
        <w:sz w:val="22"/>
      </w:rPr>
    </w:pPr>
    <w:r w:rsidRPr="00B50295">
      <w:rPr>
        <w:b/>
        <w:sz w:val="22"/>
      </w:rPr>
      <w:t>MASTER IN TEACHING</w:t>
    </w:r>
    <w:r w:rsidRPr="00B50295">
      <w:rPr>
        <w:sz w:val="22"/>
      </w:rPr>
      <w:t xml:space="preserve"> </w:t>
    </w:r>
    <w:r w:rsidRPr="00B50295">
      <w:rPr>
        <w:b/>
        <w:sz w:val="22"/>
      </w:rPr>
      <w:t>2011-13</w:t>
    </w:r>
    <w:r w:rsidRPr="00B50295">
      <w:rPr>
        <w:sz w:val="22"/>
      </w:rPr>
      <w:br/>
    </w:r>
    <w:r w:rsidRPr="00B50295">
      <w:rPr>
        <w:b/>
        <w:sz w:val="22"/>
      </w:rPr>
      <w:t xml:space="preserve">SYLLABUS </w:t>
    </w:r>
    <w:r>
      <w:rPr>
        <w:b/>
        <w:sz w:val="22"/>
      </w:rPr>
      <w:t>Winter 2012</w:t>
    </w:r>
    <w:r w:rsidRPr="00B50295">
      <w:rPr>
        <w:sz w:val="22"/>
      </w:rPr>
      <w:t xml:space="preserve"> </w:t>
    </w:r>
    <w:r>
      <w:rPr>
        <w:sz w:val="22"/>
      </w:rPr>
      <w:t>Year 1</w:t>
    </w:r>
  </w:p>
  <w:p w:rsidR="00BF0018" w:rsidRPr="004D210B" w:rsidRDefault="00BF0018" w:rsidP="004D210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57" w:rsidRDefault="005B265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92E"/>
    <w:multiLevelType w:val="hybridMultilevel"/>
    <w:tmpl w:val="3A4CFD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56537"/>
    <w:multiLevelType w:val="hybridMultilevel"/>
    <w:tmpl w:val="C7582F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552FF"/>
    <w:multiLevelType w:val="hybridMultilevel"/>
    <w:tmpl w:val="125222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E4861"/>
    <w:multiLevelType w:val="hybridMultilevel"/>
    <w:tmpl w:val="D7464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22189"/>
    <w:multiLevelType w:val="hybridMultilevel"/>
    <w:tmpl w:val="A47A6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A4A14"/>
    <w:multiLevelType w:val="hybridMultilevel"/>
    <w:tmpl w:val="F44806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0CF6"/>
    <w:multiLevelType w:val="hybridMultilevel"/>
    <w:tmpl w:val="B9D6D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D6546"/>
    <w:multiLevelType w:val="hybridMultilevel"/>
    <w:tmpl w:val="ED26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F01270"/>
    <w:multiLevelType w:val="hybridMultilevel"/>
    <w:tmpl w:val="0C78D4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77163"/>
    <w:multiLevelType w:val="hybridMultilevel"/>
    <w:tmpl w:val="5BD20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D719FA"/>
    <w:multiLevelType w:val="hybridMultilevel"/>
    <w:tmpl w:val="7A6E579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3568071A"/>
    <w:multiLevelType w:val="hybridMultilevel"/>
    <w:tmpl w:val="3B0CA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2260F6"/>
    <w:multiLevelType w:val="hybridMultilevel"/>
    <w:tmpl w:val="2A22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74503"/>
    <w:multiLevelType w:val="hybridMultilevel"/>
    <w:tmpl w:val="316A31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0226D"/>
    <w:multiLevelType w:val="hybridMultilevel"/>
    <w:tmpl w:val="EF483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E52698"/>
    <w:multiLevelType w:val="hybridMultilevel"/>
    <w:tmpl w:val="8766E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803E8E"/>
    <w:multiLevelType w:val="hybridMultilevel"/>
    <w:tmpl w:val="0BAAB27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88F5EB6"/>
    <w:multiLevelType w:val="hybridMultilevel"/>
    <w:tmpl w:val="6FE2CC92"/>
    <w:lvl w:ilvl="0" w:tplc="F56E341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1A66A1"/>
    <w:multiLevelType w:val="hybridMultilevel"/>
    <w:tmpl w:val="2800F1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E008B"/>
    <w:multiLevelType w:val="hybridMultilevel"/>
    <w:tmpl w:val="16EEE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F31DA6"/>
    <w:multiLevelType w:val="hybridMultilevel"/>
    <w:tmpl w:val="38BE32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A1687D"/>
    <w:multiLevelType w:val="hybridMultilevel"/>
    <w:tmpl w:val="A036B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EC2438"/>
    <w:multiLevelType w:val="hybridMultilevel"/>
    <w:tmpl w:val="B70CC9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4"/>
  </w:num>
  <w:num w:numId="5">
    <w:abstractNumId w:val="19"/>
  </w:num>
  <w:num w:numId="6">
    <w:abstractNumId w:val="17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8"/>
  </w:num>
  <w:num w:numId="13">
    <w:abstractNumId w:val="21"/>
  </w:num>
  <w:num w:numId="14">
    <w:abstractNumId w:val="8"/>
  </w:num>
  <w:num w:numId="15">
    <w:abstractNumId w:val="0"/>
  </w:num>
  <w:num w:numId="16">
    <w:abstractNumId w:val="2"/>
  </w:num>
  <w:num w:numId="17">
    <w:abstractNumId w:val="22"/>
  </w:num>
  <w:num w:numId="18">
    <w:abstractNumId w:val="13"/>
  </w:num>
  <w:num w:numId="19">
    <w:abstractNumId w:val="5"/>
  </w:num>
  <w:num w:numId="20">
    <w:abstractNumId w:val="1"/>
  </w:num>
  <w:num w:numId="21">
    <w:abstractNumId w:val="11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643D"/>
    <w:rsid w:val="00006487"/>
    <w:rsid w:val="000171D7"/>
    <w:rsid w:val="00025A72"/>
    <w:rsid w:val="0004052C"/>
    <w:rsid w:val="00046F6E"/>
    <w:rsid w:val="00061626"/>
    <w:rsid w:val="0006685E"/>
    <w:rsid w:val="000974E9"/>
    <w:rsid w:val="00097509"/>
    <w:rsid w:val="00117213"/>
    <w:rsid w:val="00183B7E"/>
    <w:rsid w:val="00193BE8"/>
    <w:rsid w:val="001A422D"/>
    <w:rsid w:val="001A7E45"/>
    <w:rsid w:val="001F6695"/>
    <w:rsid w:val="002109FE"/>
    <w:rsid w:val="00212E33"/>
    <w:rsid w:val="00213BB3"/>
    <w:rsid w:val="00251A0D"/>
    <w:rsid w:val="00272C4B"/>
    <w:rsid w:val="00291519"/>
    <w:rsid w:val="002A78C1"/>
    <w:rsid w:val="002E19B6"/>
    <w:rsid w:val="002F6962"/>
    <w:rsid w:val="00301E4E"/>
    <w:rsid w:val="00305D38"/>
    <w:rsid w:val="0034649B"/>
    <w:rsid w:val="003500A1"/>
    <w:rsid w:val="0035780A"/>
    <w:rsid w:val="003875D2"/>
    <w:rsid w:val="003B0A4C"/>
    <w:rsid w:val="003E13DD"/>
    <w:rsid w:val="003F17CA"/>
    <w:rsid w:val="004359A7"/>
    <w:rsid w:val="00465F00"/>
    <w:rsid w:val="00467692"/>
    <w:rsid w:val="00483DBB"/>
    <w:rsid w:val="00486178"/>
    <w:rsid w:val="00486C24"/>
    <w:rsid w:val="004A1654"/>
    <w:rsid w:val="004D210B"/>
    <w:rsid w:val="00510BCE"/>
    <w:rsid w:val="005474CA"/>
    <w:rsid w:val="00553477"/>
    <w:rsid w:val="0056135A"/>
    <w:rsid w:val="00587018"/>
    <w:rsid w:val="005B2657"/>
    <w:rsid w:val="005B5B4B"/>
    <w:rsid w:val="005B74EC"/>
    <w:rsid w:val="005C0F51"/>
    <w:rsid w:val="005C3F08"/>
    <w:rsid w:val="005D7B52"/>
    <w:rsid w:val="005F61CF"/>
    <w:rsid w:val="0060117D"/>
    <w:rsid w:val="006243D3"/>
    <w:rsid w:val="00634E42"/>
    <w:rsid w:val="00637D38"/>
    <w:rsid w:val="0064173A"/>
    <w:rsid w:val="00671454"/>
    <w:rsid w:val="006736AB"/>
    <w:rsid w:val="006E69B5"/>
    <w:rsid w:val="00745494"/>
    <w:rsid w:val="00767DB5"/>
    <w:rsid w:val="007A1AF4"/>
    <w:rsid w:val="007A7898"/>
    <w:rsid w:val="007D702E"/>
    <w:rsid w:val="007D7370"/>
    <w:rsid w:val="007F49EB"/>
    <w:rsid w:val="00805794"/>
    <w:rsid w:val="0088371F"/>
    <w:rsid w:val="00886B0A"/>
    <w:rsid w:val="008B7561"/>
    <w:rsid w:val="0090770E"/>
    <w:rsid w:val="009420D4"/>
    <w:rsid w:val="00943BBA"/>
    <w:rsid w:val="0095643D"/>
    <w:rsid w:val="00967363"/>
    <w:rsid w:val="0097490C"/>
    <w:rsid w:val="00993CAE"/>
    <w:rsid w:val="009A6E7E"/>
    <w:rsid w:val="009B2574"/>
    <w:rsid w:val="009B6F33"/>
    <w:rsid w:val="009E7EBE"/>
    <w:rsid w:val="00A13F3B"/>
    <w:rsid w:val="00A3696F"/>
    <w:rsid w:val="00A50236"/>
    <w:rsid w:val="00A51853"/>
    <w:rsid w:val="00A54A67"/>
    <w:rsid w:val="00A56CC0"/>
    <w:rsid w:val="00A84AD2"/>
    <w:rsid w:val="00AA4E7E"/>
    <w:rsid w:val="00AF6817"/>
    <w:rsid w:val="00B07164"/>
    <w:rsid w:val="00B21A0A"/>
    <w:rsid w:val="00B948C7"/>
    <w:rsid w:val="00BA2A78"/>
    <w:rsid w:val="00BE19A2"/>
    <w:rsid w:val="00BE50B2"/>
    <w:rsid w:val="00BF0018"/>
    <w:rsid w:val="00C00CAB"/>
    <w:rsid w:val="00C02A9D"/>
    <w:rsid w:val="00C13958"/>
    <w:rsid w:val="00C17EBD"/>
    <w:rsid w:val="00C4175C"/>
    <w:rsid w:val="00CC2F95"/>
    <w:rsid w:val="00D040CC"/>
    <w:rsid w:val="00D16D2E"/>
    <w:rsid w:val="00D40A4A"/>
    <w:rsid w:val="00D4349D"/>
    <w:rsid w:val="00DC4740"/>
    <w:rsid w:val="00DC50B5"/>
    <w:rsid w:val="00DE0E31"/>
    <w:rsid w:val="00E02289"/>
    <w:rsid w:val="00E10865"/>
    <w:rsid w:val="00E10A19"/>
    <w:rsid w:val="00E23C3C"/>
    <w:rsid w:val="00E33929"/>
    <w:rsid w:val="00E66B2D"/>
    <w:rsid w:val="00E72DA8"/>
    <w:rsid w:val="00E75CD5"/>
    <w:rsid w:val="00EA4CE9"/>
    <w:rsid w:val="00EB53AD"/>
    <w:rsid w:val="00EE498F"/>
    <w:rsid w:val="00EF6848"/>
    <w:rsid w:val="00F009E2"/>
    <w:rsid w:val="00F01B36"/>
    <w:rsid w:val="00F2691E"/>
    <w:rsid w:val="00F53CE2"/>
    <w:rsid w:val="00F90227"/>
    <w:rsid w:val="00FB75E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3D"/>
    <w:rPr>
      <w:rFonts w:ascii="Arial" w:eastAsia="Times New Roman" w:hAnsi="Arial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714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1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B36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01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B36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673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1AF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B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FieldObsWinter12.doc" TargetMode="External"/><Relationship Id="rId21" Type="http://schemas.openxmlformats.org/officeDocument/2006/relationships/hyperlink" Target="http://academic.evergreen.edu/f/fordter/ContentLit11/McKenna10,11.doc" TargetMode="External"/><Relationship Id="rId22" Type="http://schemas.openxmlformats.org/officeDocument/2006/relationships/hyperlink" Target="http://academic.evergreen.edu/f/fordter/ContLit11/McKenna10,11.doc" TargetMode="External"/><Relationship Id="rId23" Type="http://schemas.openxmlformats.org/officeDocument/2006/relationships/hyperlink" Target="FieldObsWinter12.doc" TargetMode="External"/><Relationship Id="rId24" Type="http://schemas.openxmlformats.org/officeDocument/2006/relationships/hyperlink" Target="http://academic.evergreen.edu/f/fordter/ContLit11/McKenna12,13.doc" TargetMode="External"/><Relationship Id="rId25" Type="http://schemas.openxmlformats.org/officeDocument/2006/relationships/hyperlink" Target="http://academic.evergreen.edu/f/fordter/ContLit11/McKenna12,13.doc" TargetMode="External"/><Relationship Id="rId26" Type="http://schemas.openxmlformats.org/officeDocument/2006/relationships/hyperlink" Target="FieldObsWinter12.doc" TargetMode="External"/><Relationship Id="rId27" Type="http://schemas.openxmlformats.org/officeDocument/2006/relationships/hyperlink" Target="http://academic.evergreen.edu/curricular/mit2013/Winter12/ContLit12/studyguide12.doc" TargetMode="External"/><Relationship Id="rId28" Type="http://schemas.openxmlformats.org/officeDocument/2006/relationships/hyperlink" Target="http://academic.evergreen.edu/curricular/mit2013/Winter12/ContLit12/notebook12.doc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eldObsWinter12.doc" TargetMode="External"/><Relationship Id="rId30" Type="http://schemas.openxmlformats.org/officeDocument/2006/relationships/header" Target="header2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FieldObsWinter12.doc" TargetMode="External"/><Relationship Id="rId6" Type="http://schemas.openxmlformats.org/officeDocument/2006/relationships/hyperlink" Target="http://academic.evergreen.edu/f/fordter/winter06/burke.htm" TargetMode="External"/><Relationship Id="rId7" Type="http://schemas.openxmlformats.org/officeDocument/2006/relationships/hyperlink" Target="FieldObsWinter12.doc" TargetMode="External"/><Relationship Id="rId8" Type="http://schemas.openxmlformats.org/officeDocument/2006/relationships/hyperlink" Target="FieldObsWinter12.doc" TargetMode="External"/><Relationship Id="rId33" Type="http://schemas.openxmlformats.org/officeDocument/2006/relationships/header" Target="header3.xml"/><Relationship Id="rId34" Type="http://schemas.openxmlformats.org/officeDocument/2006/relationships/footer" Target="footer3.xml"/><Relationship Id="rId35" Type="http://schemas.openxmlformats.org/officeDocument/2006/relationships/printerSettings" Target="printerSettings/printerSettings1.bin"/><Relationship Id="rId36" Type="http://schemas.openxmlformats.org/officeDocument/2006/relationships/fontTable" Target="fontTable.xml"/><Relationship Id="rId10" Type="http://schemas.openxmlformats.org/officeDocument/2006/relationships/hyperlink" Target="http://academic.evergreen.edu/f/fordter/ContLit11/ReadWk4.doc" TargetMode="External"/><Relationship Id="rId11" Type="http://schemas.openxmlformats.org/officeDocument/2006/relationships/hyperlink" Target="FieldObsWinter12.doc" TargetMode="External"/><Relationship Id="rId12" Type="http://schemas.openxmlformats.org/officeDocument/2006/relationships/hyperlink" Target="http://academic.evergreen.edu/curricular/mit2013/Wint12/ContLit12/textcompare.doc" TargetMode="External"/><Relationship Id="rId13" Type="http://schemas.openxmlformats.org/officeDocument/2006/relationships/hyperlink" Target="http://academic.evergreen.edu/curricular/mit2013/Winter12/ContLit12/StratAdaptation.doc" TargetMode="External"/><Relationship Id="rId14" Type="http://schemas.openxmlformats.org/officeDocument/2006/relationships/hyperlink" Target="http://academic.evergreen.edu/curricular/mit2013/Winter12/ContLit12/burkeassign.doc" TargetMode="External"/><Relationship Id="rId15" Type="http://schemas.openxmlformats.org/officeDocument/2006/relationships/hyperlink" Target="http://academic.evergreen.edu/f/fordter/winter06/videorubic.doc" TargetMode="External"/><Relationship Id="rId16" Type="http://schemas.openxmlformats.org/officeDocument/2006/relationships/hyperlink" Target="FieldObsWinter12.doc" TargetMode="External"/><Relationship Id="rId17" Type="http://schemas.openxmlformats.org/officeDocument/2006/relationships/hyperlink" Target="http://academic.evergreen.edu/f/fordter/winter06/5&amp;6%20WORKSHEET.doc" TargetMode="External"/><Relationship Id="rId18" Type="http://schemas.openxmlformats.org/officeDocument/2006/relationships/hyperlink" Target="FieldObsWinter12.doc" TargetMode="External"/><Relationship Id="rId19" Type="http://schemas.openxmlformats.org/officeDocument/2006/relationships/hyperlink" Target="http://academic.evergreen.edu/f/fordter/ContLit11/McKenna7,8,9.doc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1693</Words>
  <Characters>9655</Characters>
  <Application>Microsoft Macintosh Word</Application>
  <DocSecurity>0</DocSecurity>
  <Lines>80</Lines>
  <Paragraphs>19</Paragraphs>
  <ScaleCrop>false</ScaleCrop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117</cp:revision>
  <dcterms:created xsi:type="dcterms:W3CDTF">2011-11-21T20:31:00Z</dcterms:created>
  <dcterms:modified xsi:type="dcterms:W3CDTF">2012-01-09T19:09:00Z</dcterms:modified>
</cp:coreProperties>
</file>